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A34927" w14:textId="34960421" w:rsidR="00D33983" w:rsidRPr="005D3003" w:rsidRDefault="00D33983" w:rsidP="00B23CB1">
      <w:pPr>
        <w:spacing w:before="120" w:after="120" w:line="360" w:lineRule="exact"/>
        <w:ind w:left="0" w:right="4677" w:firstLine="0"/>
        <w:contextualSpacing/>
        <w:mirrorIndents/>
        <w:rPr>
          <w:rFonts w:ascii="Arial" w:hAnsi="Arial" w:cs="Arial"/>
          <w:sz w:val="20"/>
          <w:szCs w:val="20"/>
        </w:rPr>
      </w:pPr>
    </w:p>
    <w:p w14:paraId="4D710634" w14:textId="20FA5E1A" w:rsidR="00D02FD1" w:rsidRPr="00D02FD1" w:rsidRDefault="00D02FD1" w:rsidP="00D02FD1">
      <w:pPr>
        <w:spacing w:before="60" w:after="60" w:line="360" w:lineRule="exact"/>
        <w:jc w:val="center"/>
        <w:rPr>
          <w:rFonts w:ascii="Arial" w:hAnsi="Arial" w:cs="Arial"/>
          <w:b/>
          <w:bCs/>
          <w:sz w:val="20"/>
          <w:szCs w:val="20"/>
        </w:rPr>
      </w:pPr>
      <w:r w:rsidRPr="00D02FD1">
        <w:rPr>
          <w:rFonts w:ascii="Arial" w:hAnsi="Arial" w:cs="Arial"/>
          <w:b/>
          <w:bCs/>
          <w:sz w:val="20"/>
          <w:szCs w:val="20"/>
        </w:rPr>
        <w:t xml:space="preserve">PROCEDURA APERTA FINALIZZATA ALLA STIPULA DI CONVENZIONI QUADRO PER L’AFFIDAMENTO DEL SERVIZIO DI PULIZIA, SANIFICAZIONE E SERVIZI </w:t>
      </w:r>
      <w:r w:rsidR="00BB43FC">
        <w:rPr>
          <w:rFonts w:ascii="Arial" w:hAnsi="Arial" w:cs="Arial"/>
          <w:b/>
          <w:bCs/>
          <w:sz w:val="20"/>
          <w:szCs w:val="20"/>
        </w:rPr>
        <w:t xml:space="preserve">AUSILIARI </w:t>
      </w:r>
      <w:r w:rsidRPr="00D02FD1">
        <w:rPr>
          <w:rFonts w:ascii="Arial" w:hAnsi="Arial" w:cs="Arial"/>
          <w:b/>
          <w:bCs/>
          <w:sz w:val="20"/>
          <w:szCs w:val="20"/>
        </w:rPr>
        <w:t>A RIDOTTO IMPATTO AMBIENTALE (D.M. MITE N. 51 DEL 29/01/2021) PER LE AMMINISTRAZIONI ED ENTI DELLA REGIONE AUTONOMA DELLA SARDEGNA - EDIZIONE N. 2</w:t>
      </w:r>
    </w:p>
    <w:p w14:paraId="45FCC626" w14:textId="77777777" w:rsidR="00D02FD1" w:rsidRDefault="00D02FD1" w:rsidP="00D02FD1">
      <w:pPr>
        <w:spacing w:before="60" w:after="60" w:line="360" w:lineRule="exact"/>
        <w:jc w:val="center"/>
        <w:rPr>
          <w:rFonts w:ascii="Arial" w:hAnsi="Arial" w:cs="Arial"/>
          <w:b/>
          <w:bCs/>
          <w:sz w:val="20"/>
          <w:szCs w:val="20"/>
        </w:rPr>
      </w:pPr>
      <w:r w:rsidRPr="00D02FD1">
        <w:rPr>
          <w:rFonts w:ascii="Arial" w:hAnsi="Arial" w:cs="Arial"/>
          <w:b/>
          <w:bCs/>
          <w:sz w:val="20"/>
          <w:szCs w:val="20"/>
        </w:rPr>
        <w:t>DPCM 11 LUGLIO 2018: CATEGORIA “PULIZIA”</w:t>
      </w:r>
    </w:p>
    <w:p w14:paraId="17FC66BF" w14:textId="3EB878BD" w:rsidR="00192D72" w:rsidRDefault="00192D72" w:rsidP="00D02FD1">
      <w:pPr>
        <w:spacing w:before="60" w:after="60" w:line="360" w:lineRule="exact"/>
        <w:jc w:val="center"/>
        <w:rPr>
          <w:rFonts w:ascii="Arial" w:hAnsi="Arial" w:cs="Arial"/>
          <w:b/>
          <w:sz w:val="20"/>
          <w:szCs w:val="20"/>
        </w:rPr>
      </w:pPr>
      <w:r>
        <w:rPr>
          <w:rFonts w:ascii="Arial" w:hAnsi="Arial" w:cs="Arial"/>
          <w:b/>
          <w:sz w:val="20"/>
          <w:szCs w:val="20"/>
        </w:rPr>
        <w:t xml:space="preserve">LOTTO 1 – CIG </w:t>
      </w:r>
    </w:p>
    <w:p w14:paraId="48FE64FC" w14:textId="77777777" w:rsidR="00192D72" w:rsidRPr="00F74D66" w:rsidRDefault="00192D72" w:rsidP="00192D72">
      <w:pPr>
        <w:spacing w:before="60" w:after="60" w:line="360" w:lineRule="exact"/>
        <w:jc w:val="center"/>
        <w:rPr>
          <w:rFonts w:ascii="Arial" w:hAnsi="Arial" w:cs="Arial"/>
          <w:b/>
          <w:sz w:val="20"/>
          <w:szCs w:val="20"/>
        </w:rPr>
      </w:pPr>
      <w:r>
        <w:rPr>
          <w:rFonts w:ascii="Arial" w:hAnsi="Arial" w:cs="Arial"/>
          <w:b/>
          <w:sz w:val="20"/>
          <w:szCs w:val="20"/>
        </w:rPr>
        <w:t xml:space="preserve">LOTTO 2 – CIG </w:t>
      </w:r>
    </w:p>
    <w:p w14:paraId="6274E8D8" w14:textId="77777777" w:rsidR="00192D72" w:rsidRPr="00F74D66" w:rsidRDefault="00192D72" w:rsidP="00192D72">
      <w:pPr>
        <w:spacing w:before="60" w:after="60" w:line="360" w:lineRule="exact"/>
        <w:jc w:val="center"/>
        <w:rPr>
          <w:rFonts w:ascii="Arial" w:hAnsi="Arial" w:cs="Arial"/>
          <w:b/>
          <w:sz w:val="20"/>
          <w:szCs w:val="20"/>
        </w:rPr>
      </w:pPr>
      <w:r>
        <w:rPr>
          <w:rFonts w:ascii="Arial" w:hAnsi="Arial" w:cs="Arial"/>
          <w:b/>
          <w:sz w:val="20"/>
          <w:szCs w:val="20"/>
        </w:rPr>
        <w:t xml:space="preserve">LOTTO 3 – CIG </w:t>
      </w:r>
    </w:p>
    <w:p w14:paraId="3A158361" w14:textId="77777777" w:rsidR="00192D72" w:rsidRPr="00F74D66" w:rsidRDefault="00192D72" w:rsidP="00192D72">
      <w:pPr>
        <w:spacing w:before="60" w:after="60" w:line="360" w:lineRule="exact"/>
        <w:jc w:val="center"/>
        <w:rPr>
          <w:rFonts w:ascii="Arial" w:hAnsi="Arial" w:cs="Arial"/>
          <w:b/>
          <w:sz w:val="20"/>
          <w:szCs w:val="20"/>
        </w:rPr>
      </w:pPr>
      <w:r>
        <w:rPr>
          <w:rFonts w:ascii="Arial" w:hAnsi="Arial" w:cs="Arial"/>
          <w:b/>
          <w:sz w:val="20"/>
          <w:szCs w:val="20"/>
        </w:rPr>
        <w:t xml:space="preserve">LOTTO 4 – CIG </w:t>
      </w:r>
    </w:p>
    <w:p w14:paraId="665E0311" w14:textId="77777777" w:rsidR="00192D72" w:rsidRPr="00F74D66" w:rsidRDefault="00192D72" w:rsidP="00192D72">
      <w:pPr>
        <w:spacing w:before="60" w:after="60" w:line="360" w:lineRule="exact"/>
        <w:jc w:val="center"/>
        <w:rPr>
          <w:rFonts w:ascii="Arial" w:hAnsi="Arial" w:cs="Arial"/>
          <w:b/>
          <w:sz w:val="20"/>
          <w:szCs w:val="20"/>
        </w:rPr>
      </w:pPr>
      <w:r>
        <w:rPr>
          <w:rFonts w:ascii="Arial" w:hAnsi="Arial" w:cs="Arial"/>
          <w:b/>
          <w:sz w:val="20"/>
          <w:szCs w:val="20"/>
        </w:rPr>
        <w:t xml:space="preserve">LOTTO 5 – CIG </w:t>
      </w:r>
    </w:p>
    <w:p w14:paraId="3FA8936B" w14:textId="77777777" w:rsidR="00192D72" w:rsidRDefault="00192D72" w:rsidP="00192D72">
      <w:pPr>
        <w:spacing w:before="60" w:after="240" w:line="360" w:lineRule="exact"/>
        <w:jc w:val="center"/>
        <w:rPr>
          <w:rFonts w:ascii="Arial" w:hAnsi="Arial" w:cs="Arial"/>
          <w:b/>
          <w:sz w:val="20"/>
          <w:szCs w:val="20"/>
        </w:rPr>
      </w:pPr>
      <w:r>
        <w:rPr>
          <w:rFonts w:ascii="Arial" w:hAnsi="Arial" w:cs="Arial"/>
          <w:b/>
          <w:sz w:val="20"/>
          <w:szCs w:val="20"/>
        </w:rPr>
        <w:t xml:space="preserve">LOTTO 6 – CIG </w:t>
      </w:r>
    </w:p>
    <w:p w14:paraId="412C4D75" w14:textId="77777777" w:rsidR="00192D72" w:rsidRDefault="00192D72" w:rsidP="00192D72">
      <w:pPr>
        <w:spacing w:before="60" w:after="60" w:line="360" w:lineRule="exact"/>
        <w:jc w:val="center"/>
        <w:rPr>
          <w:rFonts w:ascii="Arial" w:hAnsi="Arial" w:cs="Arial"/>
          <w:b/>
          <w:sz w:val="20"/>
          <w:szCs w:val="20"/>
        </w:rPr>
      </w:pPr>
      <w:r w:rsidRPr="00F74D66">
        <w:rPr>
          <w:rFonts w:ascii="Arial" w:hAnsi="Arial" w:cs="Arial"/>
          <w:b/>
          <w:sz w:val="20"/>
          <w:szCs w:val="20"/>
        </w:rPr>
        <w:t>ID APPALTO</w:t>
      </w:r>
    </w:p>
    <w:p w14:paraId="77406DF4" w14:textId="40935057" w:rsidR="000B5EAC" w:rsidRPr="005D3003" w:rsidRDefault="000B5EAC" w:rsidP="00B23CB1">
      <w:pPr>
        <w:spacing w:before="120" w:after="120" w:line="360" w:lineRule="exact"/>
        <w:ind w:firstLine="0"/>
        <w:contextualSpacing/>
        <w:mirrorIndents/>
        <w:rPr>
          <w:rFonts w:ascii="Arial" w:hAnsi="Arial" w:cs="Arial"/>
          <w:sz w:val="20"/>
          <w:szCs w:val="20"/>
        </w:rPr>
      </w:pPr>
    </w:p>
    <w:p w14:paraId="2917F786" w14:textId="77777777" w:rsidR="00AA2E3F" w:rsidRPr="00AA2E3F" w:rsidRDefault="00AA2E3F" w:rsidP="00AA2E3F">
      <w:pPr>
        <w:autoSpaceDE w:val="0"/>
        <w:autoSpaceDN w:val="0"/>
        <w:adjustRightInd w:val="0"/>
        <w:spacing w:after="0" w:line="240" w:lineRule="auto"/>
        <w:ind w:left="0" w:firstLine="0"/>
        <w:jc w:val="left"/>
        <w:rPr>
          <w:rFonts w:ascii="Arial" w:eastAsiaTheme="minorEastAsia" w:hAnsi="Arial" w:cs="Arial"/>
          <w:sz w:val="24"/>
          <w:szCs w:val="24"/>
        </w:rPr>
      </w:pPr>
    </w:p>
    <w:p w14:paraId="177F98BD" w14:textId="5B33B8AA" w:rsidR="00AA2E3F" w:rsidRPr="00AA2E3F" w:rsidRDefault="00AA2E3F" w:rsidP="004F2530">
      <w:pPr>
        <w:autoSpaceDE w:val="0"/>
        <w:autoSpaceDN w:val="0"/>
        <w:adjustRightInd w:val="0"/>
        <w:spacing w:after="120" w:line="240" w:lineRule="auto"/>
        <w:ind w:left="0" w:firstLine="0"/>
        <w:jc w:val="center"/>
        <w:rPr>
          <w:rFonts w:ascii="Arial" w:eastAsiaTheme="minorEastAsia" w:hAnsi="Arial" w:cs="Arial"/>
          <w:sz w:val="20"/>
          <w:szCs w:val="20"/>
        </w:rPr>
      </w:pPr>
      <w:r w:rsidRPr="00AA2E3F">
        <w:rPr>
          <w:rFonts w:ascii="Arial" w:eastAsiaTheme="minorEastAsia" w:hAnsi="Arial" w:cs="Arial"/>
          <w:b/>
          <w:bCs/>
          <w:sz w:val="20"/>
          <w:szCs w:val="20"/>
        </w:rPr>
        <w:t xml:space="preserve">ALLEGATO </w:t>
      </w:r>
      <w:r w:rsidR="00DF768D">
        <w:rPr>
          <w:rFonts w:ascii="Arial" w:eastAsiaTheme="minorEastAsia" w:hAnsi="Arial" w:cs="Arial"/>
          <w:b/>
          <w:bCs/>
          <w:sz w:val="20"/>
          <w:szCs w:val="20"/>
          <w:highlight w:val="yellow"/>
        </w:rPr>
        <w:t>8</w:t>
      </w:r>
    </w:p>
    <w:p w14:paraId="058FA135" w14:textId="74BE9630" w:rsidR="0035158F" w:rsidRPr="005D3003" w:rsidRDefault="004F2530" w:rsidP="004F2530">
      <w:pPr>
        <w:ind w:left="2178" w:firstLine="702"/>
        <w:rPr>
          <w:rFonts w:ascii="Arial" w:hAnsi="Arial" w:cs="Arial"/>
          <w:sz w:val="20"/>
          <w:szCs w:val="20"/>
        </w:rPr>
      </w:pPr>
      <w:r>
        <w:rPr>
          <w:rFonts w:ascii="Arial" w:eastAsiaTheme="minorEastAsia" w:hAnsi="Arial" w:cs="Arial"/>
          <w:b/>
          <w:bCs/>
          <w:sz w:val="20"/>
          <w:szCs w:val="20"/>
        </w:rPr>
        <w:t>Dichiarazioni dell’impresa ausiliaria</w:t>
      </w:r>
    </w:p>
    <w:p w14:paraId="54FE33F6" w14:textId="13218AF6" w:rsidR="0035158F" w:rsidRPr="005D3003" w:rsidRDefault="0035158F" w:rsidP="00886F9E">
      <w:pPr>
        <w:spacing w:after="160" w:line="360" w:lineRule="auto"/>
        <w:ind w:left="0" w:firstLine="0"/>
        <w:jc w:val="left"/>
        <w:rPr>
          <w:rFonts w:ascii="Arial" w:hAnsi="Arial" w:cs="Arial"/>
          <w:sz w:val="20"/>
          <w:szCs w:val="20"/>
        </w:rPr>
      </w:pPr>
    </w:p>
    <w:p w14:paraId="4A2C2F53" w14:textId="0EF7A761" w:rsidR="00342213" w:rsidRPr="00C56271" w:rsidRDefault="00BB797C" w:rsidP="00886F9E">
      <w:pPr>
        <w:spacing w:line="360" w:lineRule="auto"/>
        <w:rPr>
          <w:rFonts w:ascii="Arial" w:eastAsiaTheme="minorHAnsi" w:hAnsi="Arial" w:cs="Arial"/>
          <w:color w:val="auto"/>
          <w:sz w:val="20"/>
          <w:szCs w:val="20"/>
        </w:rPr>
      </w:pPr>
      <w:r w:rsidRPr="00C56271">
        <w:rPr>
          <w:rFonts w:ascii="Arial" w:eastAsiaTheme="minorHAnsi" w:hAnsi="Arial" w:cs="Arial"/>
          <w:color w:val="auto"/>
          <w:sz w:val="20"/>
          <w:szCs w:val="20"/>
        </w:rPr>
        <w:t>I</w:t>
      </w:r>
      <w:r w:rsidR="003D24ED">
        <w:rPr>
          <w:rFonts w:ascii="Arial" w:eastAsiaTheme="minorHAnsi" w:hAnsi="Arial" w:cs="Arial"/>
          <w:color w:val="auto"/>
          <w:sz w:val="20"/>
          <w:szCs w:val="20"/>
        </w:rPr>
        <w:t>l/La</w:t>
      </w:r>
      <w:r w:rsidRPr="00C56271">
        <w:rPr>
          <w:rFonts w:ascii="Arial" w:eastAsiaTheme="minorHAnsi" w:hAnsi="Arial" w:cs="Arial"/>
          <w:color w:val="auto"/>
          <w:sz w:val="20"/>
          <w:szCs w:val="20"/>
        </w:rPr>
        <w:t xml:space="preserve"> sottoscritto</w:t>
      </w:r>
      <w:r w:rsidR="00192D72">
        <w:rPr>
          <w:rFonts w:ascii="Arial" w:eastAsiaTheme="minorHAnsi" w:hAnsi="Arial" w:cs="Arial"/>
          <w:color w:val="auto"/>
          <w:sz w:val="20"/>
          <w:szCs w:val="20"/>
        </w:rPr>
        <w:t>/</w:t>
      </w:r>
      <w:r w:rsidR="003D24ED">
        <w:rPr>
          <w:rFonts w:ascii="Arial" w:eastAsiaTheme="minorHAnsi" w:hAnsi="Arial" w:cs="Arial"/>
          <w:color w:val="auto"/>
          <w:sz w:val="20"/>
          <w:szCs w:val="20"/>
        </w:rPr>
        <w:t>a</w:t>
      </w:r>
      <w:r w:rsidRPr="00C56271">
        <w:rPr>
          <w:rFonts w:ascii="Arial" w:eastAsiaTheme="minorHAnsi" w:hAnsi="Arial" w:cs="Arial"/>
          <w:color w:val="auto"/>
          <w:sz w:val="20"/>
          <w:szCs w:val="20"/>
        </w:rPr>
        <w:t xml:space="preserve"> ____________, nato</w:t>
      </w:r>
      <w:r w:rsidR="00192D72">
        <w:rPr>
          <w:rFonts w:ascii="Arial" w:eastAsiaTheme="minorHAnsi" w:hAnsi="Arial" w:cs="Arial"/>
          <w:color w:val="auto"/>
          <w:sz w:val="20"/>
          <w:szCs w:val="20"/>
        </w:rPr>
        <w:t>/a</w:t>
      </w:r>
      <w:r w:rsidRPr="00C56271">
        <w:rPr>
          <w:rFonts w:ascii="Arial" w:eastAsiaTheme="minorHAnsi" w:hAnsi="Arial" w:cs="Arial"/>
          <w:color w:val="auto"/>
          <w:sz w:val="20"/>
          <w:szCs w:val="20"/>
        </w:rPr>
        <w:t xml:space="preserve"> a _________ il ____________ C.F. _____________, domiciliato</w:t>
      </w:r>
      <w:r w:rsidR="003D24ED">
        <w:rPr>
          <w:rFonts w:ascii="Arial" w:eastAsiaTheme="minorHAnsi" w:hAnsi="Arial" w:cs="Arial"/>
          <w:color w:val="auto"/>
          <w:sz w:val="20"/>
          <w:szCs w:val="20"/>
        </w:rPr>
        <w:t>/a</w:t>
      </w:r>
      <w:r w:rsidRPr="00C56271">
        <w:rPr>
          <w:rFonts w:ascii="Arial" w:eastAsiaTheme="minorHAnsi" w:hAnsi="Arial" w:cs="Arial"/>
          <w:color w:val="auto"/>
          <w:sz w:val="20"/>
          <w:szCs w:val="20"/>
        </w:rPr>
        <w:t xml:space="preserve"> per la carica presso la sede societaria ove appresso, nella sua qualità di __________ e legale rappresentante</w:t>
      </w:r>
      <w:r w:rsidR="006B5784" w:rsidRPr="00C56271">
        <w:rPr>
          <w:rFonts w:ascii="Arial" w:eastAsiaTheme="minorHAnsi" w:hAnsi="Arial" w:cs="Arial"/>
          <w:color w:val="auto"/>
          <w:sz w:val="20"/>
          <w:szCs w:val="20"/>
        </w:rPr>
        <w:t>/procuratore dell’impresa ausiliaria</w:t>
      </w:r>
      <w:r w:rsidRPr="00C56271">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____________________</w:t>
      </w:r>
      <w:r w:rsidRPr="00C56271">
        <w:rPr>
          <w:rFonts w:ascii="Arial" w:eastAsiaTheme="minorHAnsi" w:hAnsi="Arial" w:cs="Arial"/>
          <w:color w:val="auto"/>
          <w:sz w:val="20"/>
          <w:szCs w:val="20"/>
        </w:rPr>
        <w:t xml:space="preserve">avente i poteri necessari per impegnare </w:t>
      </w:r>
      <w:r w:rsidR="006B5784" w:rsidRPr="00C56271">
        <w:rPr>
          <w:rFonts w:ascii="Arial" w:eastAsiaTheme="minorHAnsi" w:hAnsi="Arial" w:cs="Arial"/>
          <w:color w:val="auto"/>
          <w:sz w:val="20"/>
          <w:szCs w:val="20"/>
        </w:rPr>
        <w:t xml:space="preserve">l’impresa </w:t>
      </w:r>
      <w:r w:rsidRPr="00C56271">
        <w:rPr>
          <w:rFonts w:ascii="Arial" w:eastAsiaTheme="minorHAnsi" w:hAnsi="Arial" w:cs="Arial"/>
          <w:color w:val="auto"/>
          <w:sz w:val="20"/>
          <w:szCs w:val="20"/>
        </w:rPr>
        <w:t>nella presente procedura</w:t>
      </w:r>
      <w:r w:rsidR="006B5784" w:rsidRPr="00C56271">
        <w:rPr>
          <w:rFonts w:ascii="Arial" w:eastAsiaTheme="minorHAnsi" w:hAnsi="Arial" w:cs="Arial"/>
          <w:color w:val="auto"/>
          <w:sz w:val="20"/>
          <w:szCs w:val="20"/>
        </w:rPr>
        <w:t xml:space="preserve">, </w:t>
      </w:r>
      <w:r w:rsidRPr="00C56271">
        <w:rPr>
          <w:rFonts w:ascii="Arial" w:eastAsiaTheme="minorHAnsi" w:hAnsi="Arial" w:cs="Arial"/>
          <w:color w:val="auto"/>
          <w:sz w:val="20"/>
          <w:szCs w:val="20"/>
        </w:rPr>
        <w:t xml:space="preserve">con sede </w:t>
      </w:r>
      <w:r w:rsidR="006B5784" w:rsidRPr="00C56271">
        <w:rPr>
          <w:rFonts w:ascii="Arial" w:eastAsiaTheme="minorHAnsi" w:hAnsi="Arial" w:cs="Arial"/>
          <w:color w:val="auto"/>
          <w:sz w:val="20"/>
          <w:szCs w:val="20"/>
        </w:rPr>
        <w:t xml:space="preserve">legale </w:t>
      </w:r>
      <w:r w:rsidRPr="00C56271">
        <w:rPr>
          <w:rFonts w:ascii="Arial" w:eastAsiaTheme="minorHAnsi" w:hAnsi="Arial" w:cs="Arial"/>
          <w:color w:val="auto"/>
          <w:sz w:val="20"/>
          <w:szCs w:val="20"/>
        </w:rPr>
        <w:t xml:space="preserve">in ______________, </w:t>
      </w:r>
      <w:r w:rsidR="003D24ED">
        <w:rPr>
          <w:rFonts w:ascii="Arial" w:eastAsiaTheme="minorHAnsi" w:hAnsi="Arial" w:cs="Arial"/>
          <w:color w:val="auto"/>
          <w:sz w:val="20"/>
          <w:szCs w:val="20"/>
        </w:rPr>
        <w:t>v</w:t>
      </w:r>
      <w:r w:rsidRPr="00C56271">
        <w:rPr>
          <w:rFonts w:ascii="Arial" w:eastAsiaTheme="minorHAnsi" w:hAnsi="Arial" w:cs="Arial"/>
          <w:color w:val="auto"/>
          <w:sz w:val="20"/>
          <w:szCs w:val="20"/>
        </w:rPr>
        <w:t>ia _______________________</w:t>
      </w:r>
      <w:r w:rsidR="006B5784" w:rsidRPr="00C56271">
        <w:rPr>
          <w:rFonts w:ascii="Arial" w:eastAsiaTheme="minorHAnsi" w:hAnsi="Arial" w:cs="Arial"/>
          <w:color w:val="auto"/>
          <w:sz w:val="20"/>
          <w:szCs w:val="20"/>
        </w:rPr>
        <w:t>Comune</w:t>
      </w:r>
      <w:r w:rsidR="003D24ED">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_____________</w:t>
      </w:r>
      <w:r w:rsidR="003D24ED">
        <w:rPr>
          <w:rFonts w:ascii="Arial" w:eastAsiaTheme="minorHAnsi" w:hAnsi="Arial" w:cs="Arial"/>
          <w:color w:val="auto"/>
          <w:sz w:val="20"/>
          <w:szCs w:val="20"/>
        </w:rPr>
        <w:t xml:space="preserve"> </w:t>
      </w:r>
      <w:r w:rsidR="006B5784" w:rsidRPr="00C56271">
        <w:rPr>
          <w:rFonts w:ascii="Arial" w:eastAsiaTheme="minorHAnsi" w:hAnsi="Arial" w:cs="Arial"/>
          <w:color w:val="auto"/>
          <w:sz w:val="20"/>
          <w:szCs w:val="20"/>
        </w:rPr>
        <w:t>C.A.P.______</w:t>
      </w:r>
      <w:r w:rsidR="003D24ED">
        <w:rPr>
          <w:rFonts w:ascii="Arial" w:eastAsiaTheme="minorHAnsi" w:hAnsi="Arial" w:cs="Arial"/>
          <w:color w:val="auto"/>
          <w:sz w:val="20"/>
          <w:szCs w:val="20"/>
        </w:rPr>
        <w:t>_</w:t>
      </w:r>
      <w:r w:rsidRPr="00C56271">
        <w:rPr>
          <w:rFonts w:ascii="Arial" w:eastAsiaTheme="minorHAnsi" w:hAnsi="Arial" w:cs="Arial"/>
          <w:color w:val="auto"/>
          <w:sz w:val="20"/>
          <w:szCs w:val="20"/>
        </w:rPr>
        <w:t>,  iscritta al Registro delle Imprese</w:t>
      </w:r>
      <w:r w:rsidR="006B5784" w:rsidRPr="00C56271">
        <w:rPr>
          <w:rFonts w:ascii="Arial" w:eastAsiaTheme="minorHAnsi" w:hAnsi="Arial" w:cs="Arial"/>
          <w:color w:val="auto"/>
          <w:sz w:val="20"/>
          <w:szCs w:val="20"/>
        </w:rPr>
        <w:t xml:space="preserve"> della CCIAA </w:t>
      </w:r>
      <w:r w:rsidRPr="00C56271">
        <w:rPr>
          <w:rFonts w:ascii="Arial" w:eastAsiaTheme="minorHAnsi" w:hAnsi="Arial" w:cs="Arial"/>
          <w:color w:val="auto"/>
          <w:sz w:val="20"/>
          <w:szCs w:val="20"/>
        </w:rPr>
        <w:t>di ___</w:t>
      </w:r>
      <w:r w:rsidR="006B5784" w:rsidRPr="00C56271">
        <w:rPr>
          <w:rFonts w:ascii="Arial" w:eastAsiaTheme="minorHAnsi" w:hAnsi="Arial" w:cs="Arial"/>
          <w:color w:val="auto"/>
          <w:sz w:val="20"/>
          <w:szCs w:val="20"/>
        </w:rPr>
        <w:t>__________</w:t>
      </w:r>
      <w:r w:rsidRPr="00C56271">
        <w:rPr>
          <w:rFonts w:ascii="Arial" w:eastAsiaTheme="minorHAnsi" w:hAnsi="Arial" w:cs="Arial"/>
          <w:color w:val="auto"/>
          <w:sz w:val="20"/>
          <w:szCs w:val="20"/>
        </w:rPr>
        <w:t>al n. ___,</w:t>
      </w:r>
      <w:r w:rsidR="006B5784" w:rsidRPr="00C56271">
        <w:rPr>
          <w:rFonts w:ascii="Arial" w:eastAsiaTheme="minorHAnsi" w:hAnsi="Arial" w:cs="Arial"/>
          <w:color w:val="auto"/>
          <w:sz w:val="20"/>
          <w:szCs w:val="20"/>
        </w:rPr>
        <w:t xml:space="preserve"> </w:t>
      </w:r>
      <w:r w:rsidRPr="00C56271">
        <w:rPr>
          <w:rFonts w:ascii="Arial" w:eastAsiaTheme="minorHAnsi" w:hAnsi="Arial" w:cs="Arial"/>
          <w:color w:val="auto"/>
          <w:sz w:val="20"/>
          <w:szCs w:val="20"/>
        </w:rPr>
        <w:t>codice fiscale n. ___________ e partita IVA n. ____________,</w:t>
      </w:r>
      <w:r w:rsidR="005D3003" w:rsidRPr="00C56271">
        <w:rPr>
          <w:rFonts w:ascii="Arial" w:eastAsiaTheme="minorHAnsi" w:hAnsi="Arial" w:cs="Arial"/>
          <w:color w:val="auto"/>
          <w:sz w:val="20"/>
          <w:szCs w:val="20"/>
        </w:rPr>
        <w:t xml:space="preserve"> </w:t>
      </w:r>
    </w:p>
    <w:p w14:paraId="224B7A8C" w14:textId="77777777" w:rsidR="00342213" w:rsidRDefault="00342213" w:rsidP="00886F9E">
      <w:pPr>
        <w:spacing w:line="360" w:lineRule="auto"/>
        <w:rPr>
          <w:rFonts w:ascii="Arial" w:eastAsiaTheme="minorHAnsi" w:hAnsi="Arial" w:cs="Arial"/>
          <w:sz w:val="20"/>
          <w:szCs w:val="20"/>
        </w:rPr>
      </w:pPr>
    </w:p>
    <w:p w14:paraId="27867AFA" w14:textId="6D289D69" w:rsidR="00342213" w:rsidRDefault="00342213" w:rsidP="00886F9E">
      <w:pPr>
        <w:spacing w:line="360" w:lineRule="auto"/>
        <w:rPr>
          <w:rFonts w:ascii="Arial" w:eastAsiaTheme="minorHAnsi" w:hAnsi="Arial" w:cs="Arial"/>
          <w:sz w:val="20"/>
          <w:szCs w:val="20"/>
        </w:rPr>
      </w:pPr>
    </w:p>
    <w:p w14:paraId="4A2BC81E" w14:textId="420A294E" w:rsidR="00342213" w:rsidRDefault="00342213" w:rsidP="00886F9E">
      <w:pPr>
        <w:spacing w:line="360" w:lineRule="auto"/>
        <w:rPr>
          <w:rFonts w:ascii="Arial" w:eastAsiaTheme="minorHAnsi" w:hAnsi="Arial" w:cs="Arial"/>
          <w:sz w:val="20"/>
          <w:szCs w:val="20"/>
        </w:rPr>
      </w:pPr>
      <w:r w:rsidRPr="007459F9">
        <w:rPr>
          <w:rFonts w:ascii="Arial" w:eastAsiaTheme="minorHAnsi" w:hAnsi="Arial" w:cs="Arial"/>
          <w:sz w:val="20"/>
          <w:szCs w:val="20"/>
        </w:rPr>
        <w:t xml:space="preserve">quale </w:t>
      </w:r>
      <w:r w:rsidRPr="007459F9">
        <w:rPr>
          <w:rFonts w:ascii="Arial" w:eastAsiaTheme="minorHAnsi" w:hAnsi="Arial" w:cs="Arial"/>
          <w:b/>
          <w:sz w:val="20"/>
          <w:szCs w:val="20"/>
        </w:rPr>
        <w:t>IMPRESA AUSILIARIA</w:t>
      </w:r>
      <w:r w:rsidRPr="007459F9">
        <w:rPr>
          <w:rFonts w:ascii="Arial" w:eastAsiaTheme="minorHAnsi" w:hAnsi="Arial" w:cs="Arial"/>
          <w:sz w:val="20"/>
          <w:szCs w:val="20"/>
        </w:rPr>
        <w:t xml:space="preserve"> del concorrente (indicare ragione sociale) ……………………………………………………………………………………………………………………………</w:t>
      </w:r>
      <w:r w:rsidRPr="007459F9">
        <w:rPr>
          <w:rFonts w:ascii="Arial" w:eastAsiaTheme="minorHAnsi" w:hAnsi="Arial" w:cs="Arial"/>
          <w:sz w:val="20"/>
          <w:szCs w:val="20"/>
        </w:rPr>
        <w:lastRenderedPageBreak/>
        <w:t xml:space="preserve">…………………………………………. partecipante alla procedura per </w:t>
      </w:r>
      <w:r w:rsidR="00A900CE">
        <w:rPr>
          <w:rFonts w:ascii="Arial" w:eastAsiaTheme="minorHAnsi" w:hAnsi="Arial" w:cs="Arial"/>
          <w:sz w:val="20"/>
          <w:szCs w:val="20"/>
        </w:rPr>
        <w:t>il servizio</w:t>
      </w:r>
      <w:r w:rsidRPr="007459F9">
        <w:rPr>
          <w:rFonts w:ascii="Arial" w:eastAsiaTheme="minorHAnsi" w:hAnsi="Arial" w:cs="Arial"/>
          <w:sz w:val="20"/>
          <w:szCs w:val="20"/>
        </w:rPr>
        <w:t xml:space="preserve"> di cui al lotto______ </w:t>
      </w:r>
      <w:r w:rsidRPr="00137230">
        <w:rPr>
          <w:rFonts w:ascii="Arial" w:eastAsiaTheme="minorHAnsi" w:hAnsi="Arial" w:cs="Arial"/>
          <w:sz w:val="20"/>
          <w:szCs w:val="20"/>
        </w:rPr>
        <w:t>CIG</w:t>
      </w:r>
      <w:r w:rsidR="007459F9" w:rsidRPr="00137230">
        <w:rPr>
          <w:rFonts w:ascii="Arial" w:eastAsiaTheme="minorHAnsi" w:hAnsi="Arial" w:cs="Arial"/>
          <w:sz w:val="20"/>
          <w:szCs w:val="20"/>
        </w:rPr>
        <w:t>___________________</w:t>
      </w:r>
      <w:r w:rsidRPr="00137230">
        <w:rPr>
          <w:rFonts w:ascii="Arial" w:eastAsiaTheme="minorHAnsi" w:hAnsi="Arial" w:cs="Arial"/>
          <w:sz w:val="20"/>
          <w:szCs w:val="20"/>
        </w:rPr>
        <w:t>:</w:t>
      </w:r>
      <w:r w:rsidRPr="007459F9">
        <w:rPr>
          <w:rFonts w:ascii="Arial" w:eastAsiaTheme="minorHAnsi" w:hAnsi="Arial" w:cs="Arial"/>
          <w:sz w:val="20"/>
          <w:szCs w:val="20"/>
        </w:rPr>
        <w:t xml:space="preserve"> …………………………………………</w:t>
      </w:r>
    </w:p>
    <w:p w14:paraId="2EA735C2" w14:textId="44A921E7" w:rsidR="006B5784" w:rsidRPr="006B5784" w:rsidRDefault="006B5784" w:rsidP="00886F9E">
      <w:pPr>
        <w:spacing w:line="360" w:lineRule="auto"/>
        <w:rPr>
          <w:rFonts w:ascii="Arial" w:eastAsiaTheme="minorHAnsi" w:hAnsi="Arial" w:cs="Arial"/>
          <w:sz w:val="20"/>
          <w:szCs w:val="20"/>
        </w:rPr>
      </w:pPr>
      <w:r w:rsidRPr="006B5784">
        <w:rPr>
          <w:rFonts w:ascii="Arial" w:eastAsiaTheme="minorHAnsi" w:hAnsi="Arial" w:cs="Arial"/>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DA616EB" w14:textId="77777777" w:rsidR="006B5784" w:rsidRDefault="006B5784" w:rsidP="00886F9E">
      <w:pPr>
        <w:pStyle w:val="Titolo1"/>
        <w:spacing w:line="360" w:lineRule="auto"/>
        <w:jc w:val="center"/>
        <w:rPr>
          <w:rFonts w:ascii="Arial" w:eastAsiaTheme="minorHAnsi" w:hAnsi="Arial" w:cs="Arial"/>
          <w:bCs/>
          <w:szCs w:val="20"/>
          <w:lang w:val="it-IT"/>
        </w:rPr>
      </w:pPr>
    </w:p>
    <w:p w14:paraId="7379CADF" w14:textId="79D1051C" w:rsidR="00AB4506" w:rsidRPr="00C56271" w:rsidRDefault="006B5784" w:rsidP="00886F9E">
      <w:pPr>
        <w:pStyle w:val="Titolo1"/>
        <w:spacing w:line="360" w:lineRule="auto"/>
        <w:ind w:left="3610" w:firstLine="710"/>
        <w:rPr>
          <w:rFonts w:ascii="Arial" w:eastAsiaTheme="minorHAnsi" w:hAnsi="Arial" w:cs="Arial"/>
          <w:b/>
          <w:bCs/>
          <w:szCs w:val="20"/>
          <w:lang w:val="it-IT"/>
        </w:rPr>
      </w:pPr>
      <w:r w:rsidRPr="00561A1F">
        <w:rPr>
          <w:rFonts w:ascii="Arial" w:eastAsiaTheme="minorHAnsi" w:hAnsi="Arial" w:cs="Arial"/>
          <w:b/>
          <w:bCs/>
          <w:szCs w:val="20"/>
          <w:lang w:val="it-IT"/>
        </w:rPr>
        <w:t xml:space="preserve">DICHIARA </w:t>
      </w:r>
    </w:p>
    <w:p w14:paraId="0905A49D" w14:textId="3888C6F2" w:rsidR="00FC2FBF" w:rsidRDefault="00FC2FBF" w:rsidP="00886F9E">
      <w:pPr>
        <w:spacing w:line="360" w:lineRule="auto"/>
      </w:pPr>
    </w:p>
    <w:p w14:paraId="46AD3CF0" w14:textId="4DDCEE62" w:rsidR="00AB4506" w:rsidRPr="006F4C3A" w:rsidRDefault="00A900CE" w:rsidP="00886F9E">
      <w:pPr>
        <w:pStyle w:val="Paragrafoelenco"/>
        <w:widowControl w:val="0"/>
        <w:numPr>
          <w:ilvl w:val="0"/>
          <w:numId w:val="6"/>
        </w:numPr>
        <w:spacing w:after="0" w:line="360" w:lineRule="auto"/>
        <w:rPr>
          <w:rFonts w:ascii="Arial" w:hAnsi="Arial" w:cs="Arial"/>
          <w:sz w:val="20"/>
          <w:szCs w:val="20"/>
        </w:rPr>
      </w:pPr>
      <w:r>
        <w:rPr>
          <w:rFonts w:ascii="Arial" w:hAnsi="Arial" w:cs="Arial"/>
          <w:sz w:val="20"/>
          <w:szCs w:val="20"/>
        </w:rPr>
        <w:t xml:space="preserve">di essere in possesso dei requisiti di ordine generale </w:t>
      </w:r>
      <w:r w:rsidR="009D4373">
        <w:rPr>
          <w:rFonts w:ascii="Arial" w:hAnsi="Arial" w:cs="Arial"/>
          <w:sz w:val="20"/>
          <w:szCs w:val="20"/>
        </w:rPr>
        <w:t>prescritti d</w:t>
      </w:r>
      <w:r w:rsidR="009D4373" w:rsidRPr="006F4C3A">
        <w:rPr>
          <w:rFonts w:ascii="Arial" w:hAnsi="Arial" w:cs="Arial"/>
          <w:sz w:val="20"/>
          <w:szCs w:val="20"/>
        </w:rPr>
        <w:t xml:space="preserve">agli artt. 94 e </w:t>
      </w:r>
      <w:proofErr w:type="spellStart"/>
      <w:r w:rsidR="009D4373">
        <w:rPr>
          <w:rFonts w:ascii="Arial" w:hAnsi="Arial" w:cs="Arial"/>
          <w:sz w:val="20"/>
          <w:szCs w:val="20"/>
        </w:rPr>
        <w:t>ss</w:t>
      </w:r>
      <w:proofErr w:type="spellEnd"/>
      <w:r w:rsidR="009D4373" w:rsidRPr="006F4C3A">
        <w:rPr>
          <w:rFonts w:ascii="Arial" w:hAnsi="Arial" w:cs="Arial"/>
          <w:sz w:val="20"/>
          <w:szCs w:val="20"/>
        </w:rPr>
        <w:t xml:space="preserve"> </w:t>
      </w:r>
      <w:r w:rsidR="00BF7FDE">
        <w:rPr>
          <w:rFonts w:ascii="Arial" w:hAnsi="Arial" w:cs="Arial"/>
          <w:sz w:val="20"/>
          <w:szCs w:val="20"/>
        </w:rPr>
        <w:t xml:space="preserve">del </w:t>
      </w:r>
      <w:proofErr w:type="spellStart"/>
      <w:r w:rsidR="009D4373" w:rsidRPr="006F4C3A">
        <w:rPr>
          <w:rFonts w:ascii="Arial" w:hAnsi="Arial" w:cs="Arial"/>
          <w:sz w:val="20"/>
          <w:szCs w:val="20"/>
        </w:rPr>
        <w:t>D.Lgs</w:t>
      </w:r>
      <w:r w:rsidR="003D24ED">
        <w:rPr>
          <w:rFonts w:ascii="Arial" w:hAnsi="Arial" w:cs="Arial"/>
          <w:sz w:val="20"/>
          <w:szCs w:val="20"/>
        </w:rPr>
        <w:t>.</w:t>
      </w:r>
      <w:proofErr w:type="spellEnd"/>
      <w:r w:rsidR="009D4373" w:rsidRPr="006F4C3A">
        <w:rPr>
          <w:rFonts w:ascii="Arial" w:hAnsi="Arial" w:cs="Arial"/>
          <w:sz w:val="20"/>
          <w:szCs w:val="20"/>
        </w:rPr>
        <w:t xml:space="preserve"> 36/2023</w:t>
      </w:r>
      <w:r w:rsidR="009D4373">
        <w:rPr>
          <w:rFonts w:ascii="Arial" w:hAnsi="Arial" w:cs="Arial"/>
          <w:sz w:val="20"/>
          <w:szCs w:val="20"/>
        </w:rPr>
        <w:t xml:space="preserve"> e </w:t>
      </w:r>
      <w:r w:rsidR="00AB4506" w:rsidRPr="006F4C3A">
        <w:rPr>
          <w:rFonts w:ascii="Arial" w:hAnsi="Arial" w:cs="Arial"/>
          <w:sz w:val="20"/>
          <w:szCs w:val="20"/>
        </w:rPr>
        <w:t xml:space="preserve">che </w:t>
      </w:r>
      <w:r w:rsidR="009D4373">
        <w:rPr>
          <w:rFonts w:ascii="Arial" w:hAnsi="Arial" w:cs="Arial"/>
          <w:sz w:val="20"/>
          <w:szCs w:val="20"/>
        </w:rPr>
        <w:t xml:space="preserve">quindi </w:t>
      </w:r>
      <w:r w:rsidR="00AB4506" w:rsidRPr="006F4C3A">
        <w:rPr>
          <w:rFonts w:ascii="Arial" w:hAnsi="Arial" w:cs="Arial"/>
          <w:sz w:val="20"/>
          <w:szCs w:val="20"/>
        </w:rPr>
        <w:t xml:space="preserve">non sussistono per l’impresa i </w:t>
      </w:r>
      <w:r w:rsidR="009D4373">
        <w:rPr>
          <w:rFonts w:ascii="Arial" w:hAnsi="Arial" w:cs="Arial"/>
          <w:sz w:val="20"/>
          <w:szCs w:val="20"/>
        </w:rPr>
        <w:t xml:space="preserve">relativi </w:t>
      </w:r>
      <w:r w:rsidR="00AB4506" w:rsidRPr="006F4C3A">
        <w:rPr>
          <w:rFonts w:ascii="Arial" w:hAnsi="Arial" w:cs="Arial"/>
          <w:sz w:val="20"/>
          <w:szCs w:val="20"/>
        </w:rPr>
        <w:t>motivi di esclusione;</w:t>
      </w:r>
    </w:p>
    <w:p w14:paraId="2BF615CA" w14:textId="51173758" w:rsidR="00AB4506" w:rsidRPr="006F4C3A" w:rsidRDefault="00AB4506" w:rsidP="00886F9E">
      <w:pPr>
        <w:pStyle w:val="Paragrafoelenco"/>
        <w:widowControl w:val="0"/>
        <w:numPr>
          <w:ilvl w:val="0"/>
          <w:numId w:val="6"/>
        </w:numPr>
        <w:spacing w:after="0" w:line="360" w:lineRule="auto"/>
        <w:rPr>
          <w:rFonts w:ascii="Arial" w:hAnsi="Arial" w:cs="Arial"/>
          <w:sz w:val="20"/>
          <w:szCs w:val="20"/>
        </w:rPr>
      </w:pPr>
      <w:r w:rsidRPr="006F4C3A">
        <w:rPr>
          <w:rFonts w:ascii="Arial" w:hAnsi="Arial" w:cs="Arial"/>
          <w:sz w:val="20"/>
          <w:szCs w:val="20"/>
        </w:rPr>
        <w:t xml:space="preserve">di essere in possesso dei requisiti di </w:t>
      </w:r>
      <w:r w:rsidR="00A900CE">
        <w:rPr>
          <w:rFonts w:ascii="Arial" w:hAnsi="Arial" w:cs="Arial"/>
          <w:sz w:val="20"/>
          <w:szCs w:val="20"/>
        </w:rPr>
        <w:t xml:space="preserve">cui all’art.100 </w:t>
      </w:r>
      <w:r w:rsidR="00E15B32">
        <w:rPr>
          <w:rFonts w:ascii="Arial" w:hAnsi="Arial" w:cs="Arial"/>
          <w:sz w:val="20"/>
          <w:szCs w:val="20"/>
        </w:rPr>
        <w:t xml:space="preserve">del </w:t>
      </w:r>
      <w:r w:rsidR="00A900CE">
        <w:rPr>
          <w:rFonts w:ascii="Arial" w:hAnsi="Arial" w:cs="Arial"/>
          <w:sz w:val="20"/>
          <w:szCs w:val="20"/>
        </w:rPr>
        <w:t>D.Lgs. 36/2023</w:t>
      </w:r>
      <w:r w:rsidRPr="006F4C3A">
        <w:rPr>
          <w:rFonts w:ascii="Arial" w:hAnsi="Arial" w:cs="Arial"/>
          <w:sz w:val="20"/>
          <w:szCs w:val="20"/>
        </w:rPr>
        <w:t xml:space="preserve"> prescritti dal disciplinare di gara</w:t>
      </w:r>
      <w:r w:rsidR="006F4C3A">
        <w:rPr>
          <w:rFonts w:ascii="Arial" w:hAnsi="Arial" w:cs="Arial"/>
          <w:sz w:val="20"/>
          <w:szCs w:val="20"/>
        </w:rPr>
        <w:t>;</w:t>
      </w:r>
    </w:p>
    <w:p w14:paraId="5F0CF7AE" w14:textId="2E6B71FC" w:rsidR="00FC2FBF" w:rsidRPr="00FC2FBF" w:rsidRDefault="00FC2FBF" w:rsidP="00886F9E">
      <w:pPr>
        <w:pStyle w:val="Paragrafoelenco"/>
        <w:widowControl w:val="0"/>
        <w:numPr>
          <w:ilvl w:val="0"/>
          <w:numId w:val="6"/>
        </w:numPr>
        <w:spacing w:after="0" w:line="360" w:lineRule="auto"/>
        <w:rPr>
          <w:rFonts w:ascii="Arial" w:hAnsi="Arial" w:cs="Arial"/>
          <w:sz w:val="20"/>
          <w:szCs w:val="20"/>
        </w:rPr>
      </w:pPr>
      <w:r w:rsidRPr="00FC2FBF">
        <w:rPr>
          <w:rFonts w:ascii="Arial" w:hAnsi="Arial" w:cs="Arial"/>
          <w:sz w:val="20"/>
          <w:szCs w:val="20"/>
        </w:rPr>
        <w:t xml:space="preserve">di </w:t>
      </w:r>
      <w:r w:rsidR="00A900CE">
        <w:rPr>
          <w:rFonts w:ascii="Arial" w:hAnsi="Arial" w:cs="Arial"/>
          <w:sz w:val="20"/>
          <w:szCs w:val="20"/>
        </w:rPr>
        <w:t>impegnarsi</w:t>
      </w:r>
      <w:r w:rsidRPr="00FC2FBF">
        <w:rPr>
          <w:rFonts w:ascii="Arial" w:hAnsi="Arial" w:cs="Arial"/>
          <w:sz w:val="20"/>
          <w:szCs w:val="20"/>
        </w:rPr>
        <w:t xml:space="preserve">, verso </w:t>
      </w:r>
      <w:r w:rsidR="00A900CE">
        <w:rPr>
          <w:rFonts w:ascii="Arial" w:hAnsi="Arial" w:cs="Arial"/>
          <w:sz w:val="20"/>
          <w:szCs w:val="20"/>
        </w:rPr>
        <w:t>l’operatore economico</w:t>
      </w:r>
      <w:r w:rsidRPr="00FC2FBF">
        <w:rPr>
          <w:rFonts w:ascii="Arial" w:hAnsi="Arial" w:cs="Arial"/>
          <w:sz w:val="20"/>
          <w:szCs w:val="20"/>
        </w:rPr>
        <w:t xml:space="preserve"> ______________</w:t>
      </w:r>
      <w:r w:rsidRPr="00FC2FBF">
        <w:rPr>
          <w:rFonts w:ascii="Arial" w:hAnsi="Arial" w:cs="Arial"/>
          <w:i/>
          <w:sz w:val="20"/>
          <w:szCs w:val="20"/>
        </w:rPr>
        <w:t xml:space="preserve"> (indicare impresa </w:t>
      </w:r>
      <w:proofErr w:type="spellStart"/>
      <w:r w:rsidRPr="00FC2FBF">
        <w:rPr>
          <w:rFonts w:ascii="Arial" w:hAnsi="Arial" w:cs="Arial"/>
          <w:i/>
          <w:sz w:val="20"/>
          <w:szCs w:val="20"/>
        </w:rPr>
        <w:t>ausiliata</w:t>
      </w:r>
      <w:proofErr w:type="spellEnd"/>
      <w:r w:rsidRPr="00FC2FBF">
        <w:rPr>
          <w:rFonts w:ascii="Arial" w:hAnsi="Arial" w:cs="Arial"/>
          <w:i/>
          <w:sz w:val="20"/>
          <w:szCs w:val="20"/>
        </w:rPr>
        <w:t>)</w:t>
      </w:r>
      <w:r w:rsidRPr="00FC2FBF">
        <w:rPr>
          <w:rFonts w:ascii="Arial" w:hAnsi="Arial" w:cs="Arial"/>
          <w:sz w:val="20"/>
          <w:szCs w:val="20"/>
        </w:rPr>
        <w:t xml:space="preserve"> e verso </w:t>
      </w:r>
      <w:r w:rsidR="00A900CE">
        <w:rPr>
          <w:rFonts w:ascii="Arial" w:hAnsi="Arial" w:cs="Arial"/>
          <w:sz w:val="20"/>
          <w:szCs w:val="20"/>
        </w:rPr>
        <w:t>la Stazione Appaltante</w:t>
      </w:r>
      <w:r w:rsidRPr="00FC2FBF">
        <w:rPr>
          <w:rFonts w:ascii="Arial" w:hAnsi="Arial" w:cs="Arial"/>
          <w:sz w:val="20"/>
          <w:szCs w:val="20"/>
        </w:rPr>
        <w:t>______________, a mettere a disposizione, per tutta la durata dell’appalto, le risorse</w:t>
      </w:r>
      <w:r w:rsidR="00AB4506" w:rsidRPr="00C56271">
        <w:rPr>
          <w:rFonts w:ascii="Arial" w:hAnsi="Arial" w:cs="Arial"/>
          <w:color w:val="auto"/>
          <w:sz w:val="20"/>
          <w:szCs w:val="20"/>
        </w:rPr>
        <w:t xml:space="preserve"> oggetto del contratto di avvalimento</w:t>
      </w:r>
      <w:r w:rsidRPr="00FC2FBF">
        <w:rPr>
          <w:rFonts w:ascii="Arial" w:hAnsi="Arial" w:cs="Arial"/>
          <w:sz w:val="20"/>
          <w:szCs w:val="20"/>
        </w:rPr>
        <w:t>;</w:t>
      </w:r>
    </w:p>
    <w:p w14:paraId="714E6FC5" w14:textId="0EF0D7A4" w:rsidR="00AB4506" w:rsidRPr="00C56271" w:rsidRDefault="00FC2FBF" w:rsidP="00886F9E">
      <w:pPr>
        <w:pStyle w:val="Paragrafoelenco"/>
        <w:widowControl w:val="0"/>
        <w:numPr>
          <w:ilvl w:val="0"/>
          <w:numId w:val="6"/>
        </w:numPr>
        <w:spacing w:after="0" w:line="360" w:lineRule="auto"/>
        <w:rPr>
          <w:rFonts w:ascii="Arial" w:hAnsi="Arial" w:cs="Arial"/>
          <w:sz w:val="20"/>
          <w:szCs w:val="20"/>
        </w:rPr>
      </w:pPr>
      <w:r w:rsidRPr="00FC2FBF">
        <w:rPr>
          <w:rFonts w:ascii="Arial" w:hAnsi="Arial" w:cs="Arial"/>
          <w:i/>
          <w:sz w:val="20"/>
          <w:szCs w:val="20"/>
        </w:rPr>
        <w:t>[Eventuale, compilare nel caso di avvalimento finalizzato a migliorare l’offerta</w:t>
      </w:r>
      <w:r w:rsidR="0009077A">
        <w:rPr>
          <w:rFonts w:ascii="Arial" w:hAnsi="Arial" w:cs="Arial"/>
          <w:i/>
          <w:sz w:val="20"/>
          <w:szCs w:val="20"/>
        </w:rPr>
        <w:t>)</w:t>
      </w:r>
      <w:r w:rsidRPr="00FC2FBF">
        <w:rPr>
          <w:rFonts w:ascii="Arial" w:hAnsi="Arial" w:cs="Arial"/>
          <w:i/>
          <w:sz w:val="20"/>
          <w:szCs w:val="20"/>
        </w:rPr>
        <w:t>:</w:t>
      </w:r>
      <w:r w:rsidRPr="00FC2FBF">
        <w:rPr>
          <w:rFonts w:ascii="Arial" w:hAnsi="Arial" w:cs="Arial"/>
          <w:sz w:val="20"/>
          <w:szCs w:val="20"/>
        </w:rPr>
        <w:t xml:space="preserve"> di non partecipare alla gara in proprio o come associata o consorziata;</w:t>
      </w:r>
    </w:p>
    <w:p w14:paraId="77D8D36F" w14:textId="3148BBA0" w:rsidR="00FC2FBF" w:rsidRPr="00886F9E" w:rsidRDefault="00AB4506" w:rsidP="00457983">
      <w:pPr>
        <w:pStyle w:val="Paragrafoelenco"/>
        <w:widowControl w:val="0"/>
        <w:numPr>
          <w:ilvl w:val="0"/>
          <w:numId w:val="6"/>
        </w:numPr>
        <w:autoSpaceDE w:val="0"/>
        <w:autoSpaceDN w:val="0"/>
        <w:adjustRightInd w:val="0"/>
        <w:spacing w:after="120" w:line="360" w:lineRule="auto"/>
        <w:ind w:left="714" w:hanging="357"/>
        <w:rPr>
          <w:rFonts w:ascii="Arial" w:hAnsi="Arial" w:cs="Arial"/>
          <w:kern w:val="2"/>
          <w:sz w:val="20"/>
          <w:szCs w:val="20"/>
        </w:rPr>
      </w:pPr>
      <w:r w:rsidRPr="00886F9E">
        <w:rPr>
          <w:rFonts w:ascii="Arial" w:hAnsi="Arial" w:cs="Arial"/>
          <w:sz w:val="20"/>
          <w:szCs w:val="20"/>
        </w:rPr>
        <w:t>d</w:t>
      </w:r>
      <w:r w:rsidR="00FC2FBF" w:rsidRPr="00886F9E">
        <w:rPr>
          <w:rFonts w:ascii="Arial" w:hAnsi="Arial" w:cs="Arial"/>
          <w:sz w:val="20"/>
          <w:szCs w:val="20"/>
        </w:rPr>
        <w:t xml:space="preserve">i essere informato, ai sensi e per gli effetti dell’art. 13 del </w:t>
      </w:r>
      <w:r w:rsidR="00FC2FBF" w:rsidRPr="00886F9E">
        <w:rPr>
          <w:rFonts w:ascii="Arial" w:hAnsi="Arial" w:cs="Arial"/>
          <w:sz w:val="20"/>
          <w:szCs w:val="20"/>
          <w:lang w:eastAsia="ar-SA"/>
        </w:rPr>
        <w:t>Regolamento UE n. 2016/679</w:t>
      </w:r>
      <w:r w:rsidR="00FC2FBF" w:rsidRPr="00886F9E">
        <w:rPr>
          <w:rFonts w:ascii="Arial" w:hAnsi="Arial" w:cs="Arial"/>
          <w:sz w:val="20"/>
          <w:szCs w:val="20"/>
        </w:rPr>
        <w:t>,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w:t>
      </w:r>
      <w:r w:rsidR="00886F9E">
        <w:rPr>
          <w:rFonts w:ascii="Arial" w:hAnsi="Arial" w:cs="Arial"/>
          <w:sz w:val="20"/>
          <w:szCs w:val="20"/>
        </w:rPr>
        <w:t>.</w:t>
      </w:r>
    </w:p>
    <w:p w14:paraId="4E52C0F1" w14:textId="77777777" w:rsidR="00886F9E" w:rsidRPr="00886F9E" w:rsidRDefault="00886F9E" w:rsidP="00886F9E">
      <w:pPr>
        <w:pStyle w:val="Paragrafoelenco"/>
        <w:widowControl w:val="0"/>
        <w:autoSpaceDE w:val="0"/>
        <w:autoSpaceDN w:val="0"/>
        <w:adjustRightInd w:val="0"/>
        <w:spacing w:after="120" w:line="360" w:lineRule="auto"/>
        <w:ind w:left="714" w:firstLine="0"/>
        <w:rPr>
          <w:rFonts w:ascii="Arial" w:hAnsi="Arial" w:cs="Arial"/>
          <w:kern w:val="2"/>
          <w:sz w:val="20"/>
          <w:szCs w:val="20"/>
        </w:rPr>
      </w:pPr>
    </w:p>
    <w:p w14:paraId="103F3B78" w14:textId="77777777" w:rsidR="00863AA6" w:rsidRDefault="00FC2FBF" w:rsidP="00863AA6">
      <w:pPr>
        <w:spacing w:line="360" w:lineRule="auto"/>
        <w:rPr>
          <w:rFonts w:ascii="Arial" w:hAnsi="Arial" w:cs="Arial"/>
          <w:sz w:val="20"/>
          <w:szCs w:val="20"/>
        </w:rPr>
      </w:pPr>
      <w:r w:rsidRPr="00FC2FBF">
        <w:rPr>
          <w:rFonts w:ascii="Arial" w:hAnsi="Arial" w:cs="Arial"/>
          <w:sz w:val="20"/>
          <w:szCs w:val="20"/>
        </w:rPr>
        <w:t>______, li __________</w:t>
      </w:r>
      <w:r w:rsidR="00863AA6">
        <w:rPr>
          <w:rFonts w:ascii="Arial" w:hAnsi="Arial" w:cs="Arial"/>
          <w:sz w:val="20"/>
          <w:szCs w:val="20"/>
        </w:rPr>
        <w:t>____</w:t>
      </w:r>
    </w:p>
    <w:p w14:paraId="7637834D" w14:textId="64D91C92" w:rsidR="00FC2FBF" w:rsidRPr="00FC2FBF" w:rsidRDefault="00FC2FBF" w:rsidP="00863AA6">
      <w:pPr>
        <w:spacing w:line="360" w:lineRule="auto"/>
        <w:ind w:left="4536"/>
        <w:jc w:val="center"/>
        <w:rPr>
          <w:rFonts w:ascii="Arial" w:hAnsi="Arial" w:cs="Arial"/>
          <w:sz w:val="20"/>
          <w:szCs w:val="20"/>
        </w:rPr>
      </w:pPr>
      <w:r w:rsidRPr="00FC2FBF">
        <w:rPr>
          <w:rFonts w:ascii="Arial" w:hAnsi="Arial" w:cs="Arial"/>
          <w:sz w:val="20"/>
          <w:szCs w:val="20"/>
        </w:rPr>
        <w:t>Firma</w:t>
      </w:r>
    </w:p>
    <w:p w14:paraId="4AB5267F" w14:textId="14D826E9" w:rsidR="00FC2FBF" w:rsidRPr="00FC2FBF" w:rsidRDefault="00863AA6" w:rsidP="00863AA6">
      <w:pPr>
        <w:spacing w:line="360" w:lineRule="auto"/>
        <w:ind w:left="4536"/>
        <w:jc w:val="center"/>
        <w:rPr>
          <w:rFonts w:ascii="Arial" w:hAnsi="Arial" w:cs="Arial"/>
          <w:sz w:val="20"/>
          <w:szCs w:val="20"/>
        </w:rPr>
      </w:pPr>
      <w:r>
        <w:rPr>
          <w:rFonts w:ascii="Arial" w:hAnsi="Arial" w:cs="Arial"/>
          <w:sz w:val="20"/>
          <w:szCs w:val="20"/>
        </w:rPr>
        <w:t>______</w:t>
      </w:r>
      <w:r w:rsidR="00FC2FBF" w:rsidRPr="00FC2FBF">
        <w:rPr>
          <w:rFonts w:ascii="Arial" w:hAnsi="Arial" w:cs="Arial"/>
          <w:sz w:val="20"/>
          <w:szCs w:val="20"/>
        </w:rPr>
        <w:t>_______________</w:t>
      </w:r>
    </w:p>
    <w:p w14:paraId="2292A3FD" w14:textId="77777777" w:rsidR="00FC2FBF" w:rsidRPr="00FC2FBF" w:rsidRDefault="00FC2FBF" w:rsidP="00863AA6">
      <w:pPr>
        <w:spacing w:line="360" w:lineRule="auto"/>
        <w:ind w:left="4536"/>
        <w:jc w:val="center"/>
        <w:rPr>
          <w:rFonts w:ascii="Arial" w:hAnsi="Arial" w:cs="Arial"/>
          <w:sz w:val="20"/>
          <w:szCs w:val="20"/>
        </w:rPr>
      </w:pPr>
      <w:r w:rsidRPr="00FC2FBF">
        <w:rPr>
          <w:rFonts w:ascii="Arial" w:hAnsi="Arial" w:cs="Arial"/>
          <w:sz w:val="20"/>
          <w:szCs w:val="20"/>
        </w:rPr>
        <w:t>(firmato digitalmente dall’Impresa ausiliaria)</w:t>
      </w:r>
    </w:p>
    <w:p w14:paraId="3C3A2E5E" w14:textId="77777777" w:rsidR="00C56271" w:rsidRDefault="00C56271" w:rsidP="00886F9E">
      <w:pPr>
        <w:spacing w:line="360" w:lineRule="auto"/>
        <w:ind w:left="0" w:firstLine="0"/>
        <w:rPr>
          <w:rFonts w:ascii="Arial" w:hAnsi="Arial" w:cs="Arial"/>
          <w:b/>
          <w:sz w:val="20"/>
          <w:szCs w:val="20"/>
        </w:rPr>
      </w:pPr>
    </w:p>
    <w:p w14:paraId="001D0EFD" w14:textId="77777777" w:rsidR="00C56271" w:rsidRDefault="00C56271" w:rsidP="00886F9E">
      <w:pPr>
        <w:spacing w:line="360" w:lineRule="auto"/>
        <w:ind w:left="0" w:firstLine="0"/>
        <w:rPr>
          <w:rFonts w:ascii="Arial" w:hAnsi="Arial" w:cs="Arial"/>
          <w:b/>
          <w:sz w:val="20"/>
          <w:szCs w:val="20"/>
        </w:rPr>
      </w:pPr>
    </w:p>
    <w:p w14:paraId="32813AEA" w14:textId="77777777" w:rsidR="00C56271" w:rsidRDefault="00C56271" w:rsidP="00886F9E">
      <w:pPr>
        <w:spacing w:line="360" w:lineRule="auto"/>
        <w:ind w:left="0" w:firstLine="0"/>
        <w:rPr>
          <w:rFonts w:ascii="Arial" w:hAnsi="Arial" w:cs="Arial"/>
          <w:b/>
          <w:sz w:val="20"/>
          <w:szCs w:val="20"/>
        </w:rPr>
      </w:pPr>
    </w:p>
    <w:p w14:paraId="6D8003AA" w14:textId="77777777" w:rsidR="00C56271" w:rsidRDefault="00C56271" w:rsidP="00886F9E">
      <w:pPr>
        <w:spacing w:line="360" w:lineRule="auto"/>
        <w:ind w:left="0" w:firstLine="0"/>
        <w:rPr>
          <w:rFonts w:ascii="Arial" w:hAnsi="Arial" w:cs="Arial"/>
          <w:b/>
          <w:sz w:val="20"/>
          <w:szCs w:val="20"/>
        </w:rPr>
      </w:pPr>
    </w:p>
    <w:p w14:paraId="1FD59175" w14:textId="22BDFC2D" w:rsidR="005D3003" w:rsidRPr="00A04578" w:rsidRDefault="005D3003" w:rsidP="00886F9E">
      <w:pPr>
        <w:spacing w:line="360" w:lineRule="auto"/>
        <w:ind w:left="0" w:firstLine="0"/>
        <w:rPr>
          <w:rFonts w:ascii="Arial" w:hAnsi="Arial" w:cs="Arial"/>
          <w:sz w:val="20"/>
          <w:szCs w:val="20"/>
        </w:rPr>
      </w:pPr>
      <w:r w:rsidRPr="005D3003">
        <w:rPr>
          <w:rFonts w:ascii="Arial" w:hAnsi="Arial" w:cs="Arial"/>
          <w:b/>
          <w:sz w:val="20"/>
          <w:szCs w:val="20"/>
        </w:rPr>
        <w:t>AVVERTENZE:</w:t>
      </w:r>
    </w:p>
    <w:p w14:paraId="53DD2302" w14:textId="41C116CD" w:rsidR="00A04578" w:rsidRPr="00A04578" w:rsidRDefault="00A04578" w:rsidP="005D3003">
      <w:pPr>
        <w:rPr>
          <w:rFonts w:ascii="Arial" w:hAnsi="Arial" w:cs="Arial"/>
          <w:color w:val="auto"/>
          <w:sz w:val="20"/>
          <w:szCs w:val="20"/>
        </w:rPr>
      </w:pPr>
      <w:r w:rsidRPr="00C56271">
        <w:rPr>
          <w:rFonts w:ascii="Arial" w:hAnsi="Arial" w:cs="Arial"/>
          <w:color w:val="auto"/>
          <w:sz w:val="20"/>
          <w:szCs w:val="20"/>
          <w:u w:val="single"/>
        </w:rPr>
        <w:t xml:space="preserve">Si raccomanda di limitarsi a rendere le dichiarazioni previste </w:t>
      </w:r>
      <w:r w:rsidR="009314F4">
        <w:rPr>
          <w:rFonts w:ascii="Arial" w:hAnsi="Arial" w:cs="Arial"/>
          <w:color w:val="auto"/>
          <w:sz w:val="20"/>
          <w:szCs w:val="20"/>
          <w:u w:val="single"/>
        </w:rPr>
        <w:t>nel presente allegato</w:t>
      </w:r>
      <w:r w:rsidRPr="00C56271">
        <w:rPr>
          <w:rFonts w:ascii="Arial" w:hAnsi="Arial" w:cs="Arial"/>
          <w:color w:val="auto"/>
          <w:sz w:val="20"/>
          <w:szCs w:val="20"/>
          <w:u w:val="single"/>
        </w:rPr>
        <w:t xml:space="preserve"> senza inserire alcun elemento/dato relativo all’offerta</w:t>
      </w:r>
    </w:p>
    <w:sectPr w:rsidR="00A04578" w:rsidRPr="00A04578" w:rsidSect="005D3003">
      <w:headerReference w:type="even" r:id="rId8"/>
      <w:headerReference w:type="default" r:id="rId9"/>
      <w:footerReference w:type="even" r:id="rId10"/>
      <w:footerReference w:type="default" r:id="rId11"/>
      <w:headerReference w:type="first" r:id="rId12"/>
      <w:footerReference w:type="first" r:id="rId13"/>
      <w:pgSz w:w="11906" w:h="16838"/>
      <w:pgMar w:top="1761" w:right="849" w:bottom="1134" w:left="1527"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8E67B" w14:textId="77777777" w:rsidR="008D007E" w:rsidRPr="0035158F" w:rsidRDefault="008D007E">
      <w:pPr>
        <w:spacing w:after="0" w:line="240" w:lineRule="auto"/>
      </w:pPr>
      <w:r w:rsidRPr="0035158F">
        <w:separator/>
      </w:r>
    </w:p>
    <w:p w14:paraId="6CBED07D" w14:textId="77777777" w:rsidR="008D007E" w:rsidRPr="0035158F" w:rsidRDefault="008D007E"/>
  </w:endnote>
  <w:endnote w:type="continuationSeparator" w:id="0">
    <w:p w14:paraId="1AE19DED" w14:textId="77777777" w:rsidR="008D007E" w:rsidRPr="0035158F" w:rsidRDefault="008D007E">
      <w:pPr>
        <w:spacing w:after="0" w:line="240" w:lineRule="auto"/>
      </w:pPr>
      <w:r w:rsidRPr="0035158F">
        <w:continuationSeparator/>
      </w:r>
    </w:p>
    <w:p w14:paraId="5C7453E7" w14:textId="77777777" w:rsidR="008D007E" w:rsidRPr="0035158F" w:rsidRDefault="008D0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Antiqua,Bold">
    <w:altName w:val="Calibri"/>
    <w:panose1 w:val="00000000000000000000"/>
    <w:charset w:val="00"/>
    <w:family w:val="swiss"/>
    <w:notTrueType/>
    <w:pitch w:val="default"/>
    <w:sig w:usb0="00000003" w:usb1="00000000" w:usb2="00000000" w:usb3="00000000" w:csb0="00000001" w:csb1="00000000"/>
  </w:font>
  <w:font w:name="Futura">
    <w:altName w:val="Times New Roman"/>
    <w:charset w:val="00"/>
    <w:family w:val="swiss"/>
    <w:pitch w:val="variable"/>
    <w:sig w:usb0="A0002AEF" w:usb1="5000214A" w:usb2="0000000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772A7" w14:textId="77777777" w:rsidR="00BB43FC" w:rsidRDefault="00BB43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81F15" w14:textId="123D0C9C" w:rsidR="005D3003" w:rsidRPr="00AA2E3F" w:rsidRDefault="005D3003" w:rsidP="005D3003">
    <w:pPr>
      <w:pStyle w:val="Normalelt"/>
      <w:spacing w:before="0" w:after="0" w:line="240" w:lineRule="auto"/>
      <w:jc w:val="center"/>
      <w:rPr>
        <w:sz w:val="12"/>
        <w:szCs w:val="12"/>
      </w:rPr>
    </w:pPr>
    <w:r w:rsidRPr="00AA2E3F">
      <w:rPr>
        <w:sz w:val="12"/>
        <w:szCs w:val="12"/>
      </w:rPr>
      <w:t xml:space="preserve"> </w:t>
    </w:r>
  </w:p>
  <w:p w14:paraId="10AA459A" w14:textId="1F6B852C" w:rsidR="00AF5892" w:rsidRPr="00BB43FC" w:rsidRDefault="00AF5892" w:rsidP="00AF5892">
    <w:pPr>
      <w:pStyle w:val="Normalelt"/>
      <w:spacing w:before="0" w:line="240" w:lineRule="auto"/>
      <w:jc w:val="center"/>
      <w:rPr>
        <w:color w:val="000000"/>
        <w:sz w:val="16"/>
        <w:szCs w:val="16"/>
        <w:lang w:eastAsia="en-US"/>
      </w:rPr>
    </w:pPr>
    <w:r w:rsidRPr="00BB43FC">
      <w:rPr>
        <w:bCs/>
        <w:color w:val="000000"/>
        <w:sz w:val="16"/>
        <w:szCs w:val="16"/>
        <w:lang w:eastAsia="en-US"/>
      </w:rPr>
      <w:t xml:space="preserve">Procedura aperta finalizzata alla stipula di Convenzioni quadro per l’affidamento del servizio di pulizia, sanificazione e servizi </w:t>
    </w:r>
    <w:r w:rsidR="00BB43FC" w:rsidRPr="00BB43FC">
      <w:rPr>
        <w:bCs/>
        <w:color w:val="000000"/>
        <w:sz w:val="16"/>
        <w:szCs w:val="16"/>
        <w:lang w:eastAsia="en-US"/>
      </w:rPr>
      <w:t xml:space="preserve">ausiliari </w:t>
    </w:r>
    <w:r w:rsidRPr="00BB43FC">
      <w:rPr>
        <w:bCs/>
        <w:color w:val="000000"/>
        <w:sz w:val="16"/>
        <w:szCs w:val="16"/>
        <w:lang w:eastAsia="en-US"/>
      </w:rPr>
      <w:t>a ridotto impatto ambientale (D.M. MITE n. 51 del 29/01/2021) per le Amministrazioni ed Enti della Regione Autonoma della Sardegna - Edizione n. 2</w:t>
    </w:r>
  </w:p>
  <w:p w14:paraId="6F3CDBB7" w14:textId="3BC9B343" w:rsidR="00AF5892" w:rsidRPr="00BC3CA1" w:rsidRDefault="00AF5892" w:rsidP="00AF5892">
    <w:pPr>
      <w:pStyle w:val="Normalelt"/>
      <w:spacing w:before="0" w:line="240" w:lineRule="auto"/>
      <w:jc w:val="center"/>
      <w:rPr>
        <w:color w:val="000000"/>
        <w:sz w:val="16"/>
        <w:szCs w:val="16"/>
        <w:lang w:eastAsia="en-US"/>
      </w:rPr>
    </w:pPr>
    <w:bookmarkStart w:id="1" w:name="_GoBack"/>
    <w:bookmarkEnd w:id="1"/>
    <w:r w:rsidRPr="00BC3CA1">
      <w:rPr>
        <w:color w:val="000000"/>
        <w:sz w:val="16"/>
        <w:szCs w:val="16"/>
        <w:lang w:eastAsia="en-US"/>
      </w:rPr>
      <w:t xml:space="preserve">Allegato </w:t>
    </w:r>
    <w:r w:rsidR="00DF768D">
      <w:rPr>
        <w:color w:val="000000"/>
        <w:sz w:val="16"/>
        <w:szCs w:val="16"/>
        <w:lang w:eastAsia="en-US"/>
      </w:rPr>
      <w:t>8</w:t>
    </w:r>
    <w:r w:rsidR="008A3A35">
      <w:rPr>
        <w:color w:val="000000"/>
        <w:sz w:val="16"/>
        <w:szCs w:val="16"/>
        <w:lang w:eastAsia="en-US"/>
      </w:rPr>
      <w:t xml:space="preserve"> – Dichiarazioni dell’impresa ausiliaria</w:t>
    </w:r>
    <w:r w:rsidRPr="00BC3CA1">
      <w:rPr>
        <w:color w:val="000000"/>
        <w:sz w:val="16"/>
        <w:szCs w:val="16"/>
        <w:lang w:eastAsia="en-US"/>
      </w:rPr>
      <w:t xml:space="preserve"> </w:t>
    </w:r>
  </w:p>
  <w:p w14:paraId="0CC5F338" w14:textId="77777777" w:rsidR="00AF5892" w:rsidRPr="00933790" w:rsidRDefault="00AF5892" w:rsidP="00AF5892">
    <w:pPr>
      <w:spacing w:line="240" w:lineRule="exact"/>
      <w:ind w:right="-6"/>
      <w:jc w:val="center"/>
      <w:rPr>
        <w:rFonts w:ascii="Arial" w:hAnsi="Arial" w:cs="Arial"/>
        <w:szCs w:val="14"/>
      </w:rPr>
    </w:pPr>
    <w:r w:rsidRPr="00057658">
      <w:rPr>
        <w:rFonts w:ascii="Arial" w:hAnsi="Arial" w:cs="Arial"/>
        <w:sz w:val="16"/>
        <w:szCs w:val="16"/>
      </w:rPr>
      <w:t xml:space="preserve">Pag. </w:t>
    </w:r>
    <w:r w:rsidRPr="00057658">
      <w:rPr>
        <w:rFonts w:ascii="Arial" w:hAnsi="Arial" w:cs="Arial"/>
        <w:sz w:val="16"/>
        <w:szCs w:val="16"/>
      </w:rPr>
      <w:fldChar w:fldCharType="begin"/>
    </w:r>
    <w:r w:rsidRPr="00057658">
      <w:rPr>
        <w:rFonts w:ascii="Arial" w:hAnsi="Arial" w:cs="Arial"/>
        <w:sz w:val="16"/>
        <w:szCs w:val="16"/>
      </w:rPr>
      <w:instrText>PAGE  \* Arabic  \* MERGEFORMAT</w:instrText>
    </w:r>
    <w:r w:rsidRPr="00057658">
      <w:rPr>
        <w:rFonts w:ascii="Arial" w:hAnsi="Arial" w:cs="Arial"/>
        <w:sz w:val="16"/>
        <w:szCs w:val="16"/>
      </w:rPr>
      <w:fldChar w:fldCharType="separate"/>
    </w:r>
    <w:r>
      <w:rPr>
        <w:rFonts w:ascii="Arial" w:hAnsi="Arial" w:cs="Arial"/>
        <w:sz w:val="16"/>
        <w:szCs w:val="16"/>
      </w:rPr>
      <w:t>2</w:t>
    </w:r>
    <w:r w:rsidRPr="00057658">
      <w:rPr>
        <w:rFonts w:ascii="Arial" w:hAnsi="Arial" w:cs="Arial"/>
        <w:sz w:val="16"/>
        <w:szCs w:val="16"/>
      </w:rPr>
      <w:fldChar w:fldCharType="end"/>
    </w:r>
    <w:r w:rsidRPr="00057658">
      <w:rPr>
        <w:rFonts w:ascii="Arial" w:hAnsi="Arial" w:cs="Arial"/>
        <w:sz w:val="16"/>
        <w:szCs w:val="16"/>
      </w:rPr>
      <w:t xml:space="preserve"> di </w:t>
    </w:r>
    <w:r>
      <w:rPr>
        <w:rFonts w:ascii="Arial" w:hAnsi="Arial" w:cs="Arial"/>
        <w:sz w:val="16"/>
        <w:szCs w:val="16"/>
      </w:rPr>
      <w:fldChar w:fldCharType="begin"/>
    </w:r>
    <w:r w:rsidRPr="00BC3CA1">
      <w:rPr>
        <w:rFonts w:ascii="Arial" w:hAnsi="Arial" w:cs="Arial"/>
        <w:sz w:val="16"/>
        <w:szCs w:val="16"/>
      </w:rPr>
      <w:instrText>NUMPAGES  \* Arabic  \* MERGEFORMAT</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2C830" w14:textId="77777777" w:rsidR="0035158F" w:rsidRPr="0035158F" w:rsidRDefault="0035158F" w:rsidP="005D3003">
    <w:pPr>
      <w:pStyle w:val="Normalelt"/>
      <w:spacing w:before="240" w:after="0" w:line="240" w:lineRule="auto"/>
      <w:jc w:val="center"/>
      <w:rPr>
        <w:sz w:val="12"/>
        <w:szCs w:val="12"/>
        <w:highlight w:val="yellow"/>
      </w:rPr>
    </w:pPr>
    <w:r w:rsidRPr="0035158F">
      <w:rPr>
        <w:sz w:val="12"/>
        <w:szCs w:val="12"/>
        <w:highlight w:val="yellow"/>
      </w:rPr>
      <w:t>Procedura aperta…………………………….– ID gara ANAC n. …………………..</w:t>
    </w:r>
  </w:p>
  <w:p w14:paraId="256695F2" w14:textId="77777777" w:rsidR="005D3003" w:rsidRDefault="005D3003" w:rsidP="005D3003">
    <w:pPr>
      <w:pStyle w:val="Normalelt"/>
      <w:spacing w:before="0" w:after="0" w:line="240" w:lineRule="auto"/>
      <w:jc w:val="center"/>
      <w:rPr>
        <w:sz w:val="12"/>
        <w:szCs w:val="12"/>
        <w:highlight w:val="yellow"/>
      </w:rPr>
    </w:pPr>
    <w:r w:rsidRPr="005D3003">
      <w:rPr>
        <w:sz w:val="12"/>
        <w:szCs w:val="12"/>
        <w:highlight w:val="yellow"/>
      </w:rPr>
      <w:t>Allegato7_Modulo attestazione pagamento imposta di bollo</w:t>
    </w:r>
    <w:r w:rsidRPr="0035158F">
      <w:rPr>
        <w:sz w:val="12"/>
        <w:szCs w:val="12"/>
        <w:highlight w:val="yellow"/>
      </w:rPr>
      <w:t xml:space="preserve"> </w:t>
    </w:r>
  </w:p>
  <w:p w14:paraId="313C29D9" w14:textId="03A328F3" w:rsidR="000701F8" w:rsidRPr="005D3003" w:rsidRDefault="0035158F" w:rsidP="005D3003">
    <w:pPr>
      <w:pStyle w:val="Normalelt"/>
      <w:spacing w:before="0" w:after="0" w:line="240" w:lineRule="auto"/>
      <w:jc w:val="center"/>
      <w:rPr>
        <w:sz w:val="12"/>
        <w:szCs w:val="12"/>
        <w:highlight w:val="yellow"/>
      </w:rPr>
    </w:pPr>
    <w:r w:rsidRPr="0035158F">
      <w:rPr>
        <w:sz w:val="12"/>
        <w:szCs w:val="12"/>
        <w:highlight w:val="yellow"/>
      </w:rPr>
      <w:fldChar w:fldCharType="begin"/>
    </w:r>
    <w:r w:rsidRPr="0035158F">
      <w:rPr>
        <w:sz w:val="12"/>
        <w:szCs w:val="12"/>
        <w:highlight w:val="yellow"/>
      </w:rPr>
      <w:instrText xml:space="preserve"> PAGE </w:instrText>
    </w:r>
    <w:r w:rsidRPr="0035158F">
      <w:rPr>
        <w:sz w:val="12"/>
        <w:szCs w:val="12"/>
        <w:highlight w:val="yellow"/>
      </w:rPr>
      <w:fldChar w:fldCharType="separate"/>
    </w:r>
    <w:r>
      <w:rPr>
        <w:sz w:val="12"/>
        <w:szCs w:val="12"/>
        <w:highlight w:val="yellow"/>
      </w:rPr>
      <w:t>3</w:t>
    </w:r>
    <w:r w:rsidRPr="0035158F">
      <w:rPr>
        <w:sz w:val="12"/>
        <w:szCs w:val="12"/>
        <w:highlight w:val="yellow"/>
      </w:rPr>
      <w:fldChar w:fldCharType="end"/>
    </w:r>
    <w:r w:rsidRPr="0035158F">
      <w:rPr>
        <w:sz w:val="12"/>
        <w:szCs w:val="12"/>
        <w:highlight w:val="yellow"/>
      </w:rPr>
      <w:t>/</w:t>
    </w:r>
    <w:r w:rsidRPr="0035158F">
      <w:rPr>
        <w:sz w:val="12"/>
        <w:szCs w:val="12"/>
        <w:highlight w:val="yellow"/>
      </w:rPr>
      <w:fldChar w:fldCharType="begin"/>
    </w:r>
    <w:r w:rsidRPr="0035158F">
      <w:rPr>
        <w:sz w:val="12"/>
        <w:szCs w:val="12"/>
        <w:highlight w:val="yellow"/>
      </w:rPr>
      <w:instrText xml:space="preserve"> NUMPAGES </w:instrText>
    </w:r>
    <w:r w:rsidRPr="0035158F">
      <w:rPr>
        <w:sz w:val="12"/>
        <w:szCs w:val="12"/>
        <w:highlight w:val="yellow"/>
      </w:rPr>
      <w:fldChar w:fldCharType="separate"/>
    </w:r>
    <w:r>
      <w:rPr>
        <w:sz w:val="12"/>
        <w:szCs w:val="12"/>
        <w:highlight w:val="yellow"/>
      </w:rPr>
      <w:t>83</w:t>
    </w:r>
    <w:r w:rsidRPr="0035158F">
      <w:rPr>
        <w:sz w:val="12"/>
        <w:szCs w:val="12"/>
        <w:highlight w:val="yell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E52B7" w14:textId="77777777" w:rsidR="008D007E" w:rsidRPr="0035158F" w:rsidRDefault="008D007E">
      <w:pPr>
        <w:spacing w:after="0" w:line="240" w:lineRule="auto"/>
      </w:pPr>
      <w:r w:rsidRPr="0035158F">
        <w:separator/>
      </w:r>
    </w:p>
    <w:p w14:paraId="26480994" w14:textId="77777777" w:rsidR="008D007E" w:rsidRPr="0035158F" w:rsidRDefault="008D007E"/>
  </w:footnote>
  <w:footnote w:type="continuationSeparator" w:id="0">
    <w:p w14:paraId="1C9BE93F" w14:textId="77777777" w:rsidR="008D007E" w:rsidRPr="0035158F" w:rsidRDefault="008D007E">
      <w:pPr>
        <w:spacing w:after="0" w:line="240" w:lineRule="auto"/>
      </w:pPr>
      <w:r w:rsidRPr="0035158F">
        <w:continuationSeparator/>
      </w:r>
    </w:p>
    <w:p w14:paraId="244FE92C" w14:textId="77777777" w:rsidR="008D007E" w:rsidRPr="0035158F" w:rsidRDefault="008D00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CE4A6" w14:textId="77777777" w:rsidR="00BB43FC" w:rsidRDefault="00BB43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A8362" w14:textId="46ED5BA6" w:rsidR="00EE178F" w:rsidRPr="0035158F" w:rsidRDefault="0063431D" w:rsidP="000015FE">
    <w:pPr>
      <w:pStyle w:val="Intestazione"/>
      <w:jc w:val="center"/>
    </w:pPr>
    <w:r>
      <w:rPr>
        <w:noProof/>
      </w:rPr>
      <w:drawing>
        <wp:inline distT="0" distB="0" distL="0" distR="0" wp14:anchorId="1AE1D7FB" wp14:editId="36FC7771">
          <wp:extent cx="1261887" cy="792000"/>
          <wp:effectExtent l="0" t="0" r="0" b="8255"/>
          <wp:docPr id="2106211037" name="Immagine 2106211037" descr="Immagine che contiene simbolo, testo, logo, emblem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211037" name="Immagine 2106211037" descr="Immagine che contiene simbolo, testo, logo, emblem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1887" cy="792000"/>
                  </a:xfrm>
                  <a:prstGeom prst="rect">
                    <a:avLst/>
                  </a:prstGeom>
                  <a:noFill/>
                </pic:spPr>
              </pic:pic>
            </a:graphicData>
          </a:graphic>
        </wp:inline>
      </w:drawing>
    </w:r>
  </w:p>
  <w:p w14:paraId="7AD108F2" w14:textId="1C65B4EF" w:rsidR="00EE178F" w:rsidRDefault="00EE178F" w:rsidP="00EE178F">
    <w:pPr>
      <w:spacing w:before="120"/>
      <w:jc w:val="center"/>
      <w:rPr>
        <w:rFonts w:ascii="Futura" w:hAnsi="Futura"/>
        <w:b/>
        <w:sz w:val="14"/>
        <w:szCs w:val="14"/>
      </w:rPr>
    </w:pPr>
    <w:r w:rsidRPr="0035158F">
      <w:rPr>
        <w:rFonts w:ascii="Futura" w:hAnsi="Futura"/>
        <w:b/>
        <w:sz w:val="14"/>
        <w:szCs w:val="14"/>
      </w:rPr>
      <w:t>PRESIDÈNTZIA</w:t>
    </w:r>
    <w:r w:rsidRPr="0035158F">
      <w:rPr>
        <w:rFonts w:ascii="Futura" w:hAnsi="Futura"/>
        <w:b/>
        <w:sz w:val="14"/>
        <w:szCs w:val="14"/>
      </w:rPr>
      <w:br/>
      <w:t>PRESIDENZA</w:t>
    </w:r>
  </w:p>
  <w:p w14:paraId="04DAE41C" w14:textId="77777777" w:rsidR="00A900CE" w:rsidRPr="0035158F" w:rsidRDefault="00A900CE" w:rsidP="00EE178F">
    <w:pPr>
      <w:spacing w:before="120"/>
      <w:jc w:val="center"/>
      <w:rPr>
        <w:rFonts w:ascii="Futura" w:hAnsi="Futura"/>
        <w:b/>
        <w:sz w:val="14"/>
        <w:szCs w:val="14"/>
      </w:rPr>
    </w:pPr>
  </w:p>
  <w:p w14:paraId="40512466" w14:textId="5B1F923F" w:rsidR="00EE178F" w:rsidRPr="0035158F" w:rsidRDefault="00EE178F" w:rsidP="00EE178F">
    <w:pPr>
      <w:pStyle w:val="Intestazione"/>
      <w:jc w:val="left"/>
      <w:rPr>
        <w:rFonts w:ascii="Arial" w:hAnsi="Arial" w:cs="Arial"/>
        <w:szCs w:val="18"/>
      </w:rPr>
    </w:pPr>
    <w:bookmarkStart w:id="0" w:name="_Hlk144131053"/>
    <w:r w:rsidRPr="0035158F">
      <w:rPr>
        <w:rFonts w:ascii="Arial" w:hAnsi="Arial" w:cs="Arial"/>
        <w:szCs w:val="18"/>
      </w:rPr>
      <w:t xml:space="preserve">Direzione </w:t>
    </w:r>
    <w:r w:rsidR="00A900CE">
      <w:rPr>
        <w:rFonts w:ascii="Arial" w:hAnsi="Arial" w:cs="Arial"/>
        <w:szCs w:val="18"/>
      </w:rPr>
      <w:t>G</w:t>
    </w:r>
    <w:r w:rsidRPr="0035158F">
      <w:rPr>
        <w:rFonts w:ascii="Arial" w:hAnsi="Arial" w:cs="Arial"/>
        <w:szCs w:val="18"/>
      </w:rPr>
      <w:t xml:space="preserve">enerale della Centrale </w:t>
    </w:r>
    <w:r w:rsidR="00A900CE">
      <w:rPr>
        <w:rFonts w:ascii="Arial" w:hAnsi="Arial" w:cs="Arial"/>
        <w:szCs w:val="18"/>
      </w:rPr>
      <w:t>R</w:t>
    </w:r>
    <w:r w:rsidRPr="0035158F">
      <w:rPr>
        <w:rFonts w:ascii="Arial" w:hAnsi="Arial" w:cs="Arial"/>
        <w:szCs w:val="18"/>
      </w:rPr>
      <w:t>egionale di Committenza</w:t>
    </w:r>
  </w:p>
  <w:p w14:paraId="3AFCD6F4" w14:textId="7689E6ED" w:rsidR="00AE298F" w:rsidRPr="0035158F" w:rsidRDefault="00AE298F" w:rsidP="001B4321">
    <w:pPr>
      <w:pStyle w:val="Intestazione"/>
      <w:spacing w:before="120" w:after="240"/>
      <w:ind w:left="17" w:firstLine="6"/>
      <w:jc w:val="left"/>
      <w:rPr>
        <w:rFonts w:ascii="Arial" w:hAnsi="Arial" w:cs="Arial"/>
        <w:szCs w:val="18"/>
      </w:rPr>
    </w:pPr>
    <w:r w:rsidRPr="0035158F">
      <w:rPr>
        <w:rFonts w:ascii="Arial" w:hAnsi="Arial" w:cs="Arial"/>
        <w:szCs w:val="18"/>
      </w:rPr>
      <w:t xml:space="preserve">Servizio </w:t>
    </w:r>
    <w:bookmarkEnd w:id="0"/>
    <w:r w:rsidR="00AA2E3F" w:rsidRPr="00AA2E3F">
      <w:rPr>
        <w:rFonts w:ascii="Arial" w:hAnsi="Arial" w:cs="Arial"/>
        <w:szCs w:val="18"/>
      </w:rPr>
      <w:t xml:space="preserve">Spesa </w:t>
    </w:r>
    <w:r w:rsidR="00A900CE">
      <w:rPr>
        <w:rFonts w:ascii="Arial" w:hAnsi="Arial" w:cs="Arial"/>
        <w:szCs w:val="18"/>
      </w:rPr>
      <w:t>C</w:t>
    </w:r>
    <w:r w:rsidR="00AA2E3F" w:rsidRPr="00AA2E3F">
      <w:rPr>
        <w:rFonts w:ascii="Arial" w:hAnsi="Arial" w:cs="Arial"/>
        <w:szCs w:val="18"/>
      </w:rPr>
      <w:t>omune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00E68" w14:textId="77777777" w:rsidR="000015FE" w:rsidRPr="0035158F" w:rsidRDefault="000015FE" w:rsidP="00837162">
    <w:pPr>
      <w:pStyle w:val="Intestazione"/>
      <w:jc w:val="center"/>
    </w:pPr>
    <w:r w:rsidRPr="0035158F">
      <w:rPr>
        <w:rFonts w:ascii="Futura" w:hAnsi="Futura"/>
        <w:noProof/>
      </w:rPr>
      <w:drawing>
        <wp:inline distT="0" distB="0" distL="0" distR="0" wp14:anchorId="277AD611" wp14:editId="7E670FC9">
          <wp:extent cx="1308100" cy="774700"/>
          <wp:effectExtent l="0" t="0" r="6350" b="6350"/>
          <wp:docPr id="1629862217" name="Immagine 1629862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8100" cy="774700"/>
                  </a:xfrm>
                  <a:prstGeom prst="rect">
                    <a:avLst/>
                  </a:prstGeom>
                  <a:noFill/>
                  <a:ln>
                    <a:noFill/>
                  </a:ln>
                </pic:spPr>
              </pic:pic>
            </a:graphicData>
          </a:graphic>
        </wp:inline>
      </w:drawing>
    </w:r>
  </w:p>
  <w:p w14:paraId="39D55E95" w14:textId="77777777" w:rsidR="000015FE" w:rsidRPr="0035158F" w:rsidRDefault="000015FE" w:rsidP="00837162">
    <w:pPr>
      <w:spacing w:before="120"/>
      <w:jc w:val="center"/>
      <w:rPr>
        <w:rFonts w:ascii="Futura" w:hAnsi="Futura"/>
        <w:b/>
        <w:sz w:val="14"/>
        <w:szCs w:val="14"/>
      </w:rPr>
    </w:pPr>
    <w:r w:rsidRPr="0035158F">
      <w:rPr>
        <w:rFonts w:ascii="Futura" w:hAnsi="Futura"/>
        <w:b/>
        <w:sz w:val="14"/>
        <w:szCs w:val="14"/>
      </w:rPr>
      <w:t>PRESIDÈNTZIA</w:t>
    </w:r>
    <w:r w:rsidRPr="0035158F">
      <w:rPr>
        <w:rFonts w:ascii="Futura" w:hAnsi="Futura"/>
        <w:b/>
        <w:sz w:val="14"/>
        <w:szCs w:val="14"/>
      </w:rPr>
      <w:br/>
      <w:t>PRESIDENZA</w:t>
    </w:r>
  </w:p>
  <w:p w14:paraId="499A59D0" w14:textId="056E6983" w:rsidR="000015FE" w:rsidRPr="0035158F" w:rsidRDefault="000015FE" w:rsidP="000015FE">
    <w:pPr>
      <w:pStyle w:val="Intestazione"/>
      <w:jc w:val="left"/>
      <w:rPr>
        <w:rFonts w:ascii="Arial" w:hAnsi="Arial" w:cs="Arial"/>
      </w:rPr>
    </w:pPr>
    <w:r w:rsidRPr="0035158F">
      <w:rPr>
        <w:rFonts w:ascii="Arial" w:hAnsi="Arial" w:cs="Arial"/>
      </w:rPr>
      <w:t>Direzione gener</w:t>
    </w:r>
    <w:r w:rsidR="008F1084" w:rsidRPr="0035158F">
      <w:rPr>
        <w:rFonts w:ascii="Arial" w:hAnsi="Arial" w:cs="Arial"/>
      </w:rPr>
      <w:t>ale della Centrale regionale di Committenza</w:t>
    </w:r>
  </w:p>
  <w:p w14:paraId="31295008" w14:textId="18F00EE3" w:rsidR="00AE298F" w:rsidRPr="0035158F" w:rsidRDefault="00AE298F" w:rsidP="00AE298F">
    <w:pPr>
      <w:pStyle w:val="Intestazione"/>
      <w:spacing w:before="120" w:after="120"/>
      <w:ind w:left="17" w:firstLine="6"/>
      <w:jc w:val="left"/>
      <w:rPr>
        <w:rFonts w:ascii="Arial" w:hAnsi="Arial" w:cs="Arial"/>
      </w:rPr>
    </w:pPr>
    <w:r w:rsidRPr="0035158F">
      <w:rPr>
        <w:rFonts w:ascii="Arial" w:hAnsi="Arial" w:cs="Arial"/>
        <w:szCs w:val="18"/>
      </w:rPr>
      <w:t xml:space="preserve">Servizio </w:t>
    </w:r>
    <w:r w:rsidRPr="0035158F">
      <w:rPr>
        <w:rFonts w:ascii="Arial" w:hAnsi="Arial" w:cs="Arial"/>
        <w:szCs w:val="18"/>
        <w:highlight w:val="yellow"/>
      </w:rPr>
      <w:t>XXXXXX</w:t>
    </w:r>
  </w:p>
  <w:p w14:paraId="417458AE" w14:textId="77777777" w:rsidR="000015FE" w:rsidRPr="0035158F" w:rsidRDefault="000015FE" w:rsidP="00837162">
    <w:pPr>
      <w:pStyle w:val="Intestazione"/>
      <w:jc w:val="center"/>
    </w:pPr>
  </w:p>
  <w:p w14:paraId="333A42B7" w14:textId="77777777" w:rsidR="000701F8" w:rsidRPr="0035158F" w:rsidRDefault="000701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85261"/>
    <w:multiLevelType w:val="hybridMultilevel"/>
    <w:tmpl w:val="5274A4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780FB9"/>
    <w:multiLevelType w:val="hybridMultilevel"/>
    <w:tmpl w:val="7C64A8DE"/>
    <w:lvl w:ilvl="0" w:tplc="46D48E0E">
      <w:start w:val="1"/>
      <w:numFmt w:val="lowerLetter"/>
      <w:pStyle w:val="elencoconlettere"/>
      <w:lvlText w:val="%1)"/>
      <w:lvlJc w:val="left"/>
      <w:pPr>
        <w:ind w:left="786" w:hanging="360"/>
      </w:pPr>
      <w:rPr>
        <w:rFonts w:ascii="Arial" w:hAnsi="Arial" w:hint="default"/>
        <w:b w:val="0"/>
        <w:bCs/>
        <w:caps w:val="0"/>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36674002"/>
    <w:multiLevelType w:val="hybridMultilevel"/>
    <w:tmpl w:val="DCC2C224"/>
    <w:lvl w:ilvl="0" w:tplc="7A8011B4">
      <w:start w:val="1"/>
      <w:numFmt w:val="decimal"/>
      <w:pStyle w:val="elenconumerato"/>
      <w:lvlText w:val="%1."/>
      <w:lvlJc w:val="left"/>
      <w:pPr>
        <w:ind w:left="720" w:hanging="360"/>
      </w:pPr>
      <w:rPr>
        <w:rFonts w:ascii="Arial" w:hAnsi="Arial" w:hint="default"/>
        <w:b w:val="0"/>
        <w:i w:val="0"/>
        <w:sz w:val="20"/>
      </w:rPr>
    </w:lvl>
    <w:lvl w:ilvl="1" w:tplc="65560E64">
      <w:start w:val="1"/>
      <w:numFmt w:val="decimal"/>
      <w:lvlText w:val="%2."/>
      <w:lvlJc w:val="left"/>
      <w:pPr>
        <w:ind w:left="1440" w:hanging="360"/>
      </w:pPr>
      <w:rPr>
        <w:rFonts w:ascii="Arial" w:hAnsi="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DF57D5"/>
    <w:multiLevelType w:val="hybridMultilevel"/>
    <w:tmpl w:val="AF1EB3B2"/>
    <w:lvl w:ilvl="0" w:tplc="FFFFFFFF">
      <w:start w:val="1"/>
      <w:numFmt w:val="bullet"/>
      <w:lvlText w:val=""/>
      <w:lvlJc w:val="left"/>
      <w:pPr>
        <w:ind w:left="720" w:hanging="360"/>
      </w:pPr>
      <w:rPr>
        <w:rFonts w:ascii="Symbol" w:hAnsi="Symbol" w:hint="default"/>
      </w:rPr>
    </w:lvl>
    <w:lvl w:ilvl="1" w:tplc="D0F85918">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1C07CBE"/>
    <w:multiLevelType w:val="hybridMultilevel"/>
    <w:tmpl w:val="D120479A"/>
    <w:lvl w:ilvl="0" w:tplc="3196BAD0">
      <w:start w:val="1"/>
      <w:numFmt w:val="bullet"/>
      <w:pStyle w:val="elencopuntato2"/>
      <w:lvlText w:val="●"/>
      <w:lvlJc w:val="left"/>
      <w:pPr>
        <w:ind w:left="1068" w:hanging="360"/>
      </w:pPr>
      <w:rPr>
        <w:rFonts w:ascii="Trebuchet MS" w:hAnsi="Trebuchet MS" w:hint="default"/>
        <w:b w:val="0"/>
        <w:i w:val="0"/>
        <w:caps w:val="0"/>
        <w:strike w:val="0"/>
        <w:dstrike w:val="0"/>
        <w:vanish w:val="0"/>
        <w:color w:val="auto"/>
        <w:sz w:val="22"/>
        <w:u w:val="none"/>
        <w:vertAlign w:val="baseline"/>
      </w:rPr>
    </w:lvl>
    <w:lvl w:ilvl="1" w:tplc="C7A6BC44">
      <w:start w:val="1"/>
      <w:numFmt w:val="bullet"/>
      <w:lvlText w:val=""/>
      <w:lvlJc w:val="left"/>
      <w:pPr>
        <w:ind w:left="1788" w:hanging="360"/>
      </w:pPr>
      <w:rPr>
        <w:rFonts w:ascii="Symbol" w:hAnsi="Symbol" w:hint="default"/>
        <w:b w:val="0"/>
        <w:i w:val="0"/>
        <w:caps w:val="0"/>
        <w:vanish w:val="0"/>
        <w:color w:val="auto"/>
        <w:sz w:val="16"/>
        <w:vertAlign w:val="baseline"/>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665E7084"/>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4"/>
  </w:num>
  <w:num w:numId="6">
    <w:abstractNumId w:val="3"/>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283"/>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983"/>
    <w:rsid w:val="00000BC9"/>
    <w:rsid w:val="000015FE"/>
    <w:rsid w:val="00001783"/>
    <w:rsid w:val="000029A4"/>
    <w:rsid w:val="00003105"/>
    <w:rsid w:val="00003A3C"/>
    <w:rsid w:val="00004B49"/>
    <w:rsid w:val="00007166"/>
    <w:rsid w:val="000078CA"/>
    <w:rsid w:val="0001110F"/>
    <w:rsid w:val="0001162F"/>
    <w:rsid w:val="00011CD5"/>
    <w:rsid w:val="00012516"/>
    <w:rsid w:val="00012AF1"/>
    <w:rsid w:val="000131FC"/>
    <w:rsid w:val="0001370C"/>
    <w:rsid w:val="0001548D"/>
    <w:rsid w:val="000161F8"/>
    <w:rsid w:val="00016F7C"/>
    <w:rsid w:val="00017D8A"/>
    <w:rsid w:val="00020052"/>
    <w:rsid w:val="00020CE6"/>
    <w:rsid w:val="0002119C"/>
    <w:rsid w:val="00021B02"/>
    <w:rsid w:val="0002276D"/>
    <w:rsid w:val="000229F8"/>
    <w:rsid w:val="000249ED"/>
    <w:rsid w:val="00025011"/>
    <w:rsid w:val="000326D9"/>
    <w:rsid w:val="00033233"/>
    <w:rsid w:val="00033A9B"/>
    <w:rsid w:val="00033B55"/>
    <w:rsid w:val="00033C38"/>
    <w:rsid w:val="000346FD"/>
    <w:rsid w:val="000350D2"/>
    <w:rsid w:val="00036AB5"/>
    <w:rsid w:val="000373D3"/>
    <w:rsid w:val="000401A7"/>
    <w:rsid w:val="00040232"/>
    <w:rsid w:val="00040F85"/>
    <w:rsid w:val="00041C27"/>
    <w:rsid w:val="00041FB6"/>
    <w:rsid w:val="000425D0"/>
    <w:rsid w:val="0004364E"/>
    <w:rsid w:val="00043B29"/>
    <w:rsid w:val="00044F7F"/>
    <w:rsid w:val="00046461"/>
    <w:rsid w:val="00046C9A"/>
    <w:rsid w:val="000470EF"/>
    <w:rsid w:val="00047446"/>
    <w:rsid w:val="00047786"/>
    <w:rsid w:val="00050697"/>
    <w:rsid w:val="00050F58"/>
    <w:rsid w:val="0005305D"/>
    <w:rsid w:val="000554C4"/>
    <w:rsid w:val="000560C0"/>
    <w:rsid w:val="00056FB2"/>
    <w:rsid w:val="000603B4"/>
    <w:rsid w:val="00061ADA"/>
    <w:rsid w:val="000636F1"/>
    <w:rsid w:val="000639DE"/>
    <w:rsid w:val="00063CF6"/>
    <w:rsid w:val="00065553"/>
    <w:rsid w:val="00065DEB"/>
    <w:rsid w:val="00065E3A"/>
    <w:rsid w:val="000664F1"/>
    <w:rsid w:val="00066C86"/>
    <w:rsid w:val="0007002D"/>
    <w:rsid w:val="000701F8"/>
    <w:rsid w:val="00070230"/>
    <w:rsid w:val="0007113A"/>
    <w:rsid w:val="00071666"/>
    <w:rsid w:val="00074EA7"/>
    <w:rsid w:val="00076DFB"/>
    <w:rsid w:val="000804AB"/>
    <w:rsid w:val="00083A68"/>
    <w:rsid w:val="00084205"/>
    <w:rsid w:val="00085782"/>
    <w:rsid w:val="0008584B"/>
    <w:rsid w:val="000859C3"/>
    <w:rsid w:val="00085D86"/>
    <w:rsid w:val="000870C7"/>
    <w:rsid w:val="0009077A"/>
    <w:rsid w:val="00090A13"/>
    <w:rsid w:val="00090AF3"/>
    <w:rsid w:val="00091144"/>
    <w:rsid w:val="00091709"/>
    <w:rsid w:val="00092C59"/>
    <w:rsid w:val="000938F4"/>
    <w:rsid w:val="000955E5"/>
    <w:rsid w:val="00096710"/>
    <w:rsid w:val="000A09B2"/>
    <w:rsid w:val="000A1272"/>
    <w:rsid w:val="000A4822"/>
    <w:rsid w:val="000A4C4E"/>
    <w:rsid w:val="000A50ED"/>
    <w:rsid w:val="000A71DC"/>
    <w:rsid w:val="000B021F"/>
    <w:rsid w:val="000B13A1"/>
    <w:rsid w:val="000B35AA"/>
    <w:rsid w:val="000B41A1"/>
    <w:rsid w:val="000B57DF"/>
    <w:rsid w:val="000B5EAC"/>
    <w:rsid w:val="000C0AD3"/>
    <w:rsid w:val="000C0BE9"/>
    <w:rsid w:val="000C23B9"/>
    <w:rsid w:val="000C255B"/>
    <w:rsid w:val="000C3EE9"/>
    <w:rsid w:val="000C43BE"/>
    <w:rsid w:val="000C4AF1"/>
    <w:rsid w:val="000C5020"/>
    <w:rsid w:val="000C5CBD"/>
    <w:rsid w:val="000D085E"/>
    <w:rsid w:val="000D161C"/>
    <w:rsid w:val="000D238C"/>
    <w:rsid w:val="000D2997"/>
    <w:rsid w:val="000D3A6E"/>
    <w:rsid w:val="000D589C"/>
    <w:rsid w:val="000D5ADA"/>
    <w:rsid w:val="000D633C"/>
    <w:rsid w:val="000D6878"/>
    <w:rsid w:val="000D6D2C"/>
    <w:rsid w:val="000E02A7"/>
    <w:rsid w:val="000E1ED0"/>
    <w:rsid w:val="000E3513"/>
    <w:rsid w:val="000E36C8"/>
    <w:rsid w:val="000E4787"/>
    <w:rsid w:val="000E4847"/>
    <w:rsid w:val="000E48F1"/>
    <w:rsid w:val="000E4BBF"/>
    <w:rsid w:val="000E5B4B"/>
    <w:rsid w:val="000F33C6"/>
    <w:rsid w:val="000F40EB"/>
    <w:rsid w:val="000F547D"/>
    <w:rsid w:val="000F5765"/>
    <w:rsid w:val="000F6320"/>
    <w:rsid w:val="000F75A7"/>
    <w:rsid w:val="000F77BC"/>
    <w:rsid w:val="000F7F2C"/>
    <w:rsid w:val="00100A64"/>
    <w:rsid w:val="0010131B"/>
    <w:rsid w:val="00101B9D"/>
    <w:rsid w:val="001032DC"/>
    <w:rsid w:val="00103AE6"/>
    <w:rsid w:val="00106D3D"/>
    <w:rsid w:val="001072FF"/>
    <w:rsid w:val="0011088E"/>
    <w:rsid w:val="00111477"/>
    <w:rsid w:val="00111D99"/>
    <w:rsid w:val="00114118"/>
    <w:rsid w:val="0011615A"/>
    <w:rsid w:val="00116895"/>
    <w:rsid w:val="00116BA4"/>
    <w:rsid w:val="00117223"/>
    <w:rsid w:val="00117303"/>
    <w:rsid w:val="001174B1"/>
    <w:rsid w:val="00117F22"/>
    <w:rsid w:val="001205C5"/>
    <w:rsid w:val="0012111F"/>
    <w:rsid w:val="0012336A"/>
    <w:rsid w:val="00123A16"/>
    <w:rsid w:val="001245C9"/>
    <w:rsid w:val="00125AF2"/>
    <w:rsid w:val="00133195"/>
    <w:rsid w:val="0013342E"/>
    <w:rsid w:val="00133D1B"/>
    <w:rsid w:val="00133D83"/>
    <w:rsid w:val="00134296"/>
    <w:rsid w:val="001360F3"/>
    <w:rsid w:val="00136F29"/>
    <w:rsid w:val="00137230"/>
    <w:rsid w:val="00140A53"/>
    <w:rsid w:val="00141076"/>
    <w:rsid w:val="001424D9"/>
    <w:rsid w:val="0014398D"/>
    <w:rsid w:val="00145800"/>
    <w:rsid w:val="00146BDC"/>
    <w:rsid w:val="001479CB"/>
    <w:rsid w:val="00147F79"/>
    <w:rsid w:val="0015120E"/>
    <w:rsid w:val="00151AEB"/>
    <w:rsid w:val="00152095"/>
    <w:rsid w:val="00154B64"/>
    <w:rsid w:val="00154C95"/>
    <w:rsid w:val="001557FE"/>
    <w:rsid w:val="00155BB1"/>
    <w:rsid w:val="00156972"/>
    <w:rsid w:val="00157367"/>
    <w:rsid w:val="00157B98"/>
    <w:rsid w:val="001625D0"/>
    <w:rsid w:val="00164F34"/>
    <w:rsid w:val="00165CDB"/>
    <w:rsid w:val="00166146"/>
    <w:rsid w:val="00166A6F"/>
    <w:rsid w:val="0016775D"/>
    <w:rsid w:val="00167EB2"/>
    <w:rsid w:val="0017016B"/>
    <w:rsid w:val="0017018D"/>
    <w:rsid w:val="00172FC2"/>
    <w:rsid w:val="00174125"/>
    <w:rsid w:val="00174AC4"/>
    <w:rsid w:val="00176096"/>
    <w:rsid w:val="001769E4"/>
    <w:rsid w:val="00176C72"/>
    <w:rsid w:val="001807BC"/>
    <w:rsid w:val="00180C6E"/>
    <w:rsid w:val="001817BE"/>
    <w:rsid w:val="0018204C"/>
    <w:rsid w:val="001822CA"/>
    <w:rsid w:val="0018371E"/>
    <w:rsid w:val="00185B3C"/>
    <w:rsid w:val="00186763"/>
    <w:rsid w:val="00186BF4"/>
    <w:rsid w:val="00186C33"/>
    <w:rsid w:val="001927EC"/>
    <w:rsid w:val="00192D72"/>
    <w:rsid w:val="00193CF1"/>
    <w:rsid w:val="00196A84"/>
    <w:rsid w:val="00196D7A"/>
    <w:rsid w:val="00196DDD"/>
    <w:rsid w:val="00197486"/>
    <w:rsid w:val="00197815"/>
    <w:rsid w:val="00197C96"/>
    <w:rsid w:val="001A01BD"/>
    <w:rsid w:val="001A086C"/>
    <w:rsid w:val="001A0941"/>
    <w:rsid w:val="001A0C58"/>
    <w:rsid w:val="001A11C1"/>
    <w:rsid w:val="001A3176"/>
    <w:rsid w:val="001A39CA"/>
    <w:rsid w:val="001A5E5A"/>
    <w:rsid w:val="001A63AE"/>
    <w:rsid w:val="001B0E4E"/>
    <w:rsid w:val="001B0FAA"/>
    <w:rsid w:val="001B2383"/>
    <w:rsid w:val="001B38F9"/>
    <w:rsid w:val="001B413C"/>
    <w:rsid w:val="001B4321"/>
    <w:rsid w:val="001B4FE5"/>
    <w:rsid w:val="001B73D4"/>
    <w:rsid w:val="001B7AE0"/>
    <w:rsid w:val="001C065D"/>
    <w:rsid w:val="001C1F2F"/>
    <w:rsid w:val="001C24E2"/>
    <w:rsid w:val="001C3917"/>
    <w:rsid w:val="001C3ECF"/>
    <w:rsid w:val="001C586E"/>
    <w:rsid w:val="001C5CD3"/>
    <w:rsid w:val="001C6413"/>
    <w:rsid w:val="001C68B1"/>
    <w:rsid w:val="001C720C"/>
    <w:rsid w:val="001D006A"/>
    <w:rsid w:val="001D0F2A"/>
    <w:rsid w:val="001D1229"/>
    <w:rsid w:val="001D1305"/>
    <w:rsid w:val="001D1D5C"/>
    <w:rsid w:val="001D2AB1"/>
    <w:rsid w:val="001D2C11"/>
    <w:rsid w:val="001D4CA4"/>
    <w:rsid w:val="001D5280"/>
    <w:rsid w:val="001D598F"/>
    <w:rsid w:val="001D59F4"/>
    <w:rsid w:val="001E06CF"/>
    <w:rsid w:val="001E0A3B"/>
    <w:rsid w:val="001E19E1"/>
    <w:rsid w:val="001E2929"/>
    <w:rsid w:val="001E35D1"/>
    <w:rsid w:val="001E5734"/>
    <w:rsid w:val="001E60A0"/>
    <w:rsid w:val="001E7862"/>
    <w:rsid w:val="001E7C5A"/>
    <w:rsid w:val="001F1D8D"/>
    <w:rsid w:val="001F342C"/>
    <w:rsid w:val="001F583F"/>
    <w:rsid w:val="001F5F61"/>
    <w:rsid w:val="001F600F"/>
    <w:rsid w:val="001F7037"/>
    <w:rsid w:val="002028A0"/>
    <w:rsid w:val="00203022"/>
    <w:rsid w:val="0020334D"/>
    <w:rsid w:val="0020569D"/>
    <w:rsid w:val="00205FB8"/>
    <w:rsid w:val="00206D54"/>
    <w:rsid w:val="00210A0E"/>
    <w:rsid w:val="00212A45"/>
    <w:rsid w:val="00214608"/>
    <w:rsid w:val="00216E12"/>
    <w:rsid w:val="002207E6"/>
    <w:rsid w:val="00221E25"/>
    <w:rsid w:val="0022254B"/>
    <w:rsid w:val="00222C0E"/>
    <w:rsid w:val="00223041"/>
    <w:rsid w:val="002238CA"/>
    <w:rsid w:val="002243F4"/>
    <w:rsid w:val="002249DD"/>
    <w:rsid w:val="0022503A"/>
    <w:rsid w:val="0022603D"/>
    <w:rsid w:val="0022672F"/>
    <w:rsid w:val="0022688D"/>
    <w:rsid w:val="00226D0D"/>
    <w:rsid w:val="002273FE"/>
    <w:rsid w:val="00227941"/>
    <w:rsid w:val="002302B8"/>
    <w:rsid w:val="00230CE6"/>
    <w:rsid w:val="0023135B"/>
    <w:rsid w:val="00232845"/>
    <w:rsid w:val="002328E6"/>
    <w:rsid w:val="00232C3A"/>
    <w:rsid w:val="00232F23"/>
    <w:rsid w:val="00233962"/>
    <w:rsid w:val="00234D09"/>
    <w:rsid w:val="00235C39"/>
    <w:rsid w:val="00236568"/>
    <w:rsid w:val="00237E9F"/>
    <w:rsid w:val="00242F01"/>
    <w:rsid w:val="002448CB"/>
    <w:rsid w:val="002452DE"/>
    <w:rsid w:val="00246343"/>
    <w:rsid w:val="00246385"/>
    <w:rsid w:val="00247EAB"/>
    <w:rsid w:val="0025029B"/>
    <w:rsid w:val="002504E1"/>
    <w:rsid w:val="002509BD"/>
    <w:rsid w:val="0025140B"/>
    <w:rsid w:val="002516A2"/>
    <w:rsid w:val="00251A74"/>
    <w:rsid w:val="00254545"/>
    <w:rsid w:val="00254A08"/>
    <w:rsid w:val="00260430"/>
    <w:rsid w:val="00260E8D"/>
    <w:rsid w:val="00262C06"/>
    <w:rsid w:val="00264BB7"/>
    <w:rsid w:val="00265AC6"/>
    <w:rsid w:val="00266755"/>
    <w:rsid w:val="00266FE4"/>
    <w:rsid w:val="00267504"/>
    <w:rsid w:val="0027100D"/>
    <w:rsid w:val="00271405"/>
    <w:rsid w:val="00271B3A"/>
    <w:rsid w:val="002751B3"/>
    <w:rsid w:val="0027576B"/>
    <w:rsid w:val="002762E0"/>
    <w:rsid w:val="00276D19"/>
    <w:rsid w:val="00276D6A"/>
    <w:rsid w:val="00276FBF"/>
    <w:rsid w:val="002773A7"/>
    <w:rsid w:val="002819F1"/>
    <w:rsid w:val="0028202B"/>
    <w:rsid w:val="00284AF5"/>
    <w:rsid w:val="00285851"/>
    <w:rsid w:val="00285892"/>
    <w:rsid w:val="00285D0F"/>
    <w:rsid w:val="00286569"/>
    <w:rsid w:val="002903A8"/>
    <w:rsid w:val="002926A6"/>
    <w:rsid w:val="002926C5"/>
    <w:rsid w:val="002929A5"/>
    <w:rsid w:val="00292A4E"/>
    <w:rsid w:val="00292BB8"/>
    <w:rsid w:val="00292E18"/>
    <w:rsid w:val="00293F95"/>
    <w:rsid w:val="00294D1D"/>
    <w:rsid w:val="00296C35"/>
    <w:rsid w:val="00297B31"/>
    <w:rsid w:val="002A010B"/>
    <w:rsid w:val="002A0A17"/>
    <w:rsid w:val="002A0B25"/>
    <w:rsid w:val="002A0DB8"/>
    <w:rsid w:val="002A0FBA"/>
    <w:rsid w:val="002A33B8"/>
    <w:rsid w:val="002A4A63"/>
    <w:rsid w:val="002A4D05"/>
    <w:rsid w:val="002A50F5"/>
    <w:rsid w:val="002A5D9D"/>
    <w:rsid w:val="002A7956"/>
    <w:rsid w:val="002B084A"/>
    <w:rsid w:val="002B1AD0"/>
    <w:rsid w:val="002B2552"/>
    <w:rsid w:val="002B2846"/>
    <w:rsid w:val="002B327C"/>
    <w:rsid w:val="002B37AF"/>
    <w:rsid w:val="002B39FC"/>
    <w:rsid w:val="002B3C8C"/>
    <w:rsid w:val="002B3FF6"/>
    <w:rsid w:val="002B4486"/>
    <w:rsid w:val="002B4B24"/>
    <w:rsid w:val="002B4D3E"/>
    <w:rsid w:val="002C09A7"/>
    <w:rsid w:val="002C0C39"/>
    <w:rsid w:val="002C1155"/>
    <w:rsid w:val="002C1528"/>
    <w:rsid w:val="002C177F"/>
    <w:rsid w:val="002C22B0"/>
    <w:rsid w:val="002C2EE5"/>
    <w:rsid w:val="002C357A"/>
    <w:rsid w:val="002C4436"/>
    <w:rsid w:val="002C4C81"/>
    <w:rsid w:val="002C51A6"/>
    <w:rsid w:val="002C66AE"/>
    <w:rsid w:val="002C7931"/>
    <w:rsid w:val="002D11A8"/>
    <w:rsid w:val="002D26B3"/>
    <w:rsid w:val="002D34A8"/>
    <w:rsid w:val="002D3D56"/>
    <w:rsid w:val="002D486B"/>
    <w:rsid w:val="002D4AC2"/>
    <w:rsid w:val="002D5F60"/>
    <w:rsid w:val="002D6198"/>
    <w:rsid w:val="002D6D48"/>
    <w:rsid w:val="002D6F4E"/>
    <w:rsid w:val="002D7492"/>
    <w:rsid w:val="002E00D9"/>
    <w:rsid w:val="002E046D"/>
    <w:rsid w:val="002E0B49"/>
    <w:rsid w:val="002E1487"/>
    <w:rsid w:val="002E14BD"/>
    <w:rsid w:val="002E15B7"/>
    <w:rsid w:val="002E223C"/>
    <w:rsid w:val="002E2F81"/>
    <w:rsid w:val="002E36C5"/>
    <w:rsid w:val="002E410E"/>
    <w:rsid w:val="002E453A"/>
    <w:rsid w:val="002E4D84"/>
    <w:rsid w:val="002E6D52"/>
    <w:rsid w:val="002E74A1"/>
    <w:rsid w:val="002E75F4"/>
    <w:rsid w:val="002E7642"/>
    <w:rsid w:val="002F02E1"/>
    <w:rsid w:val="002F16D3"/>
    <w:rsid w:val="002F1DC8"/>
    <w:rsid w:val="002F2CE6"/>
    <w:rsid w:val="002F4760"/>
    <w:rsid w:val="002F5571"/>
    <w:rsid w:val="002F675E"/>
    <w:rsid w:val="002F68CC"/>
    <w:rsid w:val="003001F3"/>
    <w:rsid w:val="00300848"/>
    <w:rsid w:val="00301EE9"/>
    <w:rsid w:val="00302EBD"/>
    <w:rsid w:val="003040E7"/>
    <w:rsid w:val="00307826"/>
    <w:rsid w:val="00314F82"/>
    <w:rsid w:val="00315599"/>
    <w:rsid w:val="003155B7"/>
    <w:rsid w:val="003161EE"/>
    <w:rsid w:val="00317500"/>
    <w:rsid w:val="003175FE"/>
    <w:rsid w:val="00317A23"/>
    <w:rsid w:val="00320442"/>
    <w:rsid w:val="00321CDC"/>
    <w:rsid w:val="00321E7A"/>
    <w:rsid w:val="003230F6"/>
    <w:rsid w:val="00323E78"/>
    <w:rsid w:val="0032514A"/>
    <w:rsid w:val="0033083A"/>
    <w:rsid w:val="00332A43"/>
    <w:rsid w:val="00334CD4"/>
    <w:rsid w:val="00336219"/>
    <w:rsid w:val="003370EE"/>
    <w:rsid w:val="003372C5"/>
    <w:rsid w:val="003376C8"/>
    <w:rsid w:val="003410CF"/>
    <w:rsid w:val="00342213"/>
    <w:rsid w:val="00345574"/>
    <w:rsid w:val="00347FAE"/>
    <w:rsid w:val="00351406"/>
    <w:rsid w:val="0035158F"/>
    <w:rsid w:val="00351CB1"/>
    <w:rsid w:val="00355500"/>
    <w:rsid w:val="00355695"/>
    <w:rsid w:val="00356DA5"/>
    <w:rsid w:val="0035748F"/>
    <w:rsid w:val="0035764B"/>
    <w:rsid w:val="00357AB1"/>
    <w:rsid w:val="003614BA"/>
    <w:rsid w:val="00361D1C"/>
    <w:rsid w:val="00362325"/>
    <w:rsid w:val="0036242E"/>
    <w:rsid w:val="00363AE2"/>
    <w:rsid w:val="00363C9B"/>
    <w:rsid w:val="003663BD"/>
    <w:rsid w:val="003664FB"/>
    <w:rsid w:val="00367E64"/>
    <w:rsid w:val="00370451"/>
    <w:rsid w:val="003713A2"/>
    <w:rsid w:val="003715C5"/>
    <w:rsid w:val="00373347"/>
    <w:rsid w:val="00373B0A"/>
    <w:rsid w:val="003755F4"/>
    <w:rsid w:val="003764E4"/>
    <w:rsid w:val="003765DE"/>
    <w:rsid w:val="00376F5F"/>
    <w:rsid w:val="00377E7D"/>
    <w:rsid w:val="0038004B"/>
    <w:rsid w:val="00381F03"/>
    <w:rsid w:val="00382C7C"/>
    <w:rsid w:val="003837E9"/>
    <w:rsid w:val="00384AEB"/>
    <w:rsid w:val="003851CD"/>
    <w:rsid w:val="00385567"/>
    <w:rsid w:val="00385F3E"/>
    <w:rsid w:val="00386527"/>
    <w:rsid w:val="0038656C"/>
    <w:rsid w:val="00390DA7"/>
    <w:rsid w:val="003923A7"/>
    <w:rsid w:val="00392982"/>
    <w:rsid w:val="003937AF"/>
    <w:rsid w:val="00396ECE"/>
    <w:rsid w:val="003974CA"/>
    <w:rsid w:val="003A00C3"/>
    <w:rsid w:val="003A114C"/>
    <w:rsid w:val="003A3BE2"/>
    <w:rsid w:val="003A46AE"/>
    <w:rsid w:val="003A4CEA"/>
    <w:rsid w:val="003A530D"/>
    <w:rsid w:val="003A5927"/>
    <w:rsid w:val="003A6377"/>
    <w:rsid w:val="003A6B7D"/>
    <w:rsid w:val="003A7BA6"/>
    <w:rsid w:val="003B15B7"/>
    <w:rsid w:val="003B4119"/>
    <w:rsid w:val="003B4936"/>
    <w:rsid w:val="003B57CA"/>
    <w:rsid w:val="003B652B"/>
    <w:rsid w:val="003B71ED"/>
    <w:rsid w:val="003B7539"/>
    <w:rsid w:val="003B7FE0"/>
    <w:rsid w:val="003C0626"/>
    <w:rsid w:val="003C07F0"/>
    <w:rsid w:val="003C0A10"/>
    <w:rsid w:val="003C0DC0"/>
    <w:rsid w:val="003C383F"/>
    <w:rsid w:val="003C3BC9"/>
    <w:rsid w:val="003C494C"/>
    <w:rsid w:val="003C50AC"/>
    <w:rsid w:val="003C6596"/>
    <w:rsid w:val="003D0ABE"/>
    <w:rsid w:val="003D0C31"/>
    <w:rsid w:val="003D24ED"/>
    <w:rsid w:val="003D4286"/>
    <w:rsid w:val="003D5F7D"/>
    <w:rsid w:val="003D65A3"/>
    <w:rsid w:val="003D6BC9"/>
    <w:rsid w:val="003E00A1"/>
    <w:rsid w:val="003E01AF"/>
    <w:rsid w:val="003E040F"/>
    <w:rsid w:val="003E04BB"/>
    <w:rsid w:val="003E095B"/>
    <w:rsid w:val="003E0C9B"/>
    <w:rsid w:val="003E2040"/>
    <w:rsid w:val="003E2AD2"/>
    <w:rsid w:val="003E3517"/>
    <w:rsid w:val="003E3BDE"/>
    <w:rsid w:val="003E7854"/>
    <w:rsid w:val="003E78D1"/>
    <w:rsid w:val="003E7D4D"/>
    <w:rsid w:val="003E7E64"/>
    <w:rsid w:val="003F0AEA"/>
    <w:rsid w:val="003F10E1"/>
    <w:rsid w:val="003F26EC"/>
    <w:rsid w:val="003F2775"/>
    <w:rsid w:val="003F7287"/>
    <w:rsid w:val="0040012B"/>
    <w:rsid w:val="004002DE"/>
    <w:rsid w:val="00400C6F"/>
    <w:rsid w:val="0040264C"/>
    <w:rsid w:val="004038A9"/>
    <w:rsid w:val="00403DEF"/>
    <w:rsid w:val="0040597E"/>
    <w:rsid w:val="00406000"/>
    <w:rsid w:val="00406011"/>
    <w:rsid w:val="004065AA"/>
    <w:rsid w:val="00406903"/>
    <w:rsid w:val="00406BF6"/>
    <w:rsid w:val="00406FE1"/>
    <w:rsid w:val="00407801"/>
    <w:rsid w:val="00407F0B"/>
    <w:rsid w:val="0041075F"/>
    <w:rsid w:val="00410D2D"/>
    <w:rsid w:val="00412766"/>
    <w:rsid w:val="00413C9C"/>
    <w:rsid w:val="0041404A"/>
    <w:rsid w:val="00414476"/>
    <w:rsid w:val="004162C9"/>
    <w:rsid w:val="00416855"/>
    <w:rsid w:val="00417B87"/>
    <w:rsid w:val="004203DC"/>
    <w:rsid w:val="00421431"/>
    <w:rsid w:val="004227D3"/>
    <w:rsid w:val="00423093"/>
    <w:rsid w:val="004248E8"/>
    <w:rsid w:val="004249E4"/>
    <w:rsid w:val="00424E6E"/>
    <w:rsid w:val="00425356"/>
    <w:rsid w:val="004266D4"/>
    <w:rsid w:val="00427C92"/>
    <w:rsid w:val="00431BDF"/>
    <w:rsid w:val="00432066"/>
    <w:rsid w:val="00432DC5"/>
    <w:rsid w:val="00432E24"/>
    <w:rsid w:val="0043449D"/>
    <w:rsid w:val="0043564A"/>
    <w:rsid w:val="00435B3F"/>
    <w:rsid w:val="00435C2B"/>
    <w:rsid w:val="004361E2"/>
    <w:rsid w:val="00436965"/>
    <w:rsid w:val="004377B4"/>
    <w:rsid w:val="00440666"/>
    <w:rsid w:val="00441756"/>
    <w:rsid w:val="00441DC6"/>
    <w:rsid w:val="00441EC0"/>
    <w:rsid w:val="00442784"/>
    <w:rsid w:val="00444E1A"/>
    <w:rsid w:val="004451A9"/>
    <w:rsid w:val="00445DAF"/>
    <w:rsid w:val="00446AD8"/>
    <w:rsid w:val="0044712B"/>
    <w:rsid w:val="00450AEA"/>
    <w:rsid w:val="004518D8"/>
    <w:rsid w:val="00453955"/>
    <w:rsid w:val="00454B20"/>
    <w:rsid w:val="00455882"/>
    <w:rsid w:val="004558E5"/>
    <w:rsid w:val="0045650B"/>
    <w:rsid w:val="00457F0B"/>
    <w:rsid w:val="004609EE"/>
    <w:rsid w:val="00460E66"/>
    <w:rsid w:val="004614BC"/>
    <w:rsid w:val="00461709"/>
    <w:rsid w:val="00462AC8"/>
    <w:rsid w:val="00462BED"/>
    <w:rsid w:val="00462D00"/>
    <w:rsid w:val="00463524"/>
    <w:rsid w:val="0046367C"/>
    <w:rsid w:val="004636AC"/>
    <w:rsid w:val="00463979"/>
    <w:rsid w:val="00465035"/>
    <w:rsid w:val="00465F37"/>
    <w:rsid w:val="00466A3F"/>
    <w:rsid w:val="0046724C"/>
    <w:rsid w:val="004712F5"/>
    <w:rsid w:val="0047217E"/>
    <w:rsid w:val="00472A49"/>
    <w:rsid w:val="00472B2A"/>
    <w:rsid w:val="0047336A"/>
    <w:rsid w:val="00473FA7"/>
    <w:rsid w:val="004750FA"/>
    <w:rsid w:val="00477C3D"/>
    <w:rsid w:val="00480C43"/>
    <w:rsid w:val="00480C96"/>
    <w:rsid w:val="004825EC"/>
    <w:rsid w:val="0048281B"/>
    <w:rsid w:val="00482DE4"/>
    <w:rsid w:val="004859F2"/>
    <w:rsid w:val="00486EE4"/>
    <w:rsid w:val="004876BA"/>
    <w:rsid w:val="004877CD"/>
    <w:rsid w:val="00487A0E"/>
    <w:rsid w:val="0049094A"/>
    <w:rsid w:val="00491143"/>
    <w:rsid w:val="0049118F"/>
    <w:rsid w:val="00491FCF"/>
    <w:rsid w:val="0049641B"/>
    <w:rsid w:val="0049646D"/>
    <w:rsid w:val="0049646E"/>
    <w:rsid w:val="00496C86"/>
    <w:rsid w:val="004A0263"/>
    <w:rsid w:val="004A0AED"/>
    <w:rsid w:val="004A2717"/>
    <w:rsid w:val="004A2E93"/>
    <w:rsid w:val="004A39B5"/>
    <w:rsid w:val="004A3D9D"/>
    <w:rsid w:val="004A6A8C"/>
    <w:rsid w:val="004A6D0D"/>
    <w:rsid w:val="004B2482"/>
    <w:rsid w:val="004B2AC7"/>
    <w:rsid w:val="004B4552"/>
    <w:rsid w:val="004B46D5"/>
    <w:rsid w:val="004B54E9"/>
    <w:rsid w:val="004B5CCD"/>
    <w:rsid w:val="004B6508"/>
    <w:rsid w:val="004B787E"/>
    <w:rsid w:val="004C08A7"/>
    <w:rsid w:val="004C1417"/>
    <w:rsid w:val="004C3508"/>
    <w:rsid w:val="004C4271"/>
    <w:rsid w:val="004C5E9D"/>
    <w:rsid w:val="004D01C7"/>
    <w:rsid w:val="004D021A"/>
    <w:rsid w:val="004D4E50"/>
    <w:rsid w:val="004D4EDA"/>
    <w:rsid w:val="004D6CCB"/>
    <w:rsid w:val="004E0FCF"/>
    <w:rsid w:val="004E142F"/>
    <w:rsid w:val="004E1682"/>
    <w:rsid w:val="004E24DD"/>
    <w:rsid w:val="004E329B"/>
    <w:rsid w:val="004E38BC"/>
    <w:rsid w:val="004E3F2E"/>
    <w:rsid w:val="004E4A1D"/>
    <w:rsid w:val="004E4D6E"/>
    <w:rsid w:val="004E51F7"/>
    <w:rsid w:val="004E7437"/>
    <w:rsid w:val="004E74EA"/>
    <w:rsid w:val="004F00EC"/>
    <w:rsid w:val="004F1339"/>
    <w:rsid w:val="004F1991"/>
    <w:rsid w:val="004F2084"/>
    <w:rsid w:val="004F2530"/>
    <w:rsid w:val="004F26EB"/>
    <w:rsid w:val="004F319F"/>
    <w:rsid w:val="004F6669"/>
    <w:rsid w:val="004F73C0"/>
    <w:rsid w:val="004F74F9"/>
    <w:rsid w:val="004F7514"/>
    <w:rsid w:val="004F77C6"/>
    <w:rsid w:val="005000F8"/>
    <w:rsid w:val="0050154A"/>
    <w:rsid w:val="00501F22"/>
    <w:rsid w:val="00503164"/>
    <w:rsid w:val="005039ED"/>
    <w:rsid w:val="0050425E"/>
    <w:rsid w:val="00506F98"/>
    <w:rsid w:val="00510CA4"/>
    <w:rsid w:val="005126E3"/>
    <w:rsid w:val="00514B7A"/>
    <w:rsid w:val="005165FC"/>
    <w:rsid w:val="00520804"/>
    <w:rsid w:val="00520D9D"/>
    <w:rsid w:val="0052106A"/>
    <w:rsid w:val="005219C7"/>
    <w:rsid w:val="00521E74"/>
    <w:rsid w:val="00521F3D"/>
    <w:rsid w:val="005237BF"/>
    <w:rsid w:val="0052597B"/>
    <w:rsid w:val="00525D70"/>
    <w:rsid w:val="00526FC9"/>
    <w:rsid w:val="00526FE5"/>
    <w:rsid w:val="005271F3"/>
    <w:rsid w:val="00531804"/>
    <w:rsid w:val="00531B85"/>
    <w:rsid w:val="00535BB0"/>
    <w:rsid w:val="00536E5C"/>
    <w:rsid w:val="0054133F"/>
    <w:rsid w:val="00541469"/>
    <w:rsid w:val="0054173D"/>
    <w:rsid w:val="00541A52"/>
    <w:rsid w:val="00542245"/>
    <w:rsid w:val="00542777"/>
    <w:rsid w:val="0054354A"/>
    <w:rsid w:val="005441D6"/>
    <w:rsid w:val="00544319"/>
    <w:rsid w:val="0054572F"/>
    <w:rsid w:val="00545857"/>
    <w:rsid w:val="00545D35"/>
    <w:rsid w:val="00547677"/>
    <w:rsid w:val="0055080C"/>
    <w:rsid w:val="00550C8B"/>
    <w:rsid w:val="00551380"/>
    <w:rsid w:val="00551E2E"/>
    <w:rsid w:val="00554117"/>
    <w:rsid w:val="00554351"/>
    <w:rsid w:val="005545F9"/>
    <w:rsid w:val="00555113"/>
    <w:rsid w:val="005556BC"/>
    <w:rsid w:val="00555721"/>
    <w:rsid w:val="0055646E"/>
    <w:rsid w:val="00556473"/>
    <w:rsid w:val="00556BD6"/>
    <w:rsid w:val="005603AA"/>
    <w:rsid w:val="005603E7"/>
    <w:rsid w:val="00561095"/>
    <w:rsid w:val="00561A1F"/>
    <w:rsid w:val="00561E74"/>
    <w:rsid w:val="00563081"/>
    <w:rsid w:val="00563A43"/>
    <w:rsid w:val="00565792"/>
    <w:rsid w:val="00566E09"/>
    <w:rsid w:val="005672C0"/>
    <w:rsid w:val="005675A9"/>
    <w:rsid w:val="005714B1"/>
    <w:rsid w:val="00571A14"/>
    <w:rsid w:val="00571D0A"/>
    <w:rsid w:val="0057239A"/>
    <w:rsid w:val="00572EB7"/>
    <w:rsid w:val="00574CEA"/>
    <w:rsid w:val="00575745"/>
    <w:rsid w:val="00575E8D"/>
    <w:rsid w:val="00577604"/>
    <w:rsid w:val="00577B27"/>
    <w:rsid w:val="005806BF"/>
    <w:rsid w:val="0058078F"/>
    <w:rsid w:val="0058146F"/>
    <w:rsid w:val="00582840"/>
    <w:rsid w:val="005863E5"/>
    <w:rsid w:val="005866C3"/>
    <w:rsid w:val="00586DEF"/>
    <w:rsid w:val="00587F37"/>
    <w:rsid w:val="00590F96"/>
    <w:rsid w:val="0059198B"/>
    <w:rsid w:val="00591B59"/>
    <w:rsid w:val="00593659"/>
    <w:rsid w:val="00593A59"/>
    <w:rsid w:val="005955CE"/>
    <w:rsid w:val="00596AAF"/>
    <w:rsid w:val="00597F34"/>
    <w:rsid w:val="005A14E5"/>
    <w:rsid w:val="005A1D3D"/>
    <w:rsid w:val="005A2904"/>
    <w:rsid w:val="005A2A8D"/>
    <w:rsid w:val="005A2C11"/>
    <w:rsid w:val="005A356E"/>
    <w:rsid w:val="005A4276"/>
    <w:rsid w:val="005A5522"/>
    <w:rsid w:val="005A5681"/>
    <w:rsid w:val="005A6D42"/>
    <w:rsid w:val="005A7158"/>
    <w:rsid w:val="005A7935"/>
    <w:rsid w:val="005B14D1"/>
    <w:rsid w:val="005B16F5"/>
    <w:rsid w:val="005B17F2"/>
    <w:rsid w:val="005B2080"/>
    <w:rsid w:val="005B25A3"/>
    <w:rsid w:val="005B3568"/>
    <w:rsid w:val="005B4EE3"/>
    <w:rsid w:val="005B59BE"/>
    <w:rsid w:val="005B6595"/>
    <w:rsid w:val="005B7519"/>
    <w:rsid w:val="005C0213"/>
    <w:rsid w:val="005C0A4A"/>
    <w:rsid w:val="005C1288"/>
    <w:rsid w:val="005C1984"/>
    <w:rsid w:val="005C2B4D"/>
    <w:rsid w:val="005C3216"/>
    <w:rsid w:val="005C4A5B"/>
    <w:rsid w:val="005C4E3B"/>
    <w:rsid w:val="005C557B"/>
    <w:rsid w:val="005C6B4B"/>
    <w:rsid w:val="005C7E66"/>
    <w:rsid w:val="005D0A66"/>
    <w:rsid w:val="005D14FD"/>
    <w:rsid w:val="005D2735"/>
    <w:rsid w:val="005D3003"/>
    <w:rsid w:val="005D3051"/>
    <w:rsid w:val="005D3E0D"/>
    <w:rsid w:val="005D5874"/>
    <w:rsid w:val="005D5EBD"/>
    <w:rsid w:val="005D7CF0"/>
    <w:rsid w:val="005E0BFD"/>
    <w:rsid w:val="005E1159"/>
    <w:rsid w:val="005E171F"/>
    <w:rsid w:val="005E1F68"/>
    <w:rsid w:val="005E3F33"/>
    <w:rsid w:val="005E4572"/>
    <w:rsid w:val="005E4794"/>
    <w:rsid w:val="005E48C6"/>
    <w:rsid w:val="005E4BBD"/>
    <w:rsid w:val="005E4EB2"/>
    <w:rsid w:val="005E5639"/>
    <w:rsid w:val="005E6B21"/>
    <w:rsid w:val="005E6B40"/>
    <w:rsid w:val="005E6DFD"/>
    <w:rsid w:val="005E7409"/>
    <w:rsid w:val="005E79F1"/>
    <w:rsid w:val="005F0037"/>
    <w:rsid w:val="005F093E"/>
    <w:rsid w:val="005F4891"/>
    <w:rsid w:val="005F4A45"/>
    <w:rsid w:val="005F617C"/>
    <w:rsid w:val="005F69D6"/>
    <w:rsid w:val="005F7FF4"/>
    <w:rsid w:val="0060043A"/>
    <w:rsid w:val="006008D5"/>
    <w:rsid w:val="00601636"/>
    <w:rsid w:val="006032C7"/>
    <w:rsid w:val="0060405D"/>
    <w:rsid w:val="00604D33"/>
    <w:rsid w:val="00605A20"/>
    <w:rsid w:val="0060663C"/>
    <w:rsid w:val="006068BB"/>
    <w:rsid w:val="006121B3"/>
    <w:rsid w:val="00612C26"/>
    <w:rsid w:val="00612F60"/>
    <w:rsid w:val="006132C6"/>
    <w:rsid w:val="00614230"/>
    <w:rsid w:val="00614833"/>
    <w:rsid w:val="00614CCB"/>
    <w:rsid w:val="00615450"/>
    <w:rsid w:val="00615CB3"/>
    <w:rsid w:val="006167AA"/>
    <w:rsid w:val="0062170C"/>
    <w:rsid w:val="006219D1"/>
    <w:rsid w:val="00621EE8"/>
    <w:rsid w:val="006226D4"/>
    <w:rsid w:val="00622925"/>
    <w:rsid w:val="006241B9"/>
    <w:rsid w:val="00625218"/>
    <w:rsid w:val="006274B7"/>
    <w:rsid w:val="0062754E"/>
    <w:rsid w:val="006275BC"/>
    <w:rsid w:val="006300A8"/>
    <w:rsid w:val="0063044C"/>
    <w:rsid w:val="00630C13"/>
    <w:rsid w:val="00631A97"/>
    <w:rsid w:val="00631CDC"/>
    <w:rsid w:val="0063355B"/>
    <w:rsid w:val="0063431D"/>
    <w:rsid w:val="00634E1B"/>
    <w:rsid w:val="00635A3A"/>
    <w:rsid w:val="00635C16"/>
    <w:rsid w:val="00636E8E"/>
    <w:rsid w:val="00636F12"/>
    <w:rsid w:val="00637AF1"/>
    <w:rsid w:val="00641B3F"/>
    <w:rsid w:val="00642B68"/>
    <w:rsid w:val="00643AC8"/>
    <w:rsid w:val="00643BCB"/>
    <w:rsid w:val="00644A66"/>
    <w:rsid w:val="0064608F"/>
    <w:rsid w:val="00646DA4"/>
    <w:rsid w:val="006473A2"/>
    <w:rsid w:val="006474B2"/>
    <w:rsid w:val="00647C8A"/>
    <w:rsid w:val="00647F9D"/>
    <w:rsid w:val="0065014B"/>
    <w:rsid w:val="0065193C"/>
    <w:rsid w:val="00651FD9"/>
    <w:rsid w:val="00653BC3"/>
    <w:rsid w:val="006553D5"/>
    <w:rsid w:val="006561F2"/>
    <w:rsid w:val="006578ED"/>
    <w:rsid w:val="00657EEE"/>
    <w:rsid w:val="006602C2"/>
    <w:rsid w:val="00661450"/>
    <w:rsid w:val="00662DD8"/>
    <w:rsid w:val="00662F17"/>
    <w:rsid w:val="00663349"/>
    <w:rsid w:val="00664DF8"/>
    <w:rsid w:val="00666ADF"/>
    <w:rsid w:val="00672E5B"/>
    <w:rsid w:val="0067371B"/>
    <w:rsid w:val="00674559"/>
    <w:rsid w:val="006745ED"/>
    <w:rsid w:val="00676212"/>
    <w:rsid w:val="00677E80"/>
    <w:rsid w:val="006800B7"/>
    <w:rsid w:val="006803AC"/>
    <w:rsid w:val="00680676"/>
    <w:rsid w:val="0068446C"/>
    <w:rsid w:val="00684D8D"/>
    <w:rsid w:val="00686578"/>
    <w:rsid w:val="006866ED"/>
    <w:rsid w:val="0068670E"/>
    <w:rsid w:val="0068704F"/>
    <w:rsid w:val="00687503"/>
    <w:rsid w:val="00687B7B"/>
    <w:rsid w:val="0069033A"/>
    <w:rsid w:val="0069265D"/>
    <w:rsid w:val="006935A0"/>
    <w:rsid w:val="00694365"/>
    <w:rsid w:val="00695527"/>
    <w:rsid w:val="0069658A"/>
    <w:rsid w:val="006972AF"/>
    <w:rsid w:val="006A04AF"/>
    <w:rsid w:val="006A1AAB"/>
    <w:rsid w:val="006A4C3D"/>
    <w:rsid w:val="006A6626"/>
    <w:rsid w:val="006A6B24"/>
    <w:rsid w:val="006A6E34"/>
    <w:rsid w:val="006A744C"/>
    <w:rsid w:val="006B2303"/>
    <w:rsid w:val="006B4CCD"/>
    <w:rsid w:val="006B5784"/>
    <w:rsid w:val="006B6458"/>
    <w:rsid w:val="006B69C6"/>
    <w:rsid w:val="006B6FCD"/>
    <w:rsid w:val="006B73B7"/>
    <w:rsid w:val="006B7AD2"/>
    <w:rsid w:val="006C08A2"/>
    <w:rsid w:val="006C0F7B"/>
    <w:rsid w:val="006C10DB"/>
    <w:rsid w:val="006C123B"/>
    <w:rsid w:val="006C1ACC"/>
    <w:rsid w:val="006C20B0"/>
    <w:rsid w:val="006C2FD1"/>
    <w:rsid w:val="006C3702"/>
    <w:rsid w:val="006C47D3"/>
    <w:rsid w:val="006C4B0F"/>
    <w:rsid w:val="006C4D5C"/>
    <w:rsid w:val="006C500C"/>
    <w:rsid w:val="006C59DF"/>
    <w:rsid w:val="006C7446"/>
    <w:rsid w:val="006C7D60"/>
    <w:rsid w:val="006D14A1"/>
    <w:rsid w:val="006D1D00"/>
    <w:rsid w:val="006D2487"/>
    <w:rsid w:val="006D3497"/>
    <w:rsid w:val="006D3686"/>
    <w:rsid w:val="006D371C"/>
    <w:rsid w:val="006D4477"/>
    <w:rsid w:val="006D4A35"/>
    <w:rsid w:val="006D4D8C"/>
    <w:rsid w:val="006D515D"/>
    <w:rsid w:val="006D5692"/>
    <w:rsid w:val="006D7B6E"/>
    <w:rsid w:val="006E145B"/>
    <w:rsid w:val="006E1716"/>
    <w:rsid w:val="006E5041"/>
    <w:rsid w:val="006E592A"/>
    <w:rsid w:val="006F1BE7"/>
    <w:rsid w:val="006F3C40"/>
    <w:rsid w:val="006F3E67"/>
    <w:rsid w:val="006F45A2"/>
    <w:rsid w:val="006F4C3A"/>
    <w:rsid w:val="006F51A0"/>
    <w:rsid w:val="006F552A"/>
    <w:rsid w:val="006F5660"/>
    <w:rsid w:val="006F792F"/>
    <w:rsid w:val="007000BE"/>
    <w:rsid w:val="00700751"/>
    <w:rsid w:val="007009B0"/>
    <w:rsid w:val="00703743"/>
    <w:rsid w:val="00703E22"/>
    <w:rsid w:val="00704A31"/>
    <w:rsid w:val="0070684D"/>
    <w:rsid w:val="007072E7"/>
    <w:rsid w:val="00707B27"/>
    <w:rsid w:val="00707F47"/>
    <w:rsid w:val="00711BE7"/>
    <w:rsid w:val="00712765"/>
    <w:rsid w:val="0071287D"/>
    <w:rsid w:val="007129E6"/>
    <w:rsid w:val="00713258"/>
    <w:rsid w:val="00713CE0"/>
    <w:rsid w:val="00716C68"/>
    <w:rsid w:val="007179E7"/>
    <w:rsid w:val="00721B35"/>
    <w:rsid w:val="007232D1"/>
    <w:rsid w:val="0072332D"/>
    <w:rsid w:val="00723600"/>
    <w:rsid w:val="00723D4F"/>
    <w:rsid w:val="00724260"/>
    <w:rsid w:val="00724CF7"/>
    <w:rsid w:val="00725709"/>
    <w:rsid w:val="0073018B"/>
    <w:rsid w:val="007302E2"/>
    <w:rsid w:val="00730569"/>
    <w:rsid w:val="00730E58"/>
    <w:rsid w:val="00731760"/>
    <w:rsid w:val="00731CA9"/>
    <w:rsid w:val="007320D3"/>
    <w:rsid w:val="00732D58"/>
    <w:rsid w:val="00735EBE"/>
    <w:rsid w:val="007363A3"/>
    <w:rsid w:val="00736F2A"/>
    <w:rsid w:val="00737BC6"/>
    <w:rsid w:val="00740691"/>
    <w:rsid w:val="00740C5D"/>
    <w:rsid w:val="00743F7E"/>
    <w:rsid w:val="00744668"/>
    <w:rsid w:val="00744AC1"/>
    <w:rsid w:val="00745162"/>
    <w:rsid w:val="00745294"/>
    <w:rsid w:val="007459F9"/>
    <w:rsid w:val="007465BA"/>
    <w:rsid w:val="00747A52"/>
    <w:rsid w:val="007504A9"/>
    <w:rsid w:val="007536B6"/>
    <w:rsid w:val="00753FEC"/>
    <w:rsid w:val="00754939"/>
    <w:rsid w:val="00755101"/>
    <w:rsid w:val="007556FC"/>
    <w:rsid w:val="00756CB6"/>
    <w:rsid w:val="0075705B"/>
    <w:rsid w:val="0075727A"/>
    <w:rsid w:val="0075728C"/>
    <w:rsid w:val="007604C5"/>
    <w:rsid w:val="00760B12"/>
    <w:rsid w:val="007611E4"/>
    <w:rsid w:val="007628C7"/>
    <w:rsid w:val="007633FB"/>
    <w:rsid w:val="00763783"/>
    <w:rsid w:val="00764925"/>
    <w:rsid w:val="007663B4"/>
    <w:rsid w:val="00766B46"/>
    <w:rsid w:val="007705D8"/>
    <w:rsid w:val="0077101F"/>
    <w:rsid w:val="007711B1"/>
    <w:rsid w:val="007715A1"/>
    <w:rsid w:val="00774798"/>
    <w:rsid w:val="00775281"/>
    <w:rsid w:val="00775699"/>
    <w:rsid w:val="00775BEE"/>
    <w:rsid w:val="00776072"/>
    <w:rsid w:val="0078008A"/>
    <w:rsid w:val="0078009D"/>
    <w:rsid w:val="00780876"/>
    <w:rsid w:val="00781CFA"/>
    <w:rsid w:val="007820D4"/>
    <w:rsid w:val="00782CE9"/>
    <w:rsid w:val="00782DDB"/>
    <w:rsid w:val="00783570"/>
    <w:rsid w:val="007868BC"/>
    <w:rsid w:val="00791B6D"/>
    <w:rsid w:val="00791D2F"/>
    <w:rsid w:val="007929A7"/>
    <w:rsid w:val="00793DB5"/>
    <w:rsid w:val="007950B6"/>
    <w:rsid w:val="00795E4C"/>
    <w:rsid w:val="0079638A"/>
    <w:rsid w:val="00796DE9"/>
    <w:rsid w:val="007972AA"/>
    <w:rsid w:val="00797416"/>
    <w:rsid w:val="00797434"/>
    <w:rsid w:val="00797AB6"/>
    <w:rsid w:val="007A27C3"/>
    <w:rsid w:val="007A27D2"/>
    <w:rsid w:val="007A296F"/>
    <w:rsid w:val="007A3912"/>
    <w:rsid w:val="007A3CB4"/>
    <w:rsid w:val="007A4708"/>
    <w:rsid w:val="007A4F49"/>
    <w:rsid w:val="007A7274"/>
    <w:rsid w:val="007A7973"/>
    <w:rsid w:val="007B0479"/>
    <w:rsid w:val="007B0D4B"/>
    <w:rsid w:val="007B1B00"/>
    <w:rsid w:val="007B1BEB"/>
    <w:rsid w:val="007B2881"/>
    <w:rsid w:val="007B64CF"/>
    <w:rsid w:val="007B6764"/>
    <w:rsid w:val="007B7780"/>
    <w:rsid w:val="007B7CA9"/>
    <w:rsid w:val="007C0FC3"/>
    <w:rsid w:val="007C12E7"/>
    <w:rsid w:val="007C14C7"/>
    <w:rsid w:val="007C471C"/>
    <w:rsid w:val="007C57CE"/>
    <w:rsid w:val="007C6239"/>
    <w:rsid w:val="007C676E"/>
    <w:rsid w:val="007C7AE3"/>
    <w:rsid w:val="007C7F10"/>
    <w:rsid w:val="007D1F1B"/>
    <w:rsid w:val="007D4C6D"/>
    <w:rsid w:val="007D5773"/>
    <w:rsid w:val="007D6B29"/>
    <w:rsid w:val="007D7020"/>
    <w:rsid w:val="007D7C85"/>
    <w:rsid w:val="007D7FBD"/>
    <w:rsid w:val="007E11F8"/>
    <w:rsid w:val="007E2DB7"/>
    <w:rsid w:val="007E3106"/>
    <w:rsid w:val="007E519B"/>
    <w:rsid w:val="007E68CB"/>
    <w:rsid w:val="007E71CE"/>
    <w:rsid w:val="007F02BE"/>
    <w:rsid w:val="007F24EE"/>
    <w:rsid w:val="007F2A67"/>
    <w:rsid w:val="007F3812"/>
    <w:rsid w:val="007F443A"/>
    <w:rsid w:val="007F4710"/>
    <w:rsid w:val="007F4728"/>
    <w:rsid w:val="007F474A"/>
    <w:rsid w:val="007F4CDA"/>
    <w:rsid w:val="007F5460"/>
    <w:rsid w:val="007F5C77"/>
    <w:rsid w:val="00800F40"/>
    <w:rsid w:val="008012E9"/>
    <w:rsid w:val="00801742"/>
    <w:rsid w:val="00802352"/>
    <w:rsid w:val="008032C6"/>
    <w:rsid w:val="008054F3"/>
    <w:rsid w:val="008058F2"/>
    <w:rsid w:val="00805EC3"/>
    <w:rsid w:val="00806C06"/>
    <w:rsid w:val="00817EC2"/>
    <w:rsid w:val="00820B4C"/>
    <w:rsid w:val="00820C3A"/>
    <w:rsid w:val="008211AF"/>
    <w:rsid w:val="00822040"/>
    <w:rsid w:val="00822384"/>
    <w:rsid w:val="0082475F"/>
    <w:rsid w:val="00824E93"/>
    <w:rsid w:val="008319E3"/>
    <w:rsid w:val="00834D16"/>
    <w:rsid w:val="00835D4E"/>
    <w:rsid w:val="00835E59"/>
    <w:rsid w:val="00836231"/>
    <w:rsid w:val="00837162"/>
    <w:rsid w:val="00837A84"/>
    <w:rsid w:val="0084155E"/>
    <w:rsid w:val="00841774"/>
    <w:rsid w:val="0084187C"/>
    <w:rsid w:val="0084213C"/>
    <w:rsid w:val="0084231E"/>
    <w:rsid w:val="0084240E"/>
    <w:rsid w:val="008424AE"/>
    <w:rsid w:val="00842CC1"/>
    <w:rsid w:val="00843792"/>
    <w:rsid w:val="00845380"/>
    <w:rsid w:val="008458CC"/>
    <w:rsid w:val="00845B1F"/>
    <w:rsid w:val="0085148C"/>
    <w:rsid w:val="00851E90"/>
    <w:rsid w:val="008531A4"/>
    <w:rsid w:val="00853A1D"/>
    <w:rsid w:val="00853E01"/>
    <w:rsid w:val="0085511E"/>
    <w:rsid w:val="00855B04"/>
    <w:rsid w:val="00856375"/>
    <w:rsid w:val="00857925"/>
    <w:rsid w:val="00857B1E"/>
    <w:rsid w:val="00857BF9"/>
    <w:rsid w:val="0086186E"/>
    <w:rsid w:val="00861BC0"/>
    <w:rsid w:val="008622A5"/>
    <w:rsid w:val="00862339"/>
    <w:rsid w:val="008634D5"/>
    <w:rsid w:val="008635E6"/>
    <w:rsid w:val="00863AA6"/>
    <w:rsid w:val="00864A6A"/>
    <w:rsid w:val="00864D98"/>
    <w:rsid w:val="0086517F"/>
    <w:rsid w:val="00865228"/>
    <w:rsid w:val="00865C87"/>
    <w:rsid w:val="00865E73"/>
    <w:rsid w:val="008663B7"/>
    <w:rsid w:val="00866EA8"/>
    <w:rsid w:val="008673D5"/>
    <w:rsid w:val="00870A50"/>
    <w:rsid w:val="00870E4A"/>
    <w:rsid w:val="00870E68"/>
    <w:rsid w:val="00873B3A"/>
    <w:rsid w:val="0087417E"/>
    <w:rsid w:val="008769E4"/>
    <w:rsid w:val="0087738C"/>
    <w:rsid w:val="00880E5B"/>
    <w:rsid w:val="00881414"/>
    <w:rsid w:val="008816AF"/>
    <w:rsid w:val="00881970"/>
    <w:rsid w:val="00881C0F"/>
    <w:rsid w:val="00881DBE"/>
    <w:rsid w:val="0088278D"/>
    <w:rsid w:val="008827F3"/>
    <w:rsid w:val="008847AC"/>
    <w:rsid w:val="008861A2"/>
    <w:rsid w:val="00886614"/>
    <w:rsid w:val="00886F9E"/>
    <w:rsid w:val="00890AF8"/>
    <w:rsid w:val="00891DF1"/>
    <w:rsid w:val="00891ED5"/>
    <w:rsid w:val="008921CE"/>
    <w:rsid w:val="00892386"/>
    <w:rsid w:val="00893A2D"/>
    <w:rsid w:val="00893CC5"/>
    <w:rsid w:val="008970F1"/>
    <w:rsid w:val="0089775E"/>
    <w:rsid w:val="008A06E8"/>
    <w:rsid w:val="008A2C6D"/>
    <w:rsid w:val="008A3A35"/>
    <w:rsid w:val="008A4CC5"/>
    <w:rsid w:val="008B0CA5"/>
    <w:rsid w:val="008B222C"/>
    <w:rsid w:val="008B23EE"/>
    <w:rsid w:val="008B4CF7"/>
    <w:rsid w:val="008B52A7"/>
    <w:rsid w:val="008B740A"/>
    <w:rsid w:val="008B7656"/>
    <w:rsid w:val="008C0414"/>
    <w:rsid w:val="008C06CC"/>
    <w:rsid w:val="008C16AE"/>
    <w:rsid w:val="008C28F9"/>
    <w:rsid w:val="008C7101"/>
    <w:rsid w:val="008C7D12"/>
    <w:rsid w:val="008D007E"/>
    <w:rsid w:val="008D37B8"/>
    <w:rsid w:val="008D49AF"/>
    <w:rsid w:val="008D5519"/>
    <w:rsid w:val="008D57F0"/>
    <w:rsid w:val="008D60C1"/>
    <w:rsid w:val="008D76FA"/>
    <w:rsid w:val="008E0470"/>
    <w:rsid w:val="008E0CB4"/>
    <w:rsid w:val="008E1B7F"/>
    <w:rsid w:val="008E214B"/>
    <w:rsid w:val="008E218E"/>
    <w:rsid w:val="008E238A"/>
    <w:rsid w:val="008E24B9"/>
    <w:rsid w:val="008E488B"/>
    <w:rsid w:val="008E61EB"/>
    <w:rsid w:val="008E6A4E"/>
    <w:rsid w:val="008E6CE7"/>
    <w:rsid w:val="008F0527"/>
    <w:rsid w:val="008F0954"/>
    <w:rsid w:val="008F0F3A"/>
    <w:rsid w:val="008F1084"/>
    <w:rsid w:val="008F3CAB"/>
    <w:rsid w:val="008F706F"/>
    <w:rsid w:val="008F7961"/>
    <w:rsid w:val="00900242"/>
    <w:rsid w:val="00900409"/>
    <w:rsid w:val="00900D59"/>
    <w:rsid w:val="009022B2"/>
    <w:rsid w:val="009022E5"/>
    <w:rsid w:val="00904B62"/>
    <w:rsid w:val="009051EC"/>
    <w:rsid w:val="00906566"/>
    <w:rsid w:val="0091153B"/>
    <w:rsid w:val="00911EEB"/>
    <w:rsid w:val="009123E4"/>
    <w:rsid w:val="0091299F"/>
    <w:rsid w:val="00914D39"/>
    <w:rsid w:val="009159D8"/>
    <w:rsid w:val="00916F57"/>
    <w:rsid w:val="0092046C"/>
    <w:rsid w:val="00921C49"/>
    <w:rsid w:val="00924C67"/>
    <w:rsid w:val="0092540B"/>
    <w:rsid w:val="00925D54"/>
    <w:rsid w:val="00926E24"/>
    <w:rsid w:val="00926F4C"/>
    <w:rsid w:val="00927012"/>
    <w:rsid w:val="00930EA2"/>
    <w:rsid w:val="009314F4"/>
    <w:rsid w:val="00931ACE"/>
    <w:rsid w:val="0093212C"/>
    <w:rsid w:val="00932A6D"/>
    <w:rsid w:val="00932CC6"/>
    <w:rsid w:val="00934364"/>
    <w:rsid w:val="00934BEF"/>
    <w:rsid w:val="00935A42"/>
    <w:rsid w:val="00936113"/>
    <w:rsid w:val="0093689E"/>
    <w:rsid w:val="00937266"/>
    <w:rsid w:val="009410D9"/>
    <w:rsid w:val="00941502"/>
    <w:rsid w:val="00943B58"/>
    <w:rsid w:val="00944B6D"/>
    <w:rsid w:val="00945BE4"/>
    <w:rsid w:val="0094685D"/>
    <w:rsid w:val="00947E63"/>
    <w:rsid w:val="0095186D"/>
    <w:rsid w:val="00952073"/>
    <w:rsid w:val="00952077"/>
    <w:rsid w:val="00954C90"/>
    <w:rsid w:val="009551E1"/>
    <w:rsid w:val="00955656"/>
    <w:rsid w:val="00956258"/>
    <w:rsid w:val="009605D0"/>
    <w:rsid w:val="009607FB"/>
    <w:rsid w:val="009646AC"/>
    <w:rsid w:val="00964789"/>
    <w:rsid w:val="0096485E"/>
    <w:rsid w:val="00964A21"/>
    <w:rsid w:val="00965C2A"/>
    <w:rsid w:val="00966C09"/>
    <w:rsid w:val="00966DD6"/>
    <w:rsid w:val="0096785A"/>
    <w:rsid w:val="00967EF7"/>
    <w:rsid w:val="00967F57"/>
    <w:rsid w:val="00972464"/>
    <w:rsid w:val="00972A7B"/>
    <w:rsid w:val="00972D4C"/>
    <w:rsid w:val="009738F2"/>
    <w:rsid w:val="009759F8"/>
    <w:rsid w:val="00977433"/>
    <w:rsid w:val="009812BD"/>
    <w:rsid w:val="00981E1C"/>
    <w:rsid w:val="00981FAE"/>
    <w:rsid w:val="009820A8"/>
    <w:rsid w:val="009824A0"/>
    <w:rsid w:val="0098497F"/>
    <w:rsid w:val="00987188"/>
    <w:rsid w:val="00987E44"/>
    <w:rsid w:val="00990A1C"/>
    <w:rsid w:val="00991A9D"/>
    <w:rsid w:val="00992261"/>
    <w:rsid w:val="009929F2"/>
    <w:rsid w:val="00992A9C"/>
    <w:rsid w:val="00993591"/>
    <w:rsid w:val="00995487"/>
    <w:rsid w:val="009966F6"/>
    <w:rsid w:val="00996EB0"/>
    <w:rsid w:val="009A0225"/>
    <w:rsid w:val="009A1707"/>
    <w:rsid w:val="009A4377"/>
    <w:rsid w:val="009A4ECD"/>
    <w:rsid w:val="009A60CE"/>
    <w:rsid w:val="009A7E79"/>
    <w:rsid w:val="009B05F8"/>
    <w:rsid w:val="009B0E96"/>
    <w:rsid w:val="009B19D8"/>
    <w:rsid w:val="009B2937"/>
    <w:rsid w:val="009B2B2E"/>
    <w:rsid w:val="009B3502"/>
    <w:rsid w:val="009B3F5F"/>
    <w:rsid w:val="009B4C77"/>
    <w:rsid w:val="009B4E3D"/>
    <w:rsid w:val="009B511B"/>
    <w:rsid w:val="009B5155"/>
    <w:rsid w:val="009B5642"/>
    <w:rsid w:val="009B5DCA"/>
    <w:rsid w:val="009B6999"/>
    <w:rsid w:val="009C01E4"/>
    <w:rsid w:val="009C0989"/>
    <w:rsid w:val="009C0D44"/>
    <w:rsid w:val="009C16B2"/>
    <w:rsid w:val="009C2EEF"/>
    <w:rsid w:val="009C3601"/>
    <w:rsid w:val="009C64B5"/>
    <w:rsid w:val="009C7A83"/>
    <w:rsid w:val="009D2928"/>
    <w:rsid w:val="009D2E6E"/>
    <w:rsid w:val="009D3369"/>
    <w:rsid w:val="009D4243"/>
    <w:rsid w:val="009D435C"/>
    <w:rsid w:val="009D4373"/>
    <w:rsid w:val="009D599E"/>
    <w:rsid w:val="009D6E8F"/>
    <w:rsid w:val="009E02C0"/>
    <w:rsid w:val="009E0D50"/>
    <w:rsid w:val="009E0DE1"/>
    <w:rsid w:val="009E22F0"/>
    <w:rsid w:val="009E3CF8"/>
    <w:rsid w:val="009E48E5"/>
    <w:rsid w:val="009E4B86"/>
    <w:rsid w:val="009E5F6E"/>
    <w:rsid w:val="009E7170"/>
    <w:rsid w:val="009F0010"/>
    <w:rsid w:val="009F00CB"/>
    <w:rsid w:val="009F01FC"/>
    <w:rsid w:val="009F0553"/>
    <w:rsid w:val="009F0B89"/>
    <w:rsid w:val="009F1BDE"/>
    <w:rsid w:val="009F21FB"/>
    <w:rsid w:val="009F33CF"/>
    <w:rsid w:val="009F364A"/>
    <w:rsid w:val="009F62F8"/>
    <w:rsid w:val="009F650B"/>
    <w:rsid w:val="00A00A7C"/>
    <w:rsid w:val="00A01F99"/>
    <w:rsid w:val="00A02C9A"/>
    <w:rsid w:val="00A02DEC"/>
    <w:rsid w:val="00A02E57"/>
    <w:rsid w:val="00A03FEE"/>
    <w:rsid w:val="00A04578"/>
    <w:rsid w:val="00A04B91"/>
    <w:rsid w:val="00A06382"/>
    <w:rsid w:val="00A06F66"/>
    <w:rsid w:val="00A0736E"/>
    <w:rsid w:val="00A0743C"/>
    <w:rsid w:val="00A07A34"/>
    <w:rsid w:val="00A104E2"/>
    <w:rsid w:val="00A10555"/>
    <w:rsid w:val="00A106AB"/>
    <w:rsid w:val="00A11E83"/>
    <w:rsid w:val="00A12319"/>
    <w:rsid w:val="00A12CC2"/>
    <w:rsid w:val="00A13534"/>
    <w:rsid w:val="00A13B0D"/>
    <w:rsid w:val="00A145B0"/>
    <w:rsid w:val="00A16DDE"/>
    <w:rsid w:val="00A2118B"/>
    <w:rsid w:val="00A213B4"/>
    <w:rsid w:val="00A217CA"/>
    <w:rsid w:val="00A22D78"/>
    <w:rsid w:val="00A2472E"/>
    <w:rsid w:val="00A25F5C"/>
    <w:rsid w:val="00A26F84"/>
    <w:rsid w:val="00A27D68"/>
    <w:rsid w:val="00A30A58"/>
    <w:rsid w:val="00A311EA"/>
    <w:rsid w:val="00A3235A"/>
    <w:rsid w:val="00A343A7"/>
    <w:rsid w:val="00A345D0"/>
    <w:rsid w:val="00A347AE"/>
    <w:rsid w:val="00A34D47"/>
    <w:rsid w:val="00A35499"/>
    <w:rsid w:val="00A3662F"/>
    <w:rsid w:val="00A3687B"/>
    <w:rsid w:val="00A37737"/>
    <w:rsid w:val="00A40093"/>
    <w:rsid w:val="00A415C4"/>
    <w:rsid w:val="00A418FC"/>
    <w:rsid w:val="00A430F8"/>
    <w:rsid w:val="00A45A85"/>
    <w:rsid w:val="00A45C1B"/>
    <w:rsid w:val="00A47AAE"/>
    <w:rsid w:val="00A5098B"/>
    <w:rsid w:val="00A51003"/>
    <w:rsid w:val="00A5149A"/>
    <w:rsid w:val="00A51904"/>
    <w:rsid w:val="00A52466"/>
    <w:rsid w:val="00A53916"/>
    <w:rsid w:val="00A55D29"/>
    <w:rsid w:val="00A57786"/>
    <w:rsid w:val="00A6030A"/>
    <w:rsid w:val="00A6099D"/>
    <w:rsid w:val="00A62013"/>
    <w:rsid w:val="00A6468F"/>
    <w:rsid w:val="00A6470E"/>
    <w:rsid w:val="00A64B33"/>
    <w:rsid w:val="00A65B72"/>
    <w:rsid w:val="00A7082C"/>
    <w:rsid w:val="00A7096E"/>
    <w:rsid w:val="00A72F06"/>
    <w:rsid w:val="00A7312D"/>
    <w:rsid w:val="00A7328A"/>
    <w:rsid w:val="00A75249"/>
    <w:rsid w:val="00A75FB8"/>
    <w:rsid w:val="00A766B8"/>
    <w:rsid w:val="00A76D15"/>
    <w:rsid w:val="00A778D6"/>
    <w:rsid w:val="00A77D06"/>
    <w:rsid w:val="00A82595"/>
    <w:rsid w:val="00A82A09"/>
    <w:rsid w:val="00A848CF"/>
    <w:rsid w:val="00A84F49"/>
    <w:rsid w:val="00A87EF3"/>
    <w:rsid w:val="00A900CE"/>
    <w:rsid w:val="00A91E68"/>
    <w:rsid w:val="00A91FE5"/>
    <w:rsid w:val="00A93370"/>
    <w:rsid w:val="00A9511B"/>
    <w:rsid w:val="00A96180"/>
    <w:rsid w:val="00A96288"/>
    <w:rsid w:val="00AA151F"/>
    <w:rsid w:val="00AA2E3F"/>
    <w:rsid w:val="00AA507C"/>
    <w:rsid w:val="00AA5A77"/>
    <w:rsid w:val="00AA6160"/>
    <w:rsid w:val="00AA73B4"/>
    <w:rsid w:val="00AB0049"/>
    <w:rsid w:val="00AB0C77"/>
    <w:rsid w:val="00AB1440"/>
    <w:rsid w:val="00AB291A"/>
    <w:rsid w:val="00AB2BCA"/>
    <w:rsid w:val="00AB32BA"/>
    <w:rsid w:val="00AB3A9E"/>
    <w:rsid w:val="00AB3AEC"/>
    <w:rsid w:val="00AB4506"/>
    <w:rsid w:val="00AB4843"/>
    <w:rsid w:val="00AB539F"/>
    <w:rsid w:val="00AB65F2"/>
    <w:rsid w:val="00AB6626"/>
    <w:rsid w:val="00AB6DB6"/>
    <w:rsid w:val="00AC1D9F"/>
    <w:rsid w:val="00AC3E47"/>
    <w:rsid w:val="00AC4063"/>
    <w:rsid w:val="00AC4802"/>
    <w:rsid w:val="00AC48C7"/>
    <w:rsid w:val="00AC5597"/>
    <w:rsid w:val="00AC7A0A"/>
    <w:rsid w:val="00AD1562"/>
    <w:rsid w:val="00AD24A7"/>
    <w:rsid w:val="00AD3009"/>
    <w:rsid w:val="00AD3D7C"/>
    <w:rsid w:val="00AD52D3"/>
    <w:rsid w:val="00AD5DD3"/>
    <w:rsid w:val="00AD5F29"/>
    <w:rsid w:val="00AD60D9"/>
    <w:rsid w:val="00AD6CE5"/>
    <w:rsid w:val="00AE03A4"/>
    <w:rsid w:val="00AE0474"/>
    <w:rsid w:val="00AE16B3"/>
    <w:rsid w:val="00AE180A"/>
    <w:rsid w:val="00AE1B32"/>
    <w:rsid w:val="00AE1E45"/>
    <w:rsid w:val="00AE286C"/>
    <w:rsid w:val="00AE298F"/>
    <w:rsid w:val="00AE2B94"/>
    <w:rsid w:val="00AE715A"/>
    <w:rsid w:val="00AE726B"/>
    <w:rsid w:val="00AE754E"/>
    <w:rsid w:val="00AE7BEC"/>
    <w:rsid w:val="00AE7E5E"/>
    <w:rsid w:val="00AF1EA9"/>
    <w:rsid w:val="00AF21F7"/>
    <w:rsid w:val="00AF250A"/>
    <w:rsid w:val="00AF291E"/>
    <w:rsid w:val="00AF2C63"/>
    <w:rsid w:val="00AF2F9B"/>
    <w:rsid w:val="00AF31C2"/>
    <w:rsid w:val="00AF360F"/>
    <w:rsid w:val="00AF4752"/>
    <w:rsid w:val="00AF4F21"/>
    <w:rsid w:val="00AF5892"/>
    <w:rsid w:val="00B0050A"/>
    <w:rsid w:val="00B0242F"/>
    <w:rsid w:val="00B02DE6"/>
    <w:rsid w:val="00B02E3D"/>
    <w:rsid w:val="00B03056"/>
    <w:rsid w:val="00B032C1"/>
    <w:rsid w:val="00B03348"/>
    <w:rsid w:val="00B036D4"/>
    <w:rsid w:val="00B03E02"/>
    <w:rsid w:val="00B04CE1"/>
    <w:rsid w:val="00B05E0C"/>
    <w:rsid w:val="00B061CE"/>
    <w:rsid w:val="00B06B43"/>
    <w:rsid w:val="00B06C8C"/>
    <w:rsid w:val="00B12007"/>
    <w:rsid w:val="00B12FE3"/>
    <w:rsid w:val="00B1378B"/>
    <w:rsid w:val="00B154B8"/>
    <w:rsid w:val="00B16276"/>
    <w:rsid w:val="00B178D3"/>
    <w:rsid w:val="00B2027B"/>
    <w:rsid w:val="00B21063"/>
    <w:rsid w:val="00B215BD"/>
    <w:rsid w:val="00B23CB1"/>
    <w:rsid w:val="00B25BC0"/>
    <w:rsid w:val="00B27473"/>
    <w:rsid w:val="00B27EB2"/>
    <w:rsid w:val="00B30C82"/>
    <w:rsid w:val="00B334FC"/>
    <w:rsid w:val="00B33BA5"/>
    <w:rsid w:val="00B340FA"/>
    <w:rsid w:val="00B35FF4"/>
    <w:rsid w:val="00B3619F"/>
    <w:rsid w:val="00B36398"/>
    <w:rsid w:val="00B36A1C"/>
    <w:rsid w:val="00B37165"/>
    <w:rsid w:val="00B3769D"/>
    <w:rsid w:val="00B37CD6"/>
    <w:rsid w:val="00B37E6E"/>
    <w:rsid w:val="00B409C0"/>
    <w:rsid w:val="00B40A0B"/>
    <w:rsid w:val="00B40BE8"/>
    <w:rsid w:val="00B41EBF"/>
    <w:rsid w:val="00B41EF8"/>
    <w:rsid w:val="00B429E7"/>
    <w:rsid w:val="00B432A8"/>
    <w:rsid w:val="00B47977"/>
    <w:rsid w:val="00B47A07"/>
    <w:rsid w:val="00B47C3A"/>
    <w:rsid w:val="00B50F08"/>
    <w:rsid w:val="00B51613"/>
    <w:rsid w:val="00B51ECB"/>
    <w:rsid w:val="00B52645"/>
    <w:rsid w:val="00B53A9D"/>
    <w:rsid w:val="00B53CD9"/>
    <w:rsid w:val="00B541C8"/>
    <w:rsid w:val="00B546F0"/>
    <w:rsid w:val="00B549E4"/>
    <w:rsid w:val="00B56D30"/>
    <w:rsid w:val="00B5790A"/>
    <w:rsid w:val="00B57C11"/>
    <w:rsid w:val="00B60103"/>
    <w:rsid w:val="00B60913"/>
    <w:rsid w:val="00B614C1"/>
    <w:rsid w:val="00B61812"/>
    <w:rsid w:val="00B625DF"/>
    <w:rsid w:val="00B64C0B"/>
    <w:rsid w:val="00B66298"/>
    <w:rsid w:val="00B66B44"/>
    <w:rsid w:val="00B6764B"/>
    <w:rsid w:val="00B676B0"/>
    <w:rsid w:val="00B7146F"/>
    <w:rsid w:val="00B7230D"/>
    <w:rsid w:val="00B74967"/>
    <w:rsid w:val="00B751BD"/>
    <w:rsid w:val="00B7531C"/>
    <w:rsid w:val="00B77905"/>
    <w:rsid w:val="00B82D18"/>
    <w:rsid w:val="00B84839"/>
    <w:rsid w:val="00B8645C"/>
    <w:rsid w:val="00B871BB"/>
    <w:rsid w:val="00B87427"/>
    <w:rsid w:val="00B9092C"/>
    <w:rsid w:val="00B90DFE"/>
    <w:rsid w:val="00B91E89"/>
    <w:rsid w:val="00B91EB0"/>
    <w:rsid w:val="00B9275F"/>
    <w:rsid w:val="00B93D11"/>
    <w:rsid w:val="00B954B2"/>
    <w:rsid w:val="00B95F59"/>
    <w:rsid w:val="00B966EB"/>
    <w:rsid w:val="00B96FBB"/>
    <w:rsid w:val="00BA0593"/>
    <w:rsid w:val="00BA0F92"/>
    <w:rsid w:val="00BA2040"/>
    <w:rsid w:val="00BA227A"/>
    <w:rsid w:val="00BA291B"/>
    <w:rsid w:val="00BA39C2"/>
    <w:rsid w:val="00BA3FD8"/>
    <w:rsid w:val="00BA612C"/>
    <w:rsid w:val="00BA72DB"/>
    <w:rsid w:val="00BB07CE"/>
    <w:rsid w:val="00BB0E7A"/>
    <w:rsid w:val="00BB1D5C"/>
    <w:rsid w:val="00BB35D1"/>
    <w:rsid w:val="00BB4286"/>
    <w:rsid w:val="00BB43FC"/>
    <w:rsid w:val="00BB4565"/>
    <w:rsid w:val="00BB4DB7"/>
    <w:rsid w:val="00BB5327"/>
    <w:rsid w:val="00BB5A37"/>
    <w:rsid w:val="00BB5BD3"/>
    <w:rsid w:val="00BB7076"/>
    <w:rsid w:val="00BB797C"/>
    <w:rsid w:val="00BB7981"/>
    <w:rsid w:val="00BB79D7"/>
    <w:rsid w:val="00BC04B4"/>
    <w:rsid w:val="00BC15B1"/>
    <w:rsid w:val="00BC186F"/>
    <w:rsid w:val="00BC1B86"/>
    <w:rsid w:val="00BC1FBF"/>
    <w:rsid w:val="00BC28B4"/>
    <w:rsid w:val="00BC3CC5"/>
    <w:rsid w:val="00BC4418"/>
    <w:rsid w:val="00BC4E40"/>
    <w:rsid w:val="00BC6007"/>
    <w:rsid w:val="00BC6562"/>
    <w:rsid w:val="00BC701F"/>
    <w:rsid w:val="00BC7698"/>
    <w:rsid w:val="00BD0323"/>
    <w:rsid w:val="00BD0792"/>
    <w:rsid w:val="00BD24B6"/>
    <w:rsid w:val="00BD3FB8"/>
    <w:rsid w:val="00BD40C6"/>
    <w:rsid w:val="00BD4F7F"/>
    <w:rsid w:val="00BD623D"/>
    <w:rsid w:val="00BD64B6"/>
    <w:rsid w:val="00BD6BD5"/>
    <w:rsid w:val="00BE0711"/>
    <w:rsid w:val="00BE0769"/>
    <w:rsid w:val="00BE2090"/>
    <w:rsid w:val="00BE2220"/>
    <w:rsid w:val="00BE22A1"/>
    <w:rsid w:val="00BE2771"/>
    <w:rsid w:val="00BE2B6A"/>
    <w:rsid w:val="00BE3AD1"/>
    <w:rsid w:val="00BE482E"/>
    <w:rsid w:val="00BE4B89"/>
    <w:rsid w:val="00BE5116"/>
    <w:rsid w:val="00BE5602"/>
    <w:rsid w:val="00BE5672"/>
    <w:rsid w:val="00BF01C2"/>
    <w:rsid w:val="00BF093B"/>
    <w:rsid w:val="00BF09DC"/>
    <w:rsid w:val="00BF2012"/>
    <w:rsid w:val="00BF232F"/>
    <w:rsid w:val="00BF27D5"/>
    <w:rsid w:val="00BF391F"/>
    <w:rsid w:val="00BF3B9D"/>
    <w:rsid w:val="00BF537F"/>
    <w:rsid w:val="00BF7946"/>
    <w:rsid w:val="00BF7FDE"/>
    <w:rsid w:val="00C0338A"/>
    <w:rsid w:val="00C05AC1"/>
    <w:rsid w:val="00C06DD3"/>
    <w:rsid w:val="00C10E94"/>
    <w:rsid w:val="00C11FDF"/>
    <w:rsid w:val="00C12155"/>
    <w:rsid w:val="00C1265A"/>
    <w:rsid w:val="00C12899"/>
    <w:rsid w:val="00C13E24"/>
    <w:rsid w:val="00C143B5"/>
    <w:rsid w:val="00C16441"/>
    <w:rsid w:val="00C20239"/>
    <w:rsid w:val="00C21251"/>
    <w:rsid w:val="00C227ED"/>
    <w:rsid w:val="00C22B85"/>
    <w:rsid w:val="00C2333E"/>
    <w:rsid w:val="00C245A1"/>
    <w:rsid w:val="00C246FB"/>
    <w:rsid w:val="00C247C4"/>
    <w:rsid w:val="00C264BA"/>
    <w:rsid w:val="00C265EA"/>
    <w:rsid w:val="00C26F1C"/>
    <w:rsid w:val="00C2708B"/>
    <w:rsid w:val="00C2791F"/>
    <w:rsid w:val="00C27B6A"/>
    <w:rsid w:val="00C27E2F"/>
    <w:rsid w:val="00C3091A"/>
    <w:rsid w:val="00C31175"/>
    <w:rsid w:val="00C31DEA"/>
    <w:rsid w:val="00C32840"/>
    <w:rsid w:val="00C328BA"/>
    <w:rsid w:val="00C33C82"/>
    <w:rsid w:val="00C366FC"/>
    <w:rsid w:val="00C378CE"/>
    <w:rsid w:val="00C40184"/>
    <w:rsid w:val="00C41ACC"/>
    <w:rsid w:val="00C426F7"/>
    <w:rsid w:val="00C43328"/>
    <w:rsid w:val="00C44402"/>
    <w:rsid w:val="00C4444E"/>
    <w:rsid w:val="00C447F6"/>
    <w:rsid w:val="00C460BF"/>
    <w:rsid w:val="00C46660"/>
    <w:rsid w:val="00C469A6"/>
    <w:rsid w:val="00C47170"/>
    <w:rsid w:val="00C47C90"/>
    <w:rsid w:val="00C47FDF"/>
    <w:rsid w:val="00C53115"/>
    <w:rsid w:val="00C54946"/>
    <w:rsid w:val="00C549DB"/>
    <w:rsid w:val="00C55630"/>
    <w:rsid w:val="00C55737"/>
    <w:rsid w:val="00C55CD1"/>
    <w:rsid w:val="00C56271"/>
    <w:rsid w:val="00C603B7"/>
    <w:rsid w:val="00C60AC5"/>
    <w:rsid w:val="00C60C93"/>
    <w:rsid w:val="00C60CBD"/>
    <w:rsid w:val="00C60D55"/>
    <w:rsid w:val="00C60E63"/>
    <w:rsid w:val="00C63154"/>
    <w:rsid w:val="00C63A19"/>
    <w:rsid w:val="00C659AB"/>
    <w:rsid w:val="00C669FA"/>
    <w:rsid w:val="00C675B3"/>
    <w:rsid w:val="00C6778D"/>
    <w:rsid w:val="00C7333D"/>
    <w:rsid w:val="00C73E66"/>
    <w:rsid w:val="00C73F9C"/>
    <w:rsid w:val="00C745E8"/>
    <w:rsid w:val="00C7593D"/>
    <w:rsid w:val="00C776E5"/>
    <w:rsid w:val="00C8182C"/>
    <w:rsid w:val="00C8294E"/>
    <w:rsid w:val="00C82A09"/>
    <w:rsid w:val="00C82F16"/>
    <w:rsid w:val="00C8585A"/>
    <w:rsid w:val="00C87531"/>
    <w:rsid w:val="00C8770C"/>
    <w:rsid w:val="00C87ED7"/>
    <w:rsid w:val="00C900D3"/>
    <w:rsid w:val="00C910A4"/>
    <w:rsid w:val="00C918DF"/>
    <w:rsid w:val="00C92404"/>
    <w:rsid w:val="00C925C9"/>
    <w:rsid w:val="00C94220"/>
    <w:rsid w:val="00C94CF8"/>
    <w:rsid w:val="00C95DA1"/>
    <w:rsid w:val="00C96A2E"/>
    <w:rsid w:val="00C97BA7"/>
    <w:rsid w:val="00CA0A4C"/>
    <w:rsid w:val="00CA1CC1"/>
    <w:rsid w:val="00CA1F7A"/>
    <w:rsid w:val="00CA2137"/>
    <w:rsid w:val="00CA3815"/>
    <w:rsid w:val="00CA4E99"/>
    <w:rsid w:val="00CA5434"/>
    <w:rsid w:val="00CA5A65"/>
    <w:rsid w:val="00CA5ED2"/>
    <w:rsid w:val="00CA64A8"/>
    <w:rsid w:val="00CB0C81"/>
    <w:rsid w:val="00CB14F1"/>
    <w:rsid w:val="00CB1D2E"/>
    <w:rsid w:val="00CB1F81"/>
    <w:rsid w:val="00CB2E5A"/>
    <w:rsid w:val="00CB4089"/>
    <w:rsid w:val="00CB41FB"/>
    <w:rsid w:val="00CB44D3"/>
    <w:rsid w:val="00CB48DC"/>
    <w:rsid w:val="00CB65A9"/>
    <w:rsid w:val="00CB67FE"/>
    <w:rsid w:val="00CB6E5F"/>
    <w:rsid w:val="00CB77A3"/>
    <w:rsid w:val="00CC0F2A"/>
    <w:rsid w:val="00CC178C"/>
    <w:rsid w:val="00CC1DE6"/>
    <w:rsid w:val="00CC263C"/>
    <w:rsid w:val="00CC2E55"/>
    <w:rsid w:val="00CC3140"/>
    <w:rsid w:val="00CC33D4"/>
    <w:rsid w:val="00CC4B46"/>
    <w:rsid w:val="00CC6004"/>
    <w:rsid w:val="00CC711C"/>
    <w:rsid w:val="00CD024F"/>
    <w:rsid w:val="00CD14E4"/>
    <w:rsid w:val="00CD3A4B"/>
    <w:rsid w:val="00CD44A4"/>
    <w:rsid w:val="00CD45C1"/>
    <w:rsid w:val="00CD7342"/>
    <w:rsid w:val="00CE21AD"/>
    <w:rsid w:val="00CE22BD"/>
    <w:rsid w:val="00CE54ED"/>
    <w:rsid w:val="00CE573A"/>
    <w:rsid w:val="00CE68F3"/>
    <w:rsid w:val="00CE78B5"/>
    <w:rsid w:val="00CF10F3"/>
    <w:rsid w:val="00CF1398"/>
    <w:rsid w:val="00CF2B3D"/>
    <w:rsid w:val="00CF2CB6"/>
    <w:rsid w:val="00CF2F7A"/>
    <w:rsid w:val="00CF3104"/>
    <w:rsid w:val="00CF4BB3"/>
    <w:rsid w:val="00CF4C38"/>
    <w:rsid w:val="00CF51BE"/>
    <w:rsid w:val="00CF561D"/>
    <w:rsid w:val="00CF5C3B"/>
    <w:rsid w:val="00CF5CCD"/>
    <w:rsid w:val="00CF6594"/>
    <w:rsid w:val="00CF6D43"/>
    <w:rsid w:val="00CF6F38"/>
    <w:rsid w:val="00D02595"/>
    <w:rsid w:val="00D02FD1"/>
    <w:rsid w:val="00D03278"/>
    <w:rsid w:val="00D0333E"/>
    <w:rsid w:val="00D0379D"/>
    <w:rsid w:val="00D038CA"/>
    <w:rsid w:val="00D03F51"/>
    <w:rsid w:val="00D0401B"/>
    <w:rsid w:val="00D05196"/>
    <w:rsid w:val="00D05944"/>
    <w:rsid w:val="00D05F8E"/>
    <w:rsid w:val="00D0642B"/>
    <w:rsid w:val="00D07870"/>
    <w:rsid w:val="00D100E5"/>
    <w:rsid w:val="00D102A5"/>
    <w:rsid w:val="00D1247C"/>
    <w:rsid w:val="00D125FD"/>
    <w:rsid w:val="00D13ED7"/>
    <w:rsid w:val="00D1412C"/>
    <w:rsid w:val="00D159FB"/>
    <w:rsid w:val="00D15B5C"/>
    <w:rsid w:val="00D16077"/>
    <w:rsid w:val="00D16160"/>
    <w:rsid w:val="00D17650"/>
    <w:rsid w:val="00D20ADD"/>
    <w:rsid w:val="00D20E9B"/>
    <w:rsid w:val="00D2151E"/>
    <w:rsid w:val="00D21C5D"/>
    <w:rsid w:val="00D23494"/>
    <w:rsid w:val="00D248A3"/>
    <w:rsid w:val="00D24930"/>
    <w:rsid w:val="00D25D48"/>
    <w:rsid w:val="00D25DFC"/>
    <w:rsid w:val="00D2630A"/>
    <w:rsid w:val="00D27C19"/>
    <w:rsid w:val="00D32CAD"/>
    <w:rsid w:val="00D33983"/>
    <w:rsid w:val="00D33F3D"/>
    <w:rsid w:val="00D359DD"/>
    <w:rsid w:val="00D368BE"/>
    <w:rsid w:val="00D37443"/>
    <w:rsid w:val="00D37A6E"/>
    <w:rsid w:val="00D40BB8"/>
    <w:rsid w:val="00D41D35"/>
    <w:rsid w:val="00D421C2"/>
    <w:rsid w:val="00D4253E"/>
    <w:rsid w:val="00D448C5"/>
    <w:rsid w:val="00D44E23"/>
    <w:rsid w:val="00D44FB7"/>
    <w:rsid w:val="00D4565D"/>
    <w:rsid w:val="00D51089"/>
    <w:rsid w:val="00D513C5"/>
    <w:rsid w:val="00D514D7"/>
    <w:rsid w:val="00D51DF6"/>
    <w:rsid w:val="00D52265"/>
    <w:rsid w:val="00D544EB"/>
    <w:rsid w:val="00D552D8"/>
    <w:rsid w:val="00D55458"/>
    <w:rsid w:val="00D55697"/>
    <w:rsid w:val="00D558F6"/>
    <w:rsid w:val="00D5700E"/>
    <w:rsid w:val="00D57C17"/>
    <w:rsid w:val="00D60139"/>
    <w:rsid w:val="00D6073C"/>
    <w:rsid w:val="00D60B22"/>
    <w:rsid w:val="00D627C4"/>
    <w:rsid w:val="00D62E8D"/>
    <w:rsid w:val="00D63371"/>
    <w:rsid w:val="00D66400"/>
    <w:rsid w:val="00D664B7"/>
    <w:rsid w:val="00D66680"/>
    <w:rsid w:val="00D67409"/>
    <w:rsid w:val="00D67627"/>
    <w:rsid w:val="00D67D67"/>
    <w:rsid w:val="00D706D2"/>
    <w:rsid w:val="00D70EDA"/>
    <w:rsid w:val="00D73B17"/>
    <w:rsid w:val="00D7428B"/>
    <w:rsid w:val="00D74B74"/>
    <w:rsid w:val="00D75059"/>
    <w:rsid w:val="00D77D51"/>
    <w:rsid w:val="00D803BE"/>
    <w:rsid w:val="00D80A96"/>
    <w:rsid w:val="00D812EF"/>
    <w:rsid w:val="00D82566"/>
    <w:rsid w:val="00D82989"/>
    <w:rsid w:val="00D82FD5"/>
    <w:rsid w:val="00D83118"/>
    <w:rsid w:val="00D83DDE"/>
    <w:rsid w:val="00D84F57"/>
    <w:rsid w:val="00D85AA9"/>
    <w:rsid w:val="00D87C2E"/>
    <w:rsid w:val="00D902B3"/>
    <w:rsid w:val="00D951A4"/>
    <w:rsid w:val="00D952DA"/>
    <w:rsid w:val="00D95F69"/>
    <w:rsid w:val="00D960C5"/>
    <w:rsid w:val="00D97D4D"/>
    <w:rsid w:val="00DA0F26"/>
    <w:rsid w:val="00DA1107"/>
    <w:rsid w:val="00DA38EA"/>
    <w:rsid w:val="00DA420D"/>
    <w:rsid w:val="00DA67E2"/>
    <w:rsid w:val="00DA68E7"/>
    <w:rsid w:val="00DA7CB9"/>
    <w:rsid w:val="00DB23C8"/>
    <w:rsid w:val="00DB416F"/>
    <w:rsid w:val="00DB53E9"/>
    <w:rsid w:val="00DB588A"/>
    <w:rsid w:val="00DB7F21"/>
    <w:rsid w:val="00DC0A4A"/>
    <w:rsid w:val="00DC1384"/>
    <w:rsid w:val="00DC22E2"/>
    <w:rsid w:val="00DC231D"/>
    <w:rsid w:val="00DC2335"/>
    <w:rsid w:val="00DC2707"/>
    <w:rsid w:val="00DC2F28"/>
    <w:rsid w:val="00DC3031"/>
    <w:rsid w:val="00DC3D15"/>
    <w:rsid w:val="00DC43E5"/>
    <w:rsid w:val="00DC7E44"/>
    <w:rsid w:val="00DD0946"/>
    <w:rsid w:val="00DD2969"/>
    <w:rsid w:val="00DD4EA9"/>
    <w:rsid w:val="00DD5661"/>
    <w:rsid w:val="00DD7D85"/>
    <w:rsid w:val="00DE0A48"/>
    <w:rsid w:val="00DE0B09"/>
    <w:rsid w:val="00DE1771"/>
    <w:rsid w:val="00DE2BF6"/>
    <w:rsid w:val="00DE37A2"/>
    <w:rsid w:val="00DE3D96"/>
    <w:rsid w:val="00DE482A"/>
    <w:rsid w:val="00DE6CB7"/>
    <w:rsid w:val="00DE6D9A"/>
    <w:rsid w:val="00DE78DC"/>
    <w:rsid w:val="00DF0677"/>
    <w:rsid w:val="00DF3574"/>
    <w:rsid w:val="00DF473D"/>
    <w:rsid w:val="00DF4785"/>
    <w:rsid w:val="00DF62CD"/>
    <w:rsid w:val="00DF675A"/>
    <w:rsid w:val="00DF6843"/>
    <w:rsid w:val="00DF68D3"/>
    <w:rsid w:val="00DF768D"/>
    <w:rsid w:val="00DF7D7F"/>
    <w:rsid w:val="00E00C9A"/>
    <w:rsid w:val="00E00CA8"/>
    <w:rsid w:val="00E03854"/>
    <w:rsid w:val="00E040C2"/>
    <w:rsid w:val="00E047B3"/>
    <w:rsid w:val="00E0646F"/>
    <w:rsid w:val="00E10AFC"/>
    <w:rsid w:val="00E11255"/>
    <w:rsid w:val="00E1165C"/>
    <w:rsid w:val="00E11E4E"/>
    <w:rsid w:val="00E15B32"/>
    <w:rsid w:val="00E164D6"/>
    <w:rsid w:val="00E16632"/>
    <w:rsid w:val="00E16A3C"/>
    <w:rsid w:val="00E1786E"/>
    <w:rsid w:val="00E20723"/>
    <w:rsid w:val="00E22170"/>
    <w:rsid w:val="00E22A0E"/>
    <w:rsid w:val="00E23A65"/>
    <w:rsid w:val="00E23D6F"/>
    <w:rsid w:val="00E24458"/>
    <w:rsid w:val="00E26781"/>
    <w:rsid w:val="00E27566"/>
    <w:rsid w:val="00E277D1"/>
    <w:rsid w:val="00E30D37"/>
    <w:rsid w:val="00E30E6E"/>
    <w:rsid w:val="00E31842"/>
    <w:rsid w:val="00E31D25"/>
    <w:rsid w:val="00E32C8D"/>
    <w:rsid w:val="00E333D1"/>
    <w:rsid w:val="00E33AAD"/>
    <w:rsid w:val="00E347B3"/>
    <w:rsid w:val="00E35E1E"/>
    <w:rsid w:val="00E409B2"/>
    <w:rsid w:val="00E40B3A"/>
    <w:rsid w:val="00E40B81"/>
    <w:rsid w:val="00E41149"/>
    <w:rsid w:val="00E430F7"/>
    <w:rsid w:val="00E43E35"/>
    <w:rsid w:val="00E45B2F"/>
    <w:rsid w:val="00E46114"/>
    <w:rsid w:val="00E51017"/>
    <w:rsid w:val="00E5183F"/>
    <w:rsid w:val="00E52341"/>
    <w:rsid w:val="00E5330F"/>
    <w:rsid w:val="00E5495E"/>
    <w:rsid w:val="00E549CF"/>
    <w:rsid w:val="00E55806"/>
    <w:rsid w:val="00E562F7"/>
    <w:rsid w:val="00E564AF"/>
    <w:rsid w:val="00E565DB"/>
    <w:rsid w:val="00E567B2"/>
    <w:rsid w:val="00E57640"/>
    <w:rsid w:val="00E605F4"/>
    <w:rsid w:val="00E615A5"/>
    <w:rsid w:val="00E62711"/>
    <w:rsid w:val="00E62C94"/>
    <w:rsid w:val="00E66A47"/>
    <w:rsid w:val="00E703A5"/>
    <w:rsid w:val="00E70F04"/>
    <w:rsid w:val="00E72D20"/>
    <w:rsid w:val="00E7752B"/>
    <w:rsid w:val="00E8036E"/>
    <w:rsid w:val="00E803B8"/>
    <w:rsid w:val="00E80980"/>
    <w:rsid w:val="00E81149"/>
    <w:rsid w:val="00E823CD"/>
    <w:rsid w:val="00E826D8"/>
    <w:rsid w:val="00E826E1"/>
    <w:rsid w:val="00E82AFE"/>
    <w:rsid w:val="00E831B6"/>
    <w:rsid w:val="00E8371D"/>
    <w:rsid w:val="00E856D0"/>
    <w:rsid w:val="00E87D9C"/>
    <w:rsid w:val="00E90161"/>
    <w:rsid w:val="00E904FA"/>
    <w:rsid w:val="00E908FE"/>
    <w:rsid w:val="00E93870"/>
    <w:rsid w:val="00E9450C"/>
    <w:rsid w:val="00E94B39"/>
    <w:rsid w:val="00E95294"/>
    <w:rsid w:val="00E9789C"/>
    <w:rsid w:val="00EA11E0"/>
    <w:rsid w:val="00EA18E8"/>
    <w:rsid w:val="00EA3FC1"/>
    <w:rsid w:val="00EA4173"/>
    <w:rsid w:val="00EA4A9E"/>
    <w:rsid w:val="00EA594A"/>
    <w:rsid w:val="00EA7F30"/>
    <w:rsid w:val="00EB04C6"/>
    <w:rsid w:val="00EB0A69"/>
    <w:rsid w:val="00EB0E7C"/>
    <w:rsid w:val="00EB14DE"/>
    <w:rsid w:val="00EB1A73"/>
    <w:rsid w:val="00EB2B49"/>
    <w:rsid w:val="00EB2DD4"/>
    <w:rsid w:val="00EB50A3"/>
    <w:rsid w:val="00EB5AFA"/>
    <w:rsid w:val="00EB5BE7"/>
    <w:rsid w:val="00EB6FA9"/>
    <w:rsid w:val="00EC0812"/>
    <w:rsid w:val="00EC10EA"/>
    <w:rsid w:val="00EC10F6"/>
    <w:rsid w:val="00EC21D4"/>
    <w:rsid w:val="00EC3046"/>
    <w:rsid w:val="00EC54E9"/>
    <w:rsid w:val="00EC7761"/>
    <w:rsid w:val="00EC7E7B"/>
    <w:rsid w:val="00ED15D4"/>
    <w:rsid w:val="00ED344E"/>
    <w:rsid w:val="00ED5A72"/>
    <w:rsid w:val="00ED7FD7"/>
    <w:rsid w:val="00EE018E"/>
    <w:rsid w:val="00EE137E"/>
    <w:rsid w:val="00EE1662"/>
    <w:rsid w:val="00EE178F"/>
    <w:rsid w:val="00EE226F"/>
    <w:rsid w:val="00EE49EF"/>
    <w:rsid w:val="00EE4C03"/>
    <w:rsid w:val="00EE6B3F"/>
    <w:rsid w:val="00EE729B"/>
    <w:rsid w:val="00EE75CE"/>
    <w:rsid w:val="00EF034A"/>
    <w:rsid w:val="00EF04E2"/>
    <w:rsid w:val="00EF3C50"/>
    <w:rsid w:val="00EF3FAB"/>
    <w:rsid w:val="00EF461E"/>
    <w:rsid w:val="00EF4F6B"/>
    <w:rsid w:val="00EF5B86"/>
    <w:rsid w:val="00EF765D"/>
    <w:rsid w:val="00EF79CB"/>
    <w:rsid w:val="00F002D2"/>
    <w:rsid w:val="00F0085D"/>
    <w:rsid w:val="00F00ECE"/>
    <w:rsid w:val="00F017CF"/>
    <w:rsid w:val="00F02464"/>
    <w:rsid w:val="00F02530"/>
    <w:rsid w:val="00F02A85"/>
    <w:rsid w:val="00F032C9"/>
    <w:rsid w:val="00F03720"/>
    <w:rsid w:val="00F03BDB"/>
    <w:rsid w:val="00F046D4"/>
    <w:rsid w:val="00F05A68"/>
    <w:rsid w:val="00F05EE1"/>
    <w:rsid w:val="00F111D4"/>
    <w:rsid w:val="00F11541"/>
    <w:rsid w:val="00F117B5"/>
    <w:rsid w:val="00F1362C"/>
    <w:rsid w:val="00F16C69"/>
    <w:rsid w:val="00F17078"/>
    <w:rsid w:val="00F171E8"/>
    <w:rsid w:val="00F17571"/>
    <w:rsid w:val="00F2093E"/>
    <w:rsid w:val="00F21329"/>
    <w:rsid w:val="00F24394"/>
    <w:rsid w:val="00F2494F"/>
    <w:rsid w:val="00F24E97"/>
    <w:rsid w:val="00F25A29"/>
    <w:rsid w:val="00F25FA3"/>
    <w:rsid w:val="00F27933"/>
    <w:rsid w:val="00F27B2C"/>
    <w:rsid w:val="00F308F9"/>
    <w:rsid w:val="00F33D34"/>
    <w:rsid w:val="00F340AE"/>
    <w:rsid w:val="00F34DBD"/>
    <w:rsid w:val="00F351D2"/>
    <w:rsid w:val="00F413FF"/>
    <w:rsid w:val="00F44987"/>
    <w:rsid w:val="00F45141"/>
    <w:rsid w:val="00F4691A"/>
    <w:rsid w:val="00F46B2E"/>
    <w:rsid w:val="00F47998"/>
    <w:rsid w:val="00F47D54"/>
    <w:rsid w:val="00F500AB"/>
    <w:rsid w:val="00F50270"/>
    <w:rsid w:val="00F51C85"/>
    <w:rsid w:val="00F53CF2"/>
    <w:rsid w:val="00F54A8A"/>
    <w:rsid w:val="00F55586"/>
    <w:rsid w:val="00F55756"/>
    <w:rsid w:val="00F563B9"/>
    <w:rsid w:val="00F564B4"/>
    <w:rsid w:val="00F56F33"/>
    <w:rsid w:val="00F60893"/>
    <w:rsid w:val="00F61CEC"/>
    <w:rsid w:val="00F61FFA"/>
    <w:rsid w:val="00F62601"/>
    <w:rsid w:val="00F627FF"/>
    <w:rsid w:val="00F62C56"/>
    <w:rsid w:val="00F62E3B"/>
    <w:rsid w:val="00F63821"/>
    <w:rsid w:val="00F64E09"/>
    <w:rsid w:val="00F66C8C"/>
    <w:rsid w:val="00F70947"/>
    <w:rsid w:val="00F70A2F"/>
    <w:rsid w:val="00F716D3"/>
    <w:rsid w:val="00F71C96"/>
    <w:rsid w:val="00F71D31"/>
    <w:rsid w:val="00F737E7"/>
    <w:rsid w:val="00F746AD"/>
    <w:rsid w:val="00F75632"/>
    <w:rsid w:val="00F76848"/>
    <w:rsid w:val="00F805E7"/>
    <w:rsid w:val="00F80ABB"/>
    <w:rsid w:val="00F80F3F"/>
    <w:rsid w:val="00F83BF0"/>
    <w:rsid w:val="00F85153"/>
    <w:rsid w:val="00F875FD"/>
    <w:rsid w:val="00F87FF4"/>
    <w:rsid w:val="00F91B84"/>
    <w:rsid w:val="00F9219E"/>
    <w:rsid w:val="00F92C0C"/>
    <w:rsid w:val="00F94944"/>
    <w:rsid w:val="00F94ECC"/>
    <w:rsid w:val="00F95892"/>
    <w:rsid w:val="00F967B0"/>
    <w:rsid w:val="00F971F5"/>
    <w:rsid w:val="00F972DE"/>
    <w:rsid w:val="00F97B85"/>
    <w:rsid w:val="00FA0352"/>
    <w:rsid w:val="00FA15AF"/>
    <w:rsid w:val="00FA2240"/>
    <w:rsid w:val="00FA2A20"/>
    <w:rsid w:val="00FA3261"/>
    <w:rsid w:val="00FA4442"/>
    <w:rsid w:val="00FA56C5"/>
    <w:rsid w:val="00FA6348"/>
    <w:rsid w:val="00FA6412"/>
    <w:rsid w:val="00FA692A"/>
    <w:rsid w:val="00FA6955"/>
    <w:rsid w:val="00FA6E58"/>
    <w:rsid w:val="00FA7829"/>
    <w:rsid w:val="00FB1504"/>
    <w:rsid w:val="00FB39A7"/>
    <w:rsid w:val="00FB4142"/>
    <w:rsid w:val="00FB5AB6"/>
    <w:rsid w:val="00FB6EB7"/>
    <w:rsid w:val="00FB7017"/>
    <w:rsid w:val="00FB72AB"/>
    <w:rsid w:val="00FC06A3"/>
    <w:rsid w:val="00FC2A4D"/>
    <w:rsid w:val="00FC2FBF"/>
    <w:rsid w:val="00FC5488"/>
    <w:rsid w:val="00FC73D7"/>
    <w:rsid w:val="00FD02B1"/>
    <w:rsid w:val="00FD13CC"/>
    <w:rsid w:val="00FD1A94"/>
    <w:rsid w:val="00FD1DEA"/>
    <w:rsid w:val="00FD2C4C"/>
    <w:rsid w:val="00FD30E6"/>
    <w:rsid w:val="00FD3104"/>
    <w:rsid w:val="00FD41F0"/>
    <w:rsid w:val="00FD596F"/>
    <w:rsid w:val="00FD59A7"/>
    <w:rsid w:val="00FD75E4"/>
    <w:rsid w:val="00FD7C0E"/>
    <w:rsid w:val="00FD7CAA"/>
    <w:rsid w:val="00FE09C5"/>
    <w:rsid w:val="00FE1C23"/>
    <w:rsid w:val="00FE20A1"/>
    <w:rsid w:val="00FE21FD"/>
    <w:rsid w:val="00FE22B1"/>
    <w:rsid w:val="00FE2E19"/>
    <w:rsid w:val="00FE56A1"/>
    <w:rsid w:val="00FE5D3F"/>
    <w:rsid w:val="00FE62EB"/>
    <w:rsid w:val="00FE6431"/>
    <w:rsid w:val="00FE69B3"/>
    <w:rsid w:val="00FE73C5"/>
    <w:rsid w:val="00FE78B5"/>
    <w:rsid w:val="00FF11E7"/>
    <w:rsid w:val="00FF4852"/>
    <w:rsid w:val="00FF57B2"/>
    <w:rsid w:val="00FF6169"/>
    <w:rsid w:val="00FF6BF3"/>
    <w:rsid w:val="00FF758F"/>
    <w:rsid w:val="00FF7841"/>
    <w:rsid w:val="00FF7AF1"/>
    <w:rsid w:val="00FF7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BF2D3A7"/>
  <w15:docId w15:val="{6ED96455-1D4E-4258-ABA7-2F0E8F1E7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B57CA"/>
    <w:pPr>
      <w:spacing w:after="46" w:line="271" w:lineRule="auto"/>
      <w:ind w:left="18" w:firstLine="8"/>
      <w:jc w:val="both"/>
    </w:pPr>
    <w:rPr>
      <w:rFonts w:ascii="Times New Roman" w:eastAsia="Times New Roman" w:hAnsi="Times New Roman" w:cs="Times New Roman"/>
      <w:color w:val="000000"/>
      <w:sz w:val="18"/>
      <w:lang w:val="it-IT"/>
    </w:rPr>
  </w:style>
  <w:style w:type="paragraph" w:styleId="Titolo1">
    <w:name w:val="heading 1"/>
    <w:next w:val="Normale"/>
    <w:link w:val="Titolo1Carattere"/>
    <w:uiPriority w:val="9"/>
    <w:qFormat/>
    <w:pPr>
      <w:keepNext/>
      <w:keepLines/>
      <w:spacing w:after="113" w:line="270" w:lineRule="auto"/>
      <w:ind w:left="10" w:right="59" w:hanging="10"/>
      <w:jc w:val="both"/>
      <w:outlineLvl w:val="0"/>
    </w:pPr>
    <w:rPr>
      <w:rFonts w:ascii="Times New Roman" w:eastAsia="Times New Roman" w:hAnsi="Times New Roman" w:cs="Times New Roman"/>
      <w:color w:val="000000"/>
      <w:sz w:val="18"/>
    </w:rPr>
  </w:style>
  <w:style w:type="paragraph" w:styleId="Titolo2">
    <w:name w:val="heading 2"/>
    <w:next w:val="Normale"/>
    <w:link w:val="Titolo2Carattere"/>
    <w:unhideWhenUsed/>
    <w:qFormat/>
    <w:pPr>
      <w:keepNext/>
      <w:keepLines/>
      <w:spacing w:after="113" w:line="270" w:lineRule="auto"/>
      <w:ind w:left="10" w:right="59" w:hanging="10"/>
      <w:jc w:val="both"/>
      <w:outlineLvl w:val="1"/>
    </w:pPr>
    <w:rPr>
      <w:rFonts w:ascii="Times New Roman" w:eastAsia="Times New Roman" w:hAnsi="Times New Roman" w:cs="Times New Roman"/>
      <w:color w:val="000000"/>
      <w:sz w:val="18"/>
    </w:rPr>
  </w:style>
  <w:style w:type="paragraph" w:styleId="Titolo3">
    <w:name w:val="heading 3"/>
    <w:next w:val="Normale"/>
    <w:link w:val="Titolo3Carattere"/>
    <w:unhideWhenUsed/>
    <w:qFormat/>
    <w:pPr>
      <w:keepNext/>
      <w:keepLines/>
      <w:spacing w:after="113" w:line="270" w:lineRule="auto"/>
      <w:ind w:left="10" w:right="59" w:hanging="10"/>
      <w:jc w:val="both"/>
      <w:outlineLvl w:val="2"/>
    </w:pPr>
    <w:rPr>
      <w:rFonts w:ascii="Times New Roman" w:eastAsia="Times New Roman" w:hAnsi="Times New Roman" w:cs="Times New Roman"/>
      <w:color w:val="000000"/>
      <w:sz w:val="18"/>
    </w:rPr>
  </w:style>
  <w:style w:type="paragraph" w:styleId="Titolo4">
    <w:name w:val="heading 4"/>
    <w:next w:val="Normale"/>
    <w:link w:val="Titolo4Carattere"/>
    <w:uiPriority w:val="9"/>
    <w:unhideWhenUsed/>
    <w:qFormat/>
    <w:pPr>
      <w:keepNext/>
      <w:keepLines/>
      <w:spacing w:after="113" w:line="270" w:lineRule="auto"/>
      <w:ind w:left="10" w:right="59" w:hanging="10"/>
      <w:jc w:val="both"/>
      <w:outlineLvl w:val="3"/>
    </w:pPr>
    <w:rPr>
      <w:rFonts w:ascii="Times New Roman" w:eastAsia="Times New Roman" w:hAnsi="Times New Roman" w:cs="Times New Roman"/>
      <w:color w:val="000000"/>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Times New Roman" w:eastAsia="Times New Roman" w:hAnsi="Times New Roman" w:cs="Times New Roman"/>
      <w:color w:val="000000"/>
      <w:sz w:val="18"/>
    </w:rPr>
  </w:style>
  <w:style w:type="character" w:customStyle="1" w:styleId="Titolo4Carattere">
    <w:name w:val="Titolo 4 Carattere"/>
    <w:link w:val="Titolo4"/>
    <w:rPr>
      <w:rFonts w:ascii="Times New Roman" w:eastAsia="Times New Roman" w:hAnsi="Times New Roman" w:cs="Times New Roman"/>
      <w:color w:val="000000"/>
      <w:sz w:val="18"/>
    </w:rPr>
  </w:style>
  <w:style w:type="character" w:customStyle="1" w:styleId="Titolo1Carattere">
    <w:name w:val="Titolo 1 Carattere"/>
    <w:link w:val="Titolo1"/>
    <w:rPr>
      <w:rFonts w:ascii="Times New Roman" w:eastAsia="Times New Roman" w:hAnsi="Times New Roman" w:cs="Times New Roman"/>
      <w:color w:val="000000"/>
      <w:sz w:val="18"/>
    </w:rPr>
  </w:style>
  <w:style w:type="character" w:customStyle="1" w:styleId="Titolo2Carattere">
    <w:name w:val="Titolo 2 Carattere"/>
    <w:link w:val="Titolo2"/>
    <w:rPr>
      <w:rFonts w:ascii="Times New Roman" w:eastAsia="Times New Roman" w:hAnsi="Times New Roman" w:cs="Times New Roman"/>
      <w:color w:val="000000"/>
      <w:sz w:val="18"/>
    </w:rPr>
  </w:style>
  <w:style w:type="paragraph" w:styleId="Sommario1">
    <w:name w:val="toc 1"/>
    <w:hidden/>
    <w:uiPriority w:val="39"/>
    <w:pPr>
      <w:spacing w:after="140"/>
      <w:ind w:left="43" w:right="77" w:hanging="10"/>
    </w:pPr>
    <w:rPr>
      <w:rFonts w:ascii="Times New Roman" w:eastAsia="Times New Roman" w:hAnsi="Times New Roman" w:cs="Times New Roman"/>
      <w:color w:val="000000"/>
      <w:sz w:val="20"/>
    </w:rPr>
  </w:style>
  <w:style w:type="paragraph" w:styleId="Sommario2">
    <w:name w:val="toc 2"/>
    <w:hidden/>
    <w:uiPriority w:val="39"/>
    <w:pPr>
      <w:spacing w:after="27"/>
      <w:ind w:left="469" w:right="77" w:hanging="10"/>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aliases w:val="Intestazione Nova"/>
    <w:basedOn w:val="Normale"/>
    <w:link w:val="IntestazioneCarattere"/>
    <w:unhideWhenUsed/>
    <w:rsid w:val="00955656"/>
    <w:pPr>
      <w:tabs>
        <w:tab w:val="center" w:pos="4986"/>
        <w:tab w:val="right" w:pos="9972"/>
      </w:tabs>
      <w:spacing w:after="0" w:line="240" w:lineRule="auto"/>
    </w:pPr>
  </w:style>
  <w:style w:type="character" w:customStyle="1" w:styleId="IntestazioneCarattere">
    <w:name w:val="Intestazione Carattere"/>
    <w:aliases w:val="Intestazione Nova Carattere"/>
    <w:basedOn w:val="Carpredefinitoparagrafo"/>
    <w:link w:val="Intestazione"/>
    <w:rsid w:val="00955656"/>
    <w:rPr>
      <w:rFonts w:ascii="Times New Roman" w:eastAsia="Times New Roman" w:hAnsi="Times New Roman" w:cs="Times New Roman"/>
      <w:color w:val="000000"/>
      <w:sz w:val="18"/>
    </w:rPr>
  </w:style>
  <w:style w:type="character" w:styleId="Testosegnaposto">
    <w:name w:val="Placeholder Text"/>
    <w:basedOn w:val="Carpredefinitoparagrafo"/>
    <w:uiPriority w:val="99"/>
    <w:semiHidden/>
    <w:rsid w:val="00781CFA"/>
    <w:rPr>
      <w:color w:val="808080"/>
    </w:rPr>
  </w:style>
  <w:style w:type="character" w:styleId="Collegamentoipertestuale">
    <w:name w:val="Hyperlink"/>
    <w:uiPriority w:val="99"/>
    <w:rsid w:val="008424AE"/>
    <w:rPr>
      <w:color w:val="0000FF"/>
      <w:u w:val="single"/>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1"/>
    <w:qFormat/>
    <w:rsid w:val="008424AE"/>
    <w:pPr>
      <w:ind w:left="720"/>
      <w:contextualSpacing/>
    </w:pPr>
  </w:style>
  <w:style w:type="paragraph" w:customStyle="1" w:styleId="Elenconumerato0">
    <w:name w:val="Elenco numerato"/>
    <w:basedOn w:val="Normale"/>
    <w:autoRedefine/>
    <w:qFormat/>
    <w:rsid w:val="007B1BEB"/>
    <w:pPr>
      <w:tabs>
        <w:tab w:val="left" w:pos="426"/>
      </w:tabs>
      <w:autoSpaceDE w:val="0"/>
      <w:autoSpaceDN w:val="0"/>
      <w:adjustRightInd w:val="0"/>
      <w:spacing w:after="0" w:line="276" w:lineRule="auto"/>
      <w:ind w:left="709" w:hanging="142"/>
      <w:contextualSpacing/>
      <w:mirrorIndents/>
    </w:pPr>
    <w:rPr>
      <w:rFonts w:ascii="Calibri" w:eastAsia="Calibri" w:hAnsi="Calibri" w:cs="Calibri"/>
      <w:color w:val="auto"/>
      <w:sz w:val="24"/>
      <w:szCs w:val="24"/>
    </w:rPr>
  </w:style>
  <w:style w:type="paragraph" w:styleId="NormaleWeb">
    <w:name w:val="Normal (Web)"/>
    <w:basedOn w:val="Normale"/>
    <w:uiPriority w:val="99"/>
    <w:semiHidden/>
    <w:unhideWhenUsed/>
    <w:rsid w:val="0084213C"/>
    <w:pPr>
      <w:spacing w:before="100" w:beforeAutospacing="1" w:after="100" w:afterAutospacing="1" w:line="240" w:lineRule="auto"/>
      <w:ind w:left="0" w:firstLine="0"/>
      <w:jc w:val="left"/>
    </w:pPr>
    <w:rPr>
      <w:color w:val="auto"/>
      <w:sz w:val="24"/>
      <w:szCs w:val="24"/>
    </w:rPr>
  </w:style>
  <w:style w:type="character" w:styleId="Enfasigrassetto">
    <w:name w:val="Strong"/>
    <w:basedOn w:val="Carpredefinitoparagrafo"/>
    <w:uiPriority w:val="22"/>
    <w:qFormat/>
    <w:rsid w:val="003923A7"/>
    <w:rPr>
      <w:b/>
      <w:bCs/>
    </w:rPr>
  </w:style>
  <w:style w:type="character" w:styleId="Menzionenonrisolta">
    <w:name w:val="Unresolved Mention"/>
    <w:basedOn w:val="Carpredefinitoparagrafo"/>
    <w:uiPriority w:val="99"/>
    <w:semiHidden/>
    <w:unhideWhenUsed/>
    <w:rsid w:val="00D17650"/>
    <w:rPr>
      <w:color w:val="605E5C"/>
      <w:shd w:val="clear" w:color="auto" w:fill="E1DFDD"/>
    </w:rPr>
  </w:style>
  <w:style w:type="paragraph" w:customStyle="1" w:styleId="ColorfulList-Accent11">
    <w:name w:val="Colorful List - Accent 11"/>
    <w:basedOn w:val="Normale"/>
    <w:uiPriority w:val="34"/>
    <w:qFormat/>
    <w:rsid w:val="00956258"/>
    <w:pPr>
      <w:spacing w:before="120" w:after="120" w:line="276" w:lineRule="auto"/>
      <w:ind w:left="720" w:firstLine="0"/>
    </w:pPr>
    <w:rPr>
      <w:rFonts w:ascii="Garamond" w:eastAsia="Calibri" w:hAnsi="Garamond"/>
      <w:color w:val="auto"/>
      <w:sz w:val="24"/>
      <w:lang w:eastAsia="it-IT"/>
    </w:rPr>
  </w:style>
  <w:style w:type="character" w:styleId="Rimandocommento">
    <w:name w:val="annotation reference"/>
    <w:basedOn w:val="Carpredefinitoparagrafo"/>
    <w:unhideWhenUsed/>
    <w:rsid w:val="002A0DB8"/>
    <w:rPr>
      <w:sz w:val="16"/>
      <w:szCs w:val="16"/>
    </w:rPr>
  </w:style>
  <w:style w:type="paragraph" w:styleId="Testocommento">
    <w:name w:val="annotation text"/>
    <w:basedOn w:val="Normale"/>
    <w:link w:val="TestocommentoCarattere"/>
    <w:unhideWhenUsed/>
    <w:rsid w:val="002A0DB8"/>
    <w:pPr>
      <w:spacing w:line="240" w:lineRule="auto"/>
    </w:pPr>
    <w:rPr>
      <w:sz w:val="20"/>
      <w:szCs w:val="20"/>
    </w:rPr>
  </w:style>
  <w:style w:type="character" w:customStyle="1" w:styleId="TestocommentoCarattere">
    <w:name w:val="Testo commento Carattere"/>
    <w:basedOn w:val="Carpredefinitoparagrafo"/>
    <w:link w:val="Testocommento"/>
    <w:rsid w:val="002A0DB8"/>
    <w:rPr>
      <w:rFonts w:ascii="Times New Roman" w:eastAsia="Times New Roman" w:hAnsi="Times New Roman" w:cs="Times New Roman"/>
      <w:color w:val="000000"/>
      <w:sz w:val="20"/>
      <w:szCs w:val="20"/>
    </w:rPr>
  </w:style>
  <w:style w:type="paragraph" w:styleId="Soggettocommento">
    <w:name w:val="annotation subject"/>
    <w:basedOn w:val="Testocommento"/>
    <w:next w:val="Testocommento"/>
    <w:link w:val="SoggettocommentoCarattere"/>
    <w:uiPriority w:val="99"/>
    <w:semiHidden/>
    <w:unhideWhenUsed/>
    <w:rsid w:val="002A0DB8"/>
    <w:rPr>
      <w:b/>
      <w:bCs/>
    </w:rPr>
  </w:style>
  <w:style w:type="character" w:customStyle="1" w:styleId="SoggettocommentoCarattere">
    <w:name w:val="Soggetto commento Carattere"/>
    <w:basedOn w:val="TestocommentoCarattere"/>
    <w:link w:val="Soggettocommento"/>
    <w:uiPriority w:val="99"/>
    <w:semiHidden/>
    <w:rsid w:val="002A0DB8"/>
    <w:rPr>
      <w:rFonts w:ascii="Times New Roman" w:eastAsia="Times New Roman" w:hAnsi="Times New Roman" w:cs="Times New Roman"/>
      <w:b/>
      <w:bCs/>
      <w:color w:val="000000"/>
      <w:sz w:val="20"/>
      <w:szCs w:val="20"/>
    </w:rPr>
  </w:style>
  <w:style w:type="paragraph" w:styleId="Testofumetto">
    <w:name w:val="Balloon Text"/>
    <w:basedOn w:val="Normale"/>
    <w:link w:val="TestofumettoCarattere"/>
    <w:uiPriority w:val="99"/>
    <w:semiHidden/>
    <w:unhideWhenUsed/>
    <w:rsid w:val="002A0DB8"/>
    <w:pPr>
      <w:spacing w:after="0" w:line="240" w:lineRule="auto"/>
    </w:pPr>
    <w:rPr>
      <w:rFonts w:ascii="Segoe UI" w:hAnsi="Segoe UI" w:cs="Segoe UI"/>
      <w:szCs w:val="18"/>
    </w:rPr>
  </w:style>
  <w:style w:type="character" w:customStyle="1" w:styleId="TestofumettoCarattere">
    <w:name w:val="Testo fumetto Carattere"/>
    <w:basedOn w:val="Carpredefinitoparagrafo"/>
    <w:link w:val="Testofumetto"/>
    <w:uiPriority w:val="99"/>
    <w:semiHidden/>
    <w:rsid w:val="002A0DB8"/>
    <w:rPr>
      <w:rFonts w:ascii="Segoe UI" w:eastAsia="Times New Roman" w:hAnsi="Segoe UI" w:cs="Segoe UI"/>
      <w:color w:val="000000"/>
      <w:sz w:val="18"/>
      <w:szCs w:val="18"/>
    </w:rPr>
  </w:style>
  <w:style w:type="character" w:styleId="Collegamentovisitato">
    <w:name w:val="FollowedHyperlink"/>
    <w:basedOn w:val="Carpredefinitoparagrafo"/>
    <w:uiPriority w:val="99"/>
    <w:semiHidden/>
    <w:unhideWhenUsed/>
    <w:rsid w:val="0047336A"/>
    <w:rPr>
      <w:color w:val="954F72" w:themeColor="followed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locked/>
    <w:rsid w:val="0049646E"/>
    <w:rPr>
      <w:rFonts w:ascii="Times New Roman" w:eastAsia="Times New Roman" w:hAnsi="Times New Roman" w:cs="Times New Roman"/>
      <w:color w:val="000000"/>
      <w:sz w:val="18"/>
    </w:rPr>
  </w:style>
  <w:style w:type="paragraph" w:customStyle="1" w:styleId="Default">
    <w:name w:val="Default"/>
    <w:qFormat/>
    <w:rsid w:val="00A07A34"/>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val="it-IT" w:eastAsia="it-IT"/>
    </w:rPr>
  </w:style>
  <w:style w:type="paragraph" w:customStyle="1" w:styleId="pf0">
    <w:name w:val="pf0"/>
    <w:basedOn w:val="Normale"/>
    <w:rsid w:val="004876BA"/>
    <w:pPr>
      <w:spacing w:before="100" w:beforeAutospacing="1" w:after="100" w:afterAutospacing="1" w:line="240" w:lineRule="auto"/>
      <w:ind w:left="0" w:firstLine="0"/>
      <w:jc w:val="left"/>
    </w:pPr>
    <w:rPr>
      <w:color w:val="auto"/>
      <w:sz w:val="24"/>
      <w:szCs w:val="24"/>
      <w:lang w:eastAsia="it-IT"/>
    </w:rPr>
  </w:style>
  <w:style w:type="character" w:customStyle="1" w:styleId="cf01">
    <w:name w:val="cf01"/>
    <w:basedOn w:val="Carpredefinitoparagrafo"/>
    <w:rsid w:val="004876BA"/>
    <w:rPr>
      <w:rFonts w:ascii="Segoe UI" w:hAnsi="Segoe UI" w:cs="Segoe UI" w:hint="default"/>
      <w:sz w:val="18"/>
      <w:szCs w:val="18"/>
    </w:rPr>
  </w:style>
  <w:style w:type="character" w:customStyle="1" w:styleId="cf11">
    <w:name w:val="cf11"/>
    <w:basedOn w:val="Carpredefinitoparagrafo"/>
    <w:rsid w:val="00CA5ED2"/>
    <w:rPr>
      <w:rFonts w:ascii="Segoe UI" w:hAnsi="Segoe UI" w:cs="Segoe UI" w:hint="default"/>
      <w:b/>
      <w:bCs/>
      <w:sz w:val="18"/>
      <w:szCs w:val="18"/>
    </w:rPr>
  </w:style>
  <w:style w:type="paragraph" w:styleId="Revisione">
    <w:name w:val="Revision"/>
    <w:hidden/>
    <w:uiPriority w:val="99"/>
    <w:semiHidden/>
    <w:rsid w:val="002E2F81"/>
    <w:pPr>
      <w:spacing w:after="0" w:line="240" w:lineRule="auto"/>
    </w:pPr>
    <w:rPr>
      <w:rFonts w:ascii="Times New Roman" w:eastAsia="Times New Roman" w:hAnsi="Times New Roman" w:cs="Times New Roman"/>
      <w:color w:val="000000"/>
      <w:sz w:val="18"/>
    </w:rPr>
  </w:style>
  <w:style w:type="table" w:styleId="Grigliatabella">
    <w:name w:val="Table Grid"/>
    <w:basedOn w:val="Tabellanormale"/>
    <w:uiPriority w:val="59"/>
    <w:rsid w:val="00BA72DB"/>
    <w:pPr>
      <w:spacing w:after="0" w:line="240" w:lineRule="auto"/>
    </w:pPr>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16632"/>
    <w:pPr>
      <w:tabs>
        <w:tab w:val="center" w:pos="4986"/>
        <w:tab w:val="right" w:pos="9972"/>
      </w:tabs>
      <w:spacing w:after="0" w:line="240" w:lineRule="auto"/>
    </w:pPr>
  </w:style>
  <w:style w:type="character" w:customStyle="1" w:styleId="PidipaginaCarattere">
    <w:name w:val="Piè di pagina Carattere"/>
    <w:basedOn w:val="Carpredefinitoparagrafo"/>
    <w:link w:val="Pidipagina"/>
    <w:uiPriority w:val="99"/>
    <w:rsid w:val="00E16632"/>
    <w:rPr>
      <w:rFonts w:ascii="Times New Roman" w:eastAsia="Times New Roman" w:hAnsi="Times New Roman" w:cs="Times New Roman"/>
      <w:color w:val="000000"/>
      <w:sz w:val="18"/>
    </w:rPr>
  </w:style>
  <w:style w:type="paragraph" w:styleId="Corpotesto">
    <w:name w:val="Body Text"/>
    <w:basedOn w:val="Normale"/>
    <w:link w:val="CorpotestoCarattere"/>
    <w:uiPriority w:val="99"/>
    <w:rsid w:val="00E16632"/>
    <w:pPr>
      <w:spacing w:before="120" w:after="120" w:line="360" w:lineRule="auto"/>
      <w:ind w:left="0" w:firstLine="0"/>
    </w:pPr>
    <w:rPr>
      <w:b/>
      <w:color w:val="auto"/>
      <w:sz w:val="20"/>
      <w:szCs w:val="20"/>
      <w:u w:val="single"/>
      <w:lang w:eastAsia="it-IT"/>
    </w:rPr>
  </w:style>
  <w:style w:type="character" w:customStyle="1" w:styleId="CorpotestoCarattere">
    <w:name w:val="Corpo testo Carattere"/>
    <w:basedOn w:val="Carpredefinitoparagrafo"/>
    <w:link w:val="Corpotesto"/>
    <w:uiPriority w:val="99"/>
    <w:rsid w:val="00E16632"/>
    <w:rPr>
      <w:rFonts w:ascii="Times New Roman" w:eastAsia="Times New Roman" w:hAnsi="Times New Roman" w:cs="Times New Roman"/>
      <w:b/>
      <w:sz w:val="20"/>
      <w:szCs w:val="20"/>
      <w:u w:val="single"/>
      <w:lang w:val="it-IT" w:eastAsia="it-IT"/>
    </w:rPr>
  </w:style>
  <w:style w:type="paragraph" w:customStyle="1" w:styleId="Normalelt">
    <w:name w:val="Normale lt"/>
    <w:basedOn w:val="Normale"/>
    <w:rsid w:val="00724260"/>
    <w:pPr>
      <w:suppressAutoHyphens/>
      <w:spacing w:before="120" w:after="120" w:line="360" w:lineRule="exact"/>
      <w:ind w:left="0" w:firstLine="0"/>
      <w:jc w:val="left"/>
    </w:pPr>
    <w:rPr>
      <w:rFonts w:ascii="Arial" w:hAnsi="Arial" w:cs="Arial"/>
      <w:color w:val="auto"/>
      <w:sz w:val="20"/>
      <w:szCs w:val="20"/>
      <w:lang w:eastAsia="ar-SA"/>
    </w:rPr>
  </w:style>
  <w:style w:type="character" w:customStyle="1" w:styleId="NoSpacingChar">
    <w:name w:val="No Spacing Char"/>
    <w:qFormat/>
    <w:rsid w:val="006C4B0F"/>
    <w:rPr>
      <w:sz w:val="22"/>
      <w:szCs w:val="22"/>
      <w:lang w:val="it-IT" w:eastAsia="en-US" w:bidi="ar-SA"/>
    </w:rPr>
  </w:style>
  <w:style w:type="paragraph" w:customStyle="1" w:styleId="Corpodeltesto">
    <w:name w:val="Corpo del testo"/>
    <w:basedOn w:val="Normale"/>
    <w:rsid w:val="005C3216"/>
    <w:pPr>
      <w:suppressAutoHyphens/>
      <w:spacing w:before="120" w:after="120" w:line="360" w:lineRule="exact"/>
      <w:ind w:left="0" w:firstLine="0"/>
      <w:jc w:val="left"/>
    </w:pPr>
    <w:rPr>
      <w:rFonts w:ascii="Arial" w:hAnsi="Arial"/>
      <w:color w:val="auto"/>
      <w:sz w:val="20"/>
      <w:szCs w:val="24"/>
      <w:lang w:eastAsia="ar-SA"/>
    </w:rPr>
  </w:style>
  <w:style w:type="paragraph" w:customStyle="1" w:styleId="ListBullet1">
    <w:name w:val="List Bullet1"/>
    <w:basedOn w:val="Normale"/>
    <w:rsid w:val="00DB588A"/>
    <w:pPr>
      <w:suppressAutoHyphens/>
      <w:spacing w:before="120" w:after="120" w:line="360" w:lineRule="exact"/>
      <w:ind w:left="0" w:firstLine="0"/>
    </w:pPr>
    <w:rPr>
      <w:rFonts w:ascii="Arial" w:hAnsi="Arial"/>
      <w:color w:val="auto"/>
      <w:sz w:val="20"/>
      <w:szCs w:val="24"/>
      <w:lang w:eastAsia="ar-SA"/>
    </w:rPr>
  </w:style>
  <w:style w:type="paragraph" w:customStyle="1" w:styleId="breadcrumb-item">
    <w:name w:val="breadcrumb-item"/>
    <w:basedOn w:val="Normale"/>
    <w:rsid w:val="00614CCB"/>
    <w:pPr>
      <w:spacing w:before="100" w:beforeAutospacing="1" w:after="100" w:afterAutospacing="1" w:line="240" w:lineRule="auto"/>
      <w:ind w:left="0" w:firstLine="0"/>
      <w:jc w:val="left"/>
    </w:pPr>
    <w:rPr>
      <w:color w:val="auto"/>
      <w:sz w:val="24"/>
      <w:szCs w:val="24"/>
    </w:rPr>
  </w:style>
  <w:style w:type="character" w:customStyle="1" w:styleId="separator">
    <w:name w:val="separator"/>
    <w:basedOn w:val="Carpredefinitoparagrafo"/>
    <w:rsid w:val="00614CCB"/>
  </w:style>
  <w:style w:type="paragraph" w:customStyle="1" w:styleId="active">
    <w:name w:val="active"/>
    <w:basedOn w:val="Normale"/>
    <w:rsid w:val="00614CCB"/>
    <w:pPr>
      <w:spacing w:before="100" w:beforeAutospacing="1" w:after="100" w:afterAutospacing="1" w:line="240" w:lineRule="auto"/>
      <w:ind w:left="0" w:firstLine="0"/>
      <w:jc w:val="left"/>
    </w:pPr>
    <w:rPr>
      <w:color w:val="auto"/>
      <w:sz w:val="24"/>
      <w:szCs w:val="24"/>
    </w:rPr>
  </w:style>
  <w:style w:type="paragraph" w:customStyle="1" w:styleId="elenconumerato">
    <w:name w:val="elenco numerato"/>
    <w:basedOn w:val="Paragrafoelenco"/>
    <w:link w:val="elenconumeratoCarattere"/>
    <w:qFormat/>
    <w:rsid w:val="00590F96"/>
    <w:pPr>
      <w:numPr>
        <w:numId w:val="1"/>
      </w:numPr>
      <w:spacing w:before="120" w:after="120" w:line="360" w:lineRule="exact"/>
      <w:contextualSpacing w:val="0"/>
    </w:pPr>
    <w:rPr>
      <w:rFonts w:ascii="Arial" w:eastAsia="Calibri" w:hAnsi="Arial" w:cs="Arial"/>
      <w:color w:val="auto"/>
      <w:sz w:val="20"/>
    </w:rPr>
  </w:style>
  <w:style w:type="character" w:customStyle="1" w:styleId="elenconumeratoCarattere">
    <w:name w:val="elenco numerato Carattere"/>
    <w:basedOn w:val="Carpredefinitoparagrafo"/>
    <w:link w:val="elenconumerato"/>
    <w:rsid w:val="00590F96"/>
    <w:rPr>
      <w:rFonts w:ascii="Arial" w:eastAsia="Calibri" w:hAnsi="Arial" w:cs="Arial"/>
      <w:sz w:val="20"/>
      <w:lang w:val="it-IT"/>
    </w:rPr>
  </w:style>
  <w:style w:type="paragraph" w:customStyle="1" w:styleId="elencoconlettere">
    <w:name w:val="elenco con lettere"/>
    <w:basedOn w:val="Paragrafoelenco"/>
    <w:link w:val="elencoconlettereCarattere"/>
    <w:qFormat/>
    <w:rsid w:val="005B4EE3"/>
    <w:pPr>
      <w:numPr>
        <w:numId w:val="2"/>
      </w:numPr>
      <w:spacing w:before="120" w:after="120" w:line="360" w:lineRule="exact"/>
      <w:contextualSpacing w:val="0"/>
    </w:pPr>
    <w:rPr>
      <w:rFonts w:ascii="Arial" w:eastAsia="Calibri" w:hAnsi="Arial" w:cs="Arial"/>
      <w:color w:val="auto"/>
      <w:sz w:val="20"/>
      <w:lang w:eastAsia="it-IT"/>
    </w:rPr>
  </w:style>
  <w:style w:type="character" w:customStyle="1" w:styleId="elencoconlettereCarattere">
    <w:name w:val="elenco con lettere Carattere"/>
    <w:basedOn w:val="Carpredefinitoparagrafo"/>
    <w:link w:val="elencoconlettere"/>
    <w:rsid w:val="005B4EE3"/>
    <w:rPr>
      <w:rFonts w:ascii="Arial" w:eastAsia="Calibri" w:hAnsi="Arial" w:cs="Arial"/>
      <w:sz w:val="20"/>
      <w:lang w:val="it-IT" w:eastAsia="it-IT"/>
    </w:rPr>
  </w:style>
  <w:style w:type="paragraph" w:customStyle="1" w:styleId="Corpodeltesto1">
    <w:name w:val="Corpo del testo1"/>
    <w:basedOn w:val="Normale"/>
    <w:link w:val="CorpodeltestoCarattere"/>
    <w:qFormat/>
    <w:rsid w:val="00881414"/>
    <w:pPr>
      <w:suppressAutoHyphens/>
      <w:spacing w:before="120" w:after="120" w:line="360" w:lineRule="exact"/>
      <w:ind w:left="0" w:firstLine="0"/>
    </w:pPr>
    <w:rPr>
      <w:rFonts w:ascii="Arial" w:hAnsi="Arial"/>
      <w:color w:val="auto"/>
      <w:sz w:val="20"/>
      <w:szCs w:val="24"/>
      <w:lang w:eastAsia="ar-SA"/>
    </w:rPr>
  </w:style>
  <w:style w:type="paragraph" w:customStyle="1" w:styleId="usoboll1">
    <w:name w:val="usoboll1"/>
    <w:basedOn w:val="Normale"/>
    <w:link w:val="usoboll1Carattere"/>
    <w:qFormat/>
    <w:rsid w:val="00CC0F2A"/>
    <w:pPr>
      <w:widowControl w:val="0"/>
      <w:suppressAutoHyphens/>
      <w:spacing w:before="120" w:after="120" w:line="482" w:lineRule="exact"/>
      <w:ind w:left="0" w:firstLine="0"/>
    </w:pPr>
    <w:rPr>
      <w:rFonts w:ascii="Arial" w:hAnsi="Arial"/>
      <w:color w:val="auto"/>
      <w:sz w:val="20"/>
      <w:szCs w:val="20"/>
      <w:lang w:eastAsia="ar-SA"/>
    </w:rPr>
  </w:style>
  <w:style w:type="character" w:customStyle="1" w:styleId="usoboll1Carattere">
    <w:name w:val="usoboll1 Carattere"/>
    <w:link w:val="usoboll1"/>
    <w:rsid w:val="00CC0F2A"/>
    <w:rPr>
      <w:rFonts w:ascii="Arial" w:eastAsia="Times New Roman" w:hAnsi="Arial" w:cs="Times New Roman"/>
      <w:sz w:val="20"/>
      <w:szCs w:val="20"/>
      <w:lang w:val="it-IT" w:eastAsia="ar-SA"/>
    </w:rPr>
  </w:style>
  <w:style w:type="paragraph" w:customStyle="1" w:styleId="elencopuntato2">
    <w:name w:val="elenco puntato2"/>
    <w:basedOn w:val="Paragrafoelenco"/>
    <w:link w:val="elencopuntato2Carattere"/>
    <w:qFormat/>
    <w:rsid w:val="00AE16B3"/>
    <w:pPr>
      <w:numPr>
        <w:numId w:val="3"/>
      </w:numPr>
      <w:spacing w:before="120" w:after="120" w:line="360" w:lineRule="exact"/>
      <w:contextualSpacing w:val="0"/>
    </w:pPr>
    <w:rPr>
      <w:rFonts w:ascii="Arial" w:eastAsia="Calibri" w:hAnsi="Arial" w:cs="Arial"/>
      <w:color w:val="auto"/>
      <w:sz w:val="20"/>
      <w:lang w:eastAsia="it-IT"/>
    </w:rPr>
  </w:style>
  <w:style w:type="character" w:customStyle="1" w:styleId="elencopuntato2Carattere">
    <w:name w:val="elenco puntato2 Carattere"/>
    <w:basedOn w:val="Carpredefinitoparagrafo"/>
    <w:link w:val="elencopuntato2"/>
    <w:rsid w:val="00AE16B3"/>
    <w:rPr>
      <w:rFonts w:ascii="Arial" w:eastAsia="Calibri" w:hAnsi="Arial" w:cs="Arial"/>
      <w:sz w:val="20"/>
      <w:lang w:val="it-IT" w:eastAsia="it-IT"/>
    </w:rPr>
  </w:style>
  <w:style w:type="table" w:customStyle="1" w:styleId="Grigliatabella1">
    <w:name w:val="Griglia tabella1"/>
    <w:basedOn w:val="Tabellanormale"/>
    <w:next w:val="Grigliatabella"/>
    <w:uiPriority w:val="39"/>
    <w:rsid w:val="000326D9"/>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8E0470"/>
    <w:pPr>
      <w:spacing w:before="120" w:after="0" w:line="276" w:lineRule="auto"/>
      <w:ind w:left="0" w:firstLine="0"/>
    </w:pPr>
    <w:rPr>
      <w:rFonts w:ascii="Garamond" w:hAnsi="Garamond"/>
      <w:iCs/>
      <w:color w:val="auto"/>
      <w:sz w:val="24"/>
      <w:szCs w:val="18"/>
    </w:rPr>
  </w:style>
  <w:style w:type="character" w:customStyle="1" w:styleId="Grassetto">
    <w:name w:val="Grassetto"/>
    <w:rsid w:val="006B5784"/>
    <w:rPr>
      <w:rFonts w:ascii="Trebuchet MS" w:hAnsi="Trebuchet MS"/>
      <w:b/>
      <w:bCs/>
      <w:sz w:val="20"/>
    </w:rPr>
  </w:style>
  <w:style w:type="paragraph" w:customStyle="1" w:styleId="provvr0">
    <w:name w:val="provv_r0"/>
    <w:basedOn w:val="Normale"/>
    <w:rsid w:val="00AB4506"/>
    <w:pPr>
      <w:spacing w:before="100" w:beforeAutospacing="1" w:after="100" w:afterAutospacing="1" w:line="240" w:lineRule="auto"/>
      <w:ind w:left="0" w:firstLine="0"/>
      <w:jc w:val="left"/>
    </w:pPr>
    <w:rPr>
      <w:color w:val="auto"/>
      <w:sz w:val="24"/>
      <w:szCs w:val="24"/>
      <w:lang w:eastAsia="it-IT"/>
    </w:rPr>
  </w:style>
  <w:style w:type="character" w:customStyle="1" w:styleId="provvnumcomma">
    <w:name w:val="provv_numcomma"/>
    <w:basedOn w:val="Carpredefinitoparagrafo"/>
    <w:rsid w:val="00AB4506"/>
  </w:style>
  <w:style w:type="character" w:customStyle="1" w:styleId="CorpodeltestoCarattere">
    <w:name w:val="Corpo del testo Carattere"/>
    <w:link w:val="Corpodeltesto1"/>
    <w:qFormat/>
    <w:locked/>
    <w:rsid w:val="00A900CE"/>
    <w:rPr>
      <w:rFonts w:ascii="Arial" w:eastAsia="Times New Roman" w:hAnsi="Arial" w:cs="Times New Roman"/>
      <w:sz w:val="20"/>
      <w:szCs w:val="24"/>
      <w:lang w:val="it-IT" w:eastAsia="ar-SA"/>
    </w:rPr>
  </w:style>
  <w:style w:type="character" w:customStyle="1" w:styleId="Carpredefinitoparagrafo1">
    <w:name w:val="Car. predefinito paragrafo1"/>
    <w:rsid w:val="00A900CE"/>
  </w:style>
  <w:style w:type="paragraph" w:customStyle="1" w:styleId="Normale1">
    <w:name w:val="Normale1"/>
    <w:rsid w:val="00A900CE"/>
    <w:pPr>
      <w:suppressAutoHyphens/>
      <w:spacing w:after="0" w:line="100" w:lineRule="atLeast"/>
    </w:pPr>
    <w:rPr>
      <w:rFonts w:ascii="Times New Roman" w:eastAsia="Times New Roman" w:hAnsi="Times New Roman" w:cs="Times New Roman"/>
      <w:sz w:val="20"/>
      <w:szCs w:val="20"/>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0874">
      <w:bodyDiv w:val="1"/>
      <w:marLeft w:val="0"/>
      <w:marRight w:val="0"/>
      <w:marTop w:val="0"/>
      <w:marBottom w:val="0"/>
      <w:divBdr>
        <w:top w:val="none" w:sz="0" w:space="0" w:color="auto"/>
        <w:left w:val="none" w:sz="0" w:space="0" w:color="auto"/>
        <w:bottom w:val="none" w:sz="0" w:space="0" w:color="auto"/>
        <w:right w:val="none" w:sz="0" w:space="0" w:color="auto"/>
      </w:divBdr>
    </w:div>
    <w:div w:id="32965591">
      <w:bodyDiv w:val="1"/>
      <w:marLeft w:val="0"/>
      <w:marRight w:val="0"/>
      <w:marTop w:val="0"/>
      <w:marBottom w:val="0"/>
      <w:divBdr>
        <w:top w:val="none" w:sz="0" w:space="0" w:color="auto"/>
        <w:left w:val="none" w:sz="0" w:space="0" w:color="auto"/>
        <w:bottom w:val="none" w:sz="0" w:space="0" w:color="auto"/>
        <w:right w:val="none" w:sz="0" w:space="0" w:color="auto"/>
      </w:divBdr>
    </w:div>
    <w:div w:id="114103522">
      <w:bodyDiv w:val="1"/>
      <w:marLeft w:val="0"/>
      <w:marRight w:val="0"/>
      <w:marTop w:val="0"/>
      <w:marBottom w:val="0"/>
      <w:divBdr>
        <w:top w:val="none" w:sz="0" w:space="0" w:color="auto"/>
        <w:left w:val="none" w:sz="0" w:space="0" w:color="auto"/>
        <w:bottom w:val="none" w:sz="0" w:space="0" w:color="auto"/>
        <w:right w:val="none" w:sz="0" w:space="0" w:color="auto"/>
      </w:divBdr>
    </w:div>
    <w:div w:id="180557878">
      <w:bodyDiv w:val="1"/>
      <w:marLeft w:val="0"/>
      <w:marRight w:val="0"/>
      <w:marTop w:val="0"/>
      <w:marBottom w:val="0"/>
      <w:divBdr>
        <w:top w:val="none" w:sz="0" w:space="0" w:color="auto"/>
        <w:left w:val="none" w:sz="0" w:space="0" w:color="auto"/>
        <w:bottom w:val="none" w:sz="0" w:space="0" w:color="auto"/>
        <w:right w:val="none" w:sz="0" w:space="0" w:color="auto"/>
      </w:divBdr>
    </w:div>
    <w:div w:id="230970197">
      <w:bodyDiv w:val="1"/>
      <w:marLeft w:val="0"/>
      <w:marRight w:val="0"/>
      <w:marTop w:val="0"/>
      <w:marBottom w:val="0"/>
      <w:divBdr>
        <w:top w:val="none" w:sz="0" w:space="0" w:color="auto"/>
        <w:left w:val="none" w:sz="0" w:space="0" w:color="auto"/>
        <w:bottom w:val="none" w:sz="0" w:space="0" w:color="auto"/>
        <w:right w:val="none" w:sz="0" w:space="0" w:color="auto"/>
      </w:divBdr>
    </w:div>
    <w:div w:id="393236038">
      <w:bodyDiv w:val="1"/>
      <w:marLeft w:val="0"/>
      <w:marRight w:val="0"/>
      <w:marTop w:val="0"/>
      <w:marBottom w:val="0"/>
      <w:divBdr>
        <w:top w:val="none" w:sz="0" w:space="0" w:color="auto"/>
        <w:left w:val="none" w:sz="0" w:space="0" w:color="auto"/>
        <w:bottom w:val="none" w:sz="0" w:space="0" w:color="auto"/>
        <w:right w:val="none" w:sz="0" w:space="0" w:color="auto"/>
      </w:divBdr>
    </w:div>
    <w:div w:id="436023490">
      <w:bodyDiv w:val="1"/>
      <w:marLeft w:val="0"/>
      <w:marRight w:val="0"/>
      <w:marTop w:val="0"/>
      <w:marBottom w:val="0"/>
      <w:divBdr>
        <w:top w:val="none" w:sz="0" w:space="0" w:color="auto"/>
        <w:left w:val="none" w:sz="0" w:space="0" w:color="auto"/>
        <w:bottom w:val="none" w:sz="0" w:space="0" w:color="auto"/>
        <w:right w:val="none" w:sz="0" w:space="0" w:color="auto"/>
      </w:divBdr>
    </w:div>
    <w:div w:id="478956899">
      <w:bodyDiv w:val="1"/>
      <w:marLeft w:val="0"/>
      <w:marRight w:val="0"/>
      <w:marTop w:val="0"/>
      <w:marBottom w:val="0"/>
      <w:divBdr>
        <w:top w:val="none" w:sz="0" w:space="0" w:color="auto"/>
        <w:left w:val="none" w:sz="0" w:space="0" w:color="auto"/>
        <w:bottom w:val="none" w:sz="0" w:space="0" w:color="auto"/>
        <w:right w:val="none" w:sz="0" w:space="0" w:color="auto"/>
      </w:divBdr>
    </w:div>
    <w:div w:id="554513249">
      <w:bodyDiv w:val="1"/>
      <w:marLeft w:val="0"/>
      <w:marRight w:val="0"/>
      <w:marTop w:val="0"/>
      <w:marBottom w:val="0"/>
      <w:divBdr>
        <w:top w:val="none" w:sz="0" w:space="0" w:color="auto"/>
        <w:left w:val="none" w:sz="0" w:space="0" w:color="auto"/>
        <w:bottom w:val="none" w:sz="0" w:space="0" w:color="auto"/>
        <w:right w:val="none" w:sz="0" w:space="0" w:color="auto"/>
      </w:divBdr>
    </w:div>
    <w:div w:id="626469378">
      <w:bodyDiv w:val="1"/>
      <w:marLeft w:val="0"/>
      <w:marRight w:val="0"/>
      <w:marTop w:val="0"/>
      <w:marBottom w:val="0"/>
      <w:divBdr>
        <w:top w:val="none" w:sz="0" w:space="0" w:color="auto"/>
        <w:left w:val="none" w:sz="0" w:space="0" w:color="auto"/>
        <w:bottom w:val="none" w:sz="0" w:space="0" w:color="auto"/>
        <w:right w:val="none" w:sz="0" w:space="0" w:color="auto"/>
      </w:divBdr>
    </w:div>
    <w:div w:id="711156627">
      <w:bodyDiv w:val="1"/>
      <w:marLeft w:val="0"/>
      <w:marRight w:val="0"/>
      <w:marTop w:val="0"/>
      <w:marBottom w:val="0"/>
      <w:divBdr>
        <w:top w:val="none" w:sz="0" w:space="0" w:color="auto"/>
        <w:left w:val="none" w:sz="0" w:space="0" w:color="auto"/>
        <w:bottom w:val="none" w:sz="0" w:space="0" w:color="auto"/>
        <w:right w:val="none" w:sz="0" w:space="0" w:color="auto"/>
      </w:divBdr>
    </w:div>
    <w:div w:id="745810144">
      <w:bodyDiv w:val="1"/>
      <w:marLeft w:val="0"/>
      <w:marRight w:val="0"/>
      <w:marTop w:val="0"/>
      <w:marBottom w:val="0"/>
      <w:divBdr>
        <w:top w:val="none" w:sz="0" w:space="0" w:color="auto"/>
        <w:left w:val="none" w:sz="0" w:space="0" w:color="auto"/>
        <w:bottom w:val="none" w:sz="0" w:space="0" w:color="auto"/>
        <w:right w:val="none" w:sz="0" w:space="0" w:color="auto"/>
      </w:divBdr>
    </w:div>
    <w:div w:id="814758324">
      <w:bodyDiv w:val="1"/>
      <w:marLeft w:val="0"/>
      <w:marRight w:val="0"/>
      <w:marTop w:val="0"/>
      <w:marBottom w:val="0"/>
      <w:divBdr>
        <w:top w:val="none" w:sz="0" w:space="0" w:color="auto"/>
        <w:left w:val="none" w:sz="0" w:space="0" w:color="auto"/>
        <w:bottom w:val="none" w:sz="0" w:space="0" w:color="auto"/>
        <w:right w:val="none" w:sz="0" w:space="0" w:color="auto"/>
      </w:divBdr>
    </w:div>
    <w:div w:id="1018968984">
      <w:bodyDiv w:val="1"/>
      <w:marLeft w:val="0"/>
      <w:marRight w:val="0"/>
      <w:marTop w:val="0"/>
      <w:marBottom w:val="0"/>
      <w:divBdr>
        <w:top w:val="none" w:sz="0" w:space="0" w:color="auto"/>
        <w:left w:val="none" w:sz="0" w:space="0" w:color="auto"/>
        <w:bottom w:val="none" w:sz="0" w:space="0" w:color="auto"/>
        <w:right w:val="none" w:sz="0" w:space="0" w:color="auto"/>
      </w:divBdr>
    </w:div>
    <w:div w:id="1173954707">
      <w:bodyDiv w:val="1"/>
      <w:marLeft w:val="0"/>
      <w:marRight w:val="0"/>
      <w:marTop w:val="0"/>
      <w:marBottom w:val="0"/>
      <w:divBdr>
        <w:top w:val="none" w:sz="0" w:space="0" w:color="auto"/>
        <w:left w:val="none" w:sz="0" w:space="0" w:color="auto"/>
        <w:bottom w:val="none" w:sz="0" w:space="0" w:color="auto"/>
        <w:right w:val="none" w:sz="0" w:space="0" w:color="auto"/>
      </w:divBdr>
    </w:div>
    <w:div w:id="1283534857">
      <w:bodyDiv w:val="1"/>
      <w:marLeft w:val="0"/>
      <w:marRight w:val="0"/>
      <w:marTop w:val="0"/>
      <w:marBottom w:val="0"/>
      <w:divBdr>
        <w:top w:val="none" w:sz="0" w:space="0" w:color="auto"/>
        <w:left w:val="none" w:sz="0" w:space="0" w:color="auto"/>
        <w:bottom w:val="none" w:sz="0" w:space="0" w:color="auto"/>
        <w:right w:val="none" w:sz="0" w:space="0" w:color="auto"/>
      </w:divBdr>
    </w:div>
    <w:div w:id="1528526537">
      <w:bodyDiv w:val="1"/>
      <w:marLeft w:val="0"/>
      <w:marRight w:val="0"/>
      <w:marTop w:val="0"/>
      <w:marBottom w:val="0"/>
      <w:divBdr>
        <w:top w:val="none" w:sz="0" w:space="0" w:color="auto"/>
        <w:left w:val="none" w:sz="0" w:space="0" w:color="auto"/>
        <w:bottom w:val="none" w:sz="0" w:space="0" w:color="auto"/>
        <w:right w:val="none" w:sz="0" w:space="0" w:color="auto"/>
      </w:divBdr>
    </w:div>
    <w:div w:id="1556309229">
      <w:bodyDiv w:val="1"/>
      <w:marLeft w:val="0"/>
      <w:marRight w:val="0"/>
      <w:marTop w:val="0"/>
      <w:marBottom w:val="0"/>
      <w:divBdr>
        <w:top w:val="none" w:sz="0" w:space="0" w:color="auto"/>
        <w:left w:val="none" w:sz="0" w:space="0" w:color="auto"/>
        <w:bottom w:val="none" w:sz="0" w:space="0" w:color="auto"/>
        <w:right w:val="none" w:sz="0" w:space="0" w:color="auto"/>
      </w:divBdr>
    </w:div>
    <w:div w:id="1629316545">
      <w:bodyDiv w:val="1"/>
      <w:marLeft w:val="0"/>
      <w:marRight w:val="0"/>
      <w:marTop w:val="0"/>
      <w:marBottom w:val="0"/>
      <w:divBdr>
        <w:top w:val="none" w:sz="0" w:space="0" w:color="auto"/>
        <w:left w:val="none" w:sz="0" w:space="0" w:color="auto"/>
        <w:bottom w:val="none" w:sz="0" w:space="0" w:color="auto"/>
        <w:right w:val="none" w:sz="0" w:space="0" w:color="auto"/>
      </w:divBdr>
    </w:div>
    <w:div w:id="1661494931">
      <w:bodyDiv w:val="1"/>
      <w:marLeft w:val="0"/>
      <w:marRight w:val="0"/>
      <w:marTop w:val="0"/>
      <w:marBottom w:val="0"/>
      <w:divBdr>
        <w:top w:val="none" w:sz="0" w:space="0" w:color="auto"/>
        <w:left w:val="none" w:sz="0" w:space="0" w:color="auto"/>
        <w:bottom w:val="none" w:sz="0" w:space="0" w:color="auto"/>
        <w:right w:val="none" w:sz="0" w:space="0" w:color="auto"/>
      </w:divBdr>
    </w:div>
    <w:div w:id="1729066030">
      <w:bodyDiv w:val="1"/>
      <w:marLeft w:val="0"/>
      <w:marRight w:val="0"/>
      <w:marTop w:val="0"/>
      <w:marBottom w:val="0"/>
      <w:divBdr>
        <w:top w:val="none" w:sz="0" w:space="0" w:color="auto"/>
        <w:left w:val="none" w:sz="0" w:space="0" w:color="auto"/>
        <w:bottom w:val="none" w:sz="0" w:space="0" w:color="auto"/>
        <w:right w:val="none" w:sz="0" w:space="0" w:color="auto"/>
      </w:divBdr>
    </w:div>
    <w:div w:id="1784152804">
      <w:bodyDiv w:val="1"/>
      <w:marLeft w:val="0"/>
      <w:marRight w:val="0"/>
      <w:marTop w:val="0"/>
      <w:marBottom w:val="0"/>
      <w:divBdr>
        <w:top w:val="none" w:sz="0" w:space="0" w:color="auto"/>
        <w:left w:val="none" w:sz="0" w:space="0" w:color="auto"/>
        <w:bottom w:val="none" w:sz="0" w:space="0" w:color="auto"/>
        <w:right w:val="none" w:sz="0" w:space="0" w:color="auto"/>
      </w:divBdr>
    </w:div>
    <w:div w:id="1843013071">
      <w:bodyDiv w:val="1"/>
      <w:marLeft w:val="0"/>
      <w:marRight w:val="0"/>
      <w:marTop w:val="0"/>
      <w:marBottom w:val="0"/>
      <w:divBdr>
        <w:top w:val="none" w:sz="0" w:space="0" w:color="auto"/>
        <w:left w:val="none" w:sz="0" w:space="0" w:color="auto"/>
        <w:bottom w:val="none" w:sz="0" w:space="0" w:color="auto"/>
        <w:right w:val="none" w:sz="0" w:space="0" w:color="auto"/>
      </w:divBdr>
    </w:div>
    <w:div w:id="1996757167">
      <w:bodyDiv w:val="1"/>
      <w:marLeft w:val="0"/>
      <w:marRight w:val="0"/>
      <w:marTop w:val="0"/>
      <w:marBottom w:val="0"/>
      <w:divBdr>
        <w:top w:val="none" w:sz="0" w:space="0" w:color="auto"/>
        <w:left w:val="none" w:sz="0" w:space="0" w:color="auto"/>
        <w:bottom w:val="none" w:sz="0" w:space="0" w:color="auto"/>
        <w:right w:val="none" w:sz="0" w:space="0" w:color="auto"/>
      </w:divBdr>
    </w:div>
    <w:div w:id="2087341127">
      <w:bodyDiv w:val="1"/>
      <w:marLeft w:val="0"/>
      <w:marRight w:val="0"/>
      <w:marTop w:val="0"/>
      <w:marBottom w:val="0"/>
      <w:divBdr>
        <w:top w:val="none" w:sz="0" w:space="0" w:color="auto"/>
        <w:left w:val="none" w:sz="0" w:space="0" w:color="auto"/>
        <w:bottom w:val="none" w:sz="0" w:space="0" w:color="auto"/>
        <w:right w:val="none" w:sz="0" w:space="0" w:color="auto"/>
      </w:divBdr>
    </w:div>
    <w:div w:id="21377490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97F75-C5F8-4FD9-8B79-28D9AF2A1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459</Words>
  <Characters>2621</Characters>
  <Application>Microsoft Office Word</Application>
  <DocSecurity>0</DocSecurity>
  <Lines>21</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De Magistris, Mariangela</dc:creator>
  <cp:keywords/>
  <cp:lastModifiedBy>Silvia Melis</cp:lastModifiedBy>
  <cp:revision>2</cp:revision>
  <dcterms:created xsi:type="dcterms:W3CDTF">2024-10-14T07:56:00Z</dcterms:created>
  <dcterms:modified xsi:type="dcterms:W3CDTF">2024-10-14T07:56:00Z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2022-01-19T16:58:59Z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e727f405-47c4-4031-a5b6-72c73d9e37bf</vt:lpwstr>
  </property>
  <property fmtid="{D5CDD505-2E9C-101B-9397-08002B2CF9AE}" pid="8" name="MSIP_Label_ea60d57e-af5b-4752-ac57-3e4f28ca11dc_ContentBits">
    <vt:lpwstr>0</vt:lpwstr>
  </property>
</Properties>
</file>